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077E" w14:textId="081BE92F" w:rsidR="00BD61F0" w:rsidRDefault="00BD61F0"/>
    <w:p w14:paraId="67042EA2" w14:textId="77777777" w:rsidR="00F325B9" w:rsidRDefault="00F325B9" w:rsidP="00F325B9">
      <w:pPr>
        <w:spacing w:after="0"/>
        <w:jc w:val="center"/>
        <w:rPr>
          <w:rStyle w:val="Hyperlink"/>
          <w:rFonts w:cstheme="minorHAnsi"/>
          <w:b/>
          <w:bCs/>
          <w:color w:val="000000" w:themeColor="text1"/>
          <w:u w:val="none"/>
        </w:rPr>
      </w:pPr>
      <w:bookmarkStart w:id="0" w:name="_Hlk166524014"/>
      <w:bookmarkStart w:id="1" w:name="_Hlk138361796"/>
      <w:bookmarkStart w:id="2" w:name="_Hlk138422302"/>
      <w:r>
        <w:rPr>
          <w:noProof/>
        </w:rPr>
        <w:drawing>
          <wp:inline distT="0" distB="0" distL="0" distR="0" wp14:anchorId="787F11D8" wp14:editId="3DDC7891">
            <wp:extent cx="5737860" cy="7787640"/>
            <wp:effectExtent l="0" t="0" r="0" b="3810"/>
            <wp:docPr id="440768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4075" cy="7809648"/>
                    </a:xfrm>
                    <a:prstGeom prst="rect">
                      <a:avLst/>
                    </a:prstGeom>
                    <a:noFill/>
                    <a:ln>
                      <a:noFill/>
                    </a:ln>
                  </pic:spPr>
                </pic:pic>
              </a:graphicData>
            </a:graphic>
          </wp:inline>
        </w:drawing>
      </w:r>
    </w:p>
    <w:p w14:paraId="267DF018" w14:textId="77777777" w:rsidR="00F325B9" w:rsidRDefault="00F325B9" w:rsidP="00F325B9">
      <w:pPr>
        <w:spacing w:after="0"/>
        <w:jc w:val="center"/>
        <w:rPr>
          <w:rStyle w:val="Hyperlink"/>
          <w:rFonts w:cstheme="minorHAnsi"/>
          <w:b/>
          <w:bCs/>
          <w:color w:val="000000" w:themeColor="text1"/>
          <w:u w:val="none"/>
        </w:rPr>
      </w:pPr>
    </w:p>
    <w:p w14:paraId="48708A22" w14:textId="77777777" w:rsidR="00415B4D" w:rsidRPr="00415B4D" w:rsidRDefault="00415B4D" w:rsidP="00F325B9">
      <w:pPr>
        <w:spacing w:after="0"/>
        <w:jc w:val="center"/>
        <w:rPr>
          <w:rStyle w:val="Hyperlink"/>
          <w:rFonts w:cstheme="minorHAnsi"/>
          <w:b/>
          <w:bCs/>
          <w:color w:val="000000" w:themeColor="text1"/>
          <w:u w:val="none"/>
        </w:rPr>
      </w:pPr>
      <w:r>
        <w:rPr>
          <w:rStyle w:val="Hyperlink"/>
          <w:rFonts w:cstheme="minorHAnsi"/>
          <w:b/>
          <w:bCs/>
          <w:color w:val="000000" w:themeColor="text1"/>
          <w:u w:val="none"/>
        </w:rPr>
        <w:t>Randolph Dunn</w:t>
      </w:r>
    </w:p>
    <w:bookmarkEnd w:id="0"/>
    <w:p w14:paraId="207003C9" w14:textId="77777777" w:rsidR="00052C4E" w:rsidRPr="00744A6F" w:rsidRDefault="00052C4E" w:rsidP="00052C4E">
      <w:pPr>
        <w:spacing w:before="100" w:beforeAutospacing="1" w:after="0" w:line="240" w:lineRule="auto"/>
        <w:outlineLvl w:val="2"/>
        <w:rPr>
          <w:rFonts w:ascii="Times New Roman" w:eastAsia="Times New Roman" w:hAnsi="Times New Roman"/>
          <w:b/>
          <w:bCs/>
          <w:sz w:val="24"/>
          <w:szCs w:val="24"/>
          <w:lang w:bidi="kn-IN"/>
        </w:rPr>
      </w:pPr>
      <w:r w:rsidRPr="001A65A5">
        <w:rPr>
          <w:rFonts w:ascii="Times New Roman" w:eastAsia="Times New Roman" w:hAnsi="Times New Roman"/>
          <w:b/>
          <w:bCs/>
          <w:lang w:bidi="kn-IN"/>
        </w:rPr>
        <w:t>Ifaara</w:t>
      </w:r>
    </w:p>
    <w:p w14:paraId="044DE9CD"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rPr>
      </w:pPr>
      <w:r w:rsidRPr="00744A6F">
        <w:rPr>
          <w:rFonts w:ascii="Times New Roman" w:eastAsia="Times New Roman" w:hAnsi="Times New Roman"/>
          <w:sz w:val="24"/>
          <w:szCs w:val="24"/>
        </w:rPr>
        <w:t>Ọlọ́run fi ara rẹ̀ hàn fún aráyé nípasẹ̀ àwọn ènìyàn tí iṣẹ́ Ẹ̀mí Mímọ́ ní ìmísí nípa lílo nǹkan bí ogójì òǹkọ̀wé ní ​​ọ̀pọ̀ ọ̀rúndún. Ó bá àwọn aṣáájú àti olórí ìdílé sọ̀rọ̀ ní ìpilẹ̀ṣẹ̀ ní tààràtà gẹ́gẹ́ bí ọ̀ràn Ádámù, Énọ́kù, Nóà, Jóòbù, Ábúráhámù, Ísákì, Jékọ́bù, àti Mósè. Lẹ́yìn náà, ó bá àwọn èèyàn náà sọ̀rọ̀ nípasẹ̀ àwọn wòlíì bíi Sámúẹ́lì, Aísáyà, Jeremáyà, àti Dáníẹ́lì, àti àwọn wòlíì kan tí a kò mọ̀ sí i.</w:t>
      </w:r>
    </w:p>
    <w:p w14:paraId="3C0EFE4B" w14:textId="77777777" w:rsidR="00052C4E" w:rsidRPr="00744A6F" w:rsidRDefault="00052C4E" w:rsidP="00052C4E">
      <w:pPr>
        <w:spacing w:after="0"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Webster n fun awọn itumọ ọrọ bibeli bi</w:t>
      </w:r>
    </w:p>
    <w:p w14:paraId="263E4C27" w14:textId="77777777" w:rsidR="00052C4E" w:rsidRPr="00744A6F" w:rsidRDefault="00052C4E" w:rsidP="00052C4E">
      <w:pPr>
        <w:spacing w:after="0" w:line="240" w:lineRule="auto"/>
        <w:ind w:left="36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a) awọn iwe-mimọ ti awọn Kristiani ti o ni Majẹmu Lailai ati Majẹmu Titun b) awọn iwe-mimọ ti awọn ẹsin miiran (gẹgẹbi ẹsin Juu). (www.merriam-webster.com)</w:t>
      </w:r>
    </w:p>
    <w:p w14:paraId="3EFC43E4" w14:textId="77777777" w:rsidR="00052C4E" w:rsidRPr="00744A6F" w:rsidRDefault="00052C4E" w:rsidP="00052C4E">
      <w:pPr>
        <w:spacing w:after="0" w:line="240" w:lineRule="auto"/>
        <w:ind w:left="270" w:hanging="27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“Awọn iwe-mimọ” ti o wa ninu iwe kan jẹ akojọpọ a) awọn iwe awọn Ju ti o nii ṣe pẹlu ibatan wọn pẹlu Jehofa Ọlọrun - Majẹmu Laelae.b) awọn iwe awọn aposteli tabi awọn ti o ni ibatan pẹkipẹki pẹlu wọn ti o nii ṣe pẹlu ifiranṣẹ Ọmọkunrin Ọlọrun, ohun ti o sọ ati ṣe nigba ti o wa lori ilẹ - Majẹmu Titun.</w:t>
      </w:r>
    </w:p>
    <w:p w14:paraId="6EC565DB"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Bibeli jẹ akojọpọ ọpọlọpọ awọn iwe nipasẹ ọpọlọpọ awọn onkọwe ni akoko ti o to ọdun 1500. Àkójọpọ̀ àwọn ìwé yìí ti pín sí apá méjì, Májẹ̀mú Láéláé àti Májẹ̀mú Tuntun.</w:t>
      </w:r>
    </w:p>
    <w:p w14:paraId="25E16F35" w14:textId="77777777" w:rsidR="00052C4E" w:rsidRPr="008B5191" w:rsidRDefault="00052C4E" w:rsidP="00052C4E">
      <w:pPr>
        <w:spacing w:before="100" w:beforeAutospacing="1" w:after="100" w:afterAutospacing="1" w:line="240" w:lineRule="auto"/>
        <w:rPr>
          <w:rFonts w:ascii="Times New Roman" w:eastAsia="Times New Roman" w:hAnsi="Times New Roman"/>
          <w:sz w:val="24"/>
          <w:szCs w:val="24"/>
          <w:lang w:val="es-ES_tradnl" w:bidi="kn-IN"/>
        </w:rPr>
      </w:pPr>
      <w:r w:rsidRPr="008B5191">
        <w:rPr>
          <w:rFonts w:ascii="Times New Roman" w:eastAsia="Times New Roman" w:hAnsi="Times New Roman"/>
          <w:sz w:val="24"/>
          <w:szCs w:val="24"/>
          <w:lang w:val="es-ES_tradnl" w:bidi="kn-IN"/>
        </w:rPr>
        <w:t>400 BC Majẹmu Lailai bẹrẹ si tumọ si Aramaiki. Itumọ yii ni a npe ni Targums Aramaic. Ìtumọ̀ yìí ran àwọn Júù tí wọ́n bẹ̀rẹ̀ sí sọ èdè Árámáíkì láti ìgbà ìgbèkùn wọn ní Bábílónì, láti lóye Májẹ̀mú Láéláé ní èdè tí wọ́n sábà máa ń sọ. Ní ọ̀rúndún kìíní Palẹ́sìnì nígbà ayé Jésù, Árámáíkì ṣì jẹ́ èdè tí wọ́n ń sọ jù lọ. Fun apẹẹrẹ, Maranatha: “Oluwa wa de,” 1 Korinti 16:22 jẹ apẹẹrẹ ti ọrọ Aramaiki ti a lo ninu Majẹmu Titun. 4</w:t>
      </w:r>
    </w:p>
    <w:p w14:paraId="5474066A" w14:textId="77777777" w:rsidR="00052C4E" w:rsidRPr="008B5191" w:rsidRDefault="00052C4E" w:rsidP="00052C4E">
      <w:pPr>
        <w:spacing w:before="100" w:beforeAutospacing="1" w:after="100" w:afterAutospacing="1" w:line="240" w:lineRule="auto"/>
        <w:rPr>
          <w:rFonts w:ascii="Times New Roman" w:eastAsia="Times New Roman" w:hAnsi="Times New Roman"/>
          <w:sz w:val="24"/>
          <w:szCs w:val="24"/>
          <w:lang w:val="es-ES_tradnl" w:bidi="kn-IN"/>
        </w:rPr>
      </w:pPr>
      <w:r w:rsidRPr="008B5191">
        <w:rPr>
          <w:rFonts w:ascii="Times New Roman" w:eastAsia="Times New Roman" w:hAnsi="Times New Roman"/>
          <w:sz w:val="24"/>
          <w:szCs w:val="24"/>
          <w:lang w:val="es-ES_tradnl" w:bidi="kn-IN"/>
        </w:rPr>
        <w:t>Ni ọrundun kẹta, ni ayika 250 BC, awọn ọjọgbọn Juu ni Alexandria, Egipti, tumọ Majẹmu Lailai si Giriki. Lẹdogbedevomẹ ehe wá yin yinyọnẹn taidi Septante kavi ‘Agọrintọ’ na sọgbe hẹ aṣa (otàntàn) 70 (kavi 72) weyọnẹntọ lẹ wazọ́n na azán 70 (kavi 72) nado wleawuna [e]. Àwọn òǹkọ̀wé Májẹ̀mú Tuntun sábà máa ń lò Septuagint nígbà tí wọ́n fa ọ̀rọ̀ yọ látinú Májẹ̀mú Láéláé. LXX ni itumọ ti Majẹmu Lailai ti Ijọ akọkọ ti lo. 5</w:t>
      </w:r>
    </w:p>
    <w:p w14:paraId="0226F943" w14:textId="77777777" w:rsidR="00052C4E" w:rsidRPr="008B5191" w:rsidRDefault="00052C4E" w:rsidP="00052C4E">
      <w:pPr>
        <w:spacing w:line="240" w:lineRule="auto"/>
        <w:jc w:val="both"/>
        <w:rPr>
          <w:rFonts w:ascii="Times New Roman" w:eastAsia="Times New Roman" w:hAnsi="Times New Roman"/>
          <w:sz w:val="24"/>
          <w:szCs w:val="24"/>
          <w:vertAlign w:val="superscript"/>
          <w:lang w:val="es-ES_tradnl"/>
        </w:rPr>
      </w:pPr>
      <w:r w:rsidRPr="008B5191">
        <w:rPr>
          <w:rFonts w:ascii="Times New Roman" w:eastAsia="Times New Roman" w:hAnsi="Times New Roman"/>
          <w:sz w:val="24"/>
          <w:szCs w:val="24"/>
          <w:lang w:val="es-ES_tradnl"/>
        </w:rPr>
        <w:t>Ni ọdun 100 BC awọn iwe wọnyi ni Heberu ati Aramaic ni awọn iwe mọkandinlogoji ti a tọka si bi “Ofin ati awọn woli” tabi “Ofin ati awọn woli ati awọn Psalm” nipasẹ awọn ọmọ Israeli. Ni akoko Jesu ati Aposteli, a tun pe wọn ni “awọn Iwe-mimọ”. A tọka si wọn bi Majẹmu Lailai. "Josephus, òpìtàn Júù kan tí kì í ṣe Kristẹni, polongo pé, láti ìgbà ikú Atasásítà (424 BC), 'kò sí ẹnì kan tí ó gbọ́, títí di òní yìí, láti fi ohunkóhun kún wọn, láti gba ohunkóhun lọ́wọ́ wọn, tàbí láti ṣe ìyípadà èyíkéyìí nínú wọn.' Èyí fi hàn ní kedere pé Canon ti àwọn Júù ní ìpìlẹ̀ kan ní àkókò Ẹ́sírà àti Nehemáyà.” 6</w:t>
      </w:r>
    </w:p>
    <w:p w14:paraId="2C353045" w14:textId="77777777" w:rsidR="00052C4E" w:rsidRPr="008B5191" w:rsidRDefault="00052C4E" w:rsidP="00052C4E">
      <w:pPr>
        <w:spacing w:after="0" w:line="240" w:lineRule="auto"/>
        <w:rPr>
          <w:rFonts w:ascii="Times New Roman" w:eastAsia="Times New Roman" w:hAnsi="Times New Roman"/>
          <w:sz w:val="24"/>
          <w:szCs w:val="24"/>
          <w:lang w:val="es-ES_tradnl" w:bidi="kn-IN"/>
        </w:rPr>
      </w:pPr>
      <w:r w:rsidRPr="008B5191">
        <w:rPr>
          <w:rFonts w:ascii="Times New Roman" w:eastAsia="Times New Roman" w:hAnsi="Times New Roman"/>
          <w:sz w:val="24"/>
          <w:szCs w:val="24"/>
          <w:lang w:val="es-ES_tradnl" w:bidi="kn-IN"/>
        </w:rPr>
        <w:t>Awọn iwe afọwọkọ ti o wa lọwọlọwọ [awọn afikun] ti Majẹmu Lailai ti a kọ ni Heberu ati Aramaic [ede ti a gba nigba igbekun Babiloni (rd)] ni: a. Chester Beatty Papyri 100-400 AD b. Codex Vaticannus ati Codex Sinaiticus 350 AD [Codex jẹ Latin fun</w:t>
      </w:r>
    </w:p>
    <w:p w14:paraId="0F899200" w14:textId="77777777" w:rsidR="00052C4E" w:rsidRPr="008B5191" w:rsidRDefault="00052C4E" w:rsidP="00052C4E">
      <w:pPr>
        <w:spacing w:after="0" w:line="240" w:lineRule="auto"/>
        <w:ind w:left="360" w:hanging="90"/>
        <w:rPr>
          <w:rFonts w:ascii="Times New Roman" w:eastAsia="Times New Roman" w:hAnsi="Times New Roman"/>
          <w:sz w:val="24"/>
          <w:szCs w:val="24"/>
          <w:lang w:val="es-ES_tradnl" w:bidi="kn-IN"/>
        </w:rPr>
      </w:pPr>
      <w:r w:rsidRPr="008B5191">
        <w:rPr>
          <w:rFonts w:ascii="Times New Roman" w:eastAsia="Times New Roman" w:hAnsi="Times New Roman"/>
          <w:sz w:val="24"/>
          <w:szCs w:val="24"/>
          <w:lang w:val="es-ES_tradnl" w:bidi="kn-IN"/>
        </w:rPr>
        <w:t xml:space="preserve">      Koodu ọrọ Gẹẹsi (rd)]</w:t>
      </w:r>
    </w:p>
    <w:p w14:paraId="2BB2C6B2" w14:textId="77777777" w:rsidR="00052C4E" w:rsidRPr="008B5191" w:rsidRDefault="00052C4E" w:rsidP="00052C4E">
      <w:pPr>
        <w:spacing w:after="0" w:line="240" w:lineRule="auto"/>
        <w:ind w:left="270" w:hanging="90"/>
        <w:rPr>
          <w:rFonts w:ascii="Times New Roman" w:eastAsia="Times New Roman" w:hAnsi="Times New Roman"/>
          <w:sz w:val="24"/>
          <w:szCs w:val="24"/>
          <w:lang w:val="es-ES_tradnl" w:bidi="kn-IN"/>
        </w:rPr>
      </w:pPr>
      <w:r w:rsidRPr="008B5191">
        <w:rPr>
          <w:rFonts w:ascii="Times New Roman" w:eastAsia="Times New Roman" w:hAnsi="Times New Roman"/>
          <w:sz w:val="24"/>
          <w:szCs w:val="24"/>
          <w:lang w:val="es-ES_tradnl" w:bidi="kn-IN"/>
        </w:rPr>
        <w:t>c. Ọrọ Masoretic (MT) jẹ ọrọ Heberu ti Bibeli Juu</w:t>
      </w:r>
    </w:p>
    <w:p w14:paraId="047D5317" w14:textId="77777777" w:rsidR="00052C4E" w:rsidRPr="008B5191" w:rsidRDefault="00052C4E" w:rsidP="00052C4E">
      <w:pPr>
        <w:spacing w:after="0" w:line="240" w:lineRule="auto"/>
        <w:ind w:left="630" w:hanging="360"/>
        <w:rPr>
          <w:rFonts w:ascii="Times New Roman" w:eastAsia="Times New Roman" w:hAnsi="Times New Roman"/>
          <w:sz w:val="24"/>
          <w:szCs w:val="24"/>
          <w:vertAlign w:val="superscript"/>
          <w:lang w:val="es-ES_tradnl" w:bidi="kn-IN"/>
        </w:rPr>
      </w:pPr>
      <w:r w:rsidRPr="008B5191">
        <w:rPr>
          <w:rFonts w:ascii="Times New Roman" w:eastAsia="Times New Roman" w:hAnsi="Times New Roman"/>
          <w:sz w:val="24"/>
          <w:szCs w:val="24"/>
          <w:lang w:val="es-ES_tradnl" w:bidi="kn-IN"/>
        </w:rPr>
        <w:lastRenderedPageBreak/>
        <w:t xml:space="preserve">     (Tanakh). O ṣe asọye kii ṣe awọn iwe ti Canon Juu nikan, ṣugbọn tun awọn lẹta-kongẹ-ọrọ ti awọn iwe Bibeli ni ẹsin Juu, bakanna bi igbesọ wọn ati accentuation fun kika gbogbo eniyan ati ikẹkọ ikọkọ. MT, boya laarin awọn ọgọrun ọdun keje ati kẹwa, tun jẹ lilo pupọ gẹgẹbi ipilẹ fun awọn itumọ ti Majẹmu Lailai ni awọn Bibeli Alatẹnumọ, ati ni awọn ọdun aipẹ tun fun awọn Bibeli Catholic.6a.</w:t>
      </w:r>
    </w:p>
    <w:p w14:paraId="56E94437" w14:textId="77777777" w:rsidR="00052C4E" w:rsidRPr="008B5191" w:rsidRDefault="00052C4E" w:rsidP="00052C4E">
      <w:pPr>
        <w:spacing w:before="100" w:beforeAutospacing="1" w:after="100" w:afterAutospacing="1" w:line="240" w:lineRule="auto"/>
        <w:outlineLvl w:val="3"/>
        <w:rPr>
          <w:rFonts w:ascii="Times New Roman" w:eastAsia="Times New Roman" w:hAnsi="Times New Roman"/>
          <w:b/>
          <w:bCs/>
          <w:sz w:val="24"/>
          <w:szCs w:val="24"/>
          <w:lang w:val="es-ES_tradnl" w:bidi="kn-IN"/>
        </w:rPr>
      </w:pPr>
      <w:r w:rsidRPr="008B5191">
        <w:rPr>
          <w:rFonts w:ascii="Times New Roman" w:eastAsia="Times New Roman" w:hAnsi="Times New Roman"/>
          <w:b/>
          <w:bCs/>
          <w:sz w:val="24"/>
          <w:szCs w:val="24"/>
          <w:lang w:val="es-ES_tradnl" w:bidi="kn-IN"/>
        </w:rPr>
        <w:t>Májẹ̀mú Láéláé (Àwọn ìwé Júù/Hébérù)</w:t>
      </w:r>
    </w:p>
    <w:p w14:paraId="4DEAC7EC" w14:textId="77777777" w:rsidR="00052C4E" w:rsidRPr="008B5191" w:rsidRDefault="00052C4E" w:rsidP="00052C4E">
      <w:pPr>
        <w:spacing w:before="100" w:beforeAutospacing="1" w:after="100" w:afterAutospacing="1" w:line="240" w:lineRule="auto"/>
        <w:rPr>
          <w:rFonts w:ascii="Times New Roman" w:eastAsia="Times New Roman" w:hAnsi="Times New Roman"/>
          <w:sz w:val="24"/>
          <w:szCs w:val="24"/>
          <w:lang w:val="es-ES_tradnl" w:bidi="kn-IN"/>
        </w:rPr>
      </w:pPr>
      <w:r w:rsidRPr="008B5191">
        <w:rPr>
          <w:rFonts w:ascii="Times New Roman" w:eastAsia="Times New Roman" w:hAnsi="Times New Roman"/>
          <w:b/>
          <w:bCs/>
          <w:sz w:val="24"/>
          <w:szCs w:val="24"/>
          <w:lang w:val="es-ES_tradnl" w:bidi="kn-IN"/>
        </w:rPr>
        <w:t>Tanakh</w:t>
      </w:r>
      <w:r w:rsidRPr="008B5191">
        <w:rPr>
          <w:rFonts w:ascii="Times New Roman" w:eastAsia="Times New Roman" w:hAnsi="Times New Roman"/>
          <w:sz w:val="24"/>
          <w:szCs w:val="24"/>
          <w:lang w:val="es-ES_tradnl" w:bidi="kn-IN"/>
        </w:rPr>
        <w:t>- Orukọ fun Bibeli Juu. O jẹ adape fun [Torah, awọn woli (Nevi'ilm), ati awọn kikọ (Ketuvim)].1</w:t>
      </w:r>
    </w:p>
    <w:p w14:paraId="43048FB0" w14:textId="77777777" w:rsidR="00052C4E" w:rsidRPr="00744A6F" w:rsidRDefault="00052C4E" w:rsidP="00052C4E">
      <w:pPr>
        <w:spacing w:before="100" w:beforeAutospacing="1" w:after="100" w:afterAutospacing="1" w:line="240" w:lineRule="auto"/>
        <w:rPr>
          <w:rFonts w:ascii="Times New Roman" w:eastAsia="Times New Roman" w:hAnsi="Times New Roman"/>
          <w:sz w:val="24"/>
          <w:szCs w:val="24"/>
          <w:lang w:bidi="kn-IN"/>
        </w:rPr>
      </w:pPr>
      <w:r w:rsidRPr="008B5191">
        <w:rPr>
          <w:rFonts w:ascii="Times New Roman" w:eastAsia="Times New Roman" w:hAnsi="Times New Roman"/>
          <w:b/>
          <w:bCs/>
          <w:sz w:val="24"/>
          <w:szCs w:val="24"/>
          <w:lang w:val="es-ES_tradnl" w:bidi="kn-IN"/>
        </w:rPr>
        <w:t>Torah</w:t>
      </w:r>
      <w:r w:rsidRPr="008B5191">
        <w:rPr>
          <w:rFonts w:ascii="Times New Roman" w:eastAsia="Times New Roman" w:hAnsi="Times New Roman"/>
          <w:sz w:val="24"/>
          <w:szCs w:val="24"/>
          <w:lang w:val="es-ES_tradnl" w:bidi="kn-IN"/>
        </w:rPr>
        <w:br/>
        <w:t xml:space="preserve">Torah jẹ ọrọ Heberu ti o tumọ si ẹkọ tabi ẹkọ. A ti bọ̀wọ̀ fún un gẹ́gẹ́ bí ọ̀rọ̀ tí Ọlọ́run mí sí. O ti wa ni wi nipa atọwọdọwọ lati ti fi han Mose nipa Re. Torah nigbakan tọka si bi ofin (ti a kọ) tabi Torah ti a kọ. Torah jẹ apakan akọkọ ti Tanakh, Bibeli Heberu, ati pe o jẹ awọn iwe marun. </w:t>
      </w:r>
      <w:r w:rsidRPr="00744A6F">
        <w:rPr>
          <w:rFonts w:ascii="Times New Roman" w:eastAsia="Times New Roman" w:hAnsi="Times New Roman"/>
          <w:sz w:val="24"/>
          <w:szCs w:val="24"/>
          <w:lang w:bidi="kn-IN"/>
        </w:rPr>
        <w:t xml:space="preserve">Fun </w:t>
      </w:r>
      <w:proofErr w:type="spellStart"/>
      <w:r w:rsidRPr="00744A6F">
        <w:rPr>
          <w:rFonts w:ascii="Times New Roman" w:eastAsia="Times New Roman" w:hAnsi="Times New Roman"/>
          <w:sz w:val="24"/>
          <w:szCs w:val="24"/>
          <w:lang w:bidi="kn-IN"/>
        </w:rPr>
        <w:t>idi</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yẹn</w:t>
      </w:r>
      <w:proofErr w:type="spellEnd"/>
      <w:r w:rsidRPr="00744A6F">
        <w:rPr>
          <w:rFonts w:ascii="Times New Roman" w:eastAsia="Times New Roman" w:hAnsi="Times New Roman"/>
          <w:sz w:val="24"/>
          <w:szCs w:val="24"/>
          <w:lang w:bidi="kn-IN"/>
        </w:rPr>
        <w:t xml:space="preserve">, a tun </w:t>
      </w:r>
      <w:proofErr w:type="spellStart"/>
      <w:r w:rsidRPr="00744A6F">
        <w:rPr>
          <w:rFonts w:ascii="Times New Roman" w:eastAsia="Times New Roman" w:hAnsi="Times New Roman"/>
          <w:sz w:val="24"/>
          <w:szCs w:val="24"/>
          <w:lang w:bidi="kn-IN"/>
        </w:rPr>
        <w:t>npe</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ni</w:t>
      </w:r>
      <w:proofErr w:type="spellEnd"/>
      <w:r w:rsidRPr="00744A6F">
        <w:rPr>
          <w:rFonts w:ascii="Times New Roman" w:eastAsia="Times New Roman" w:hAnsi="Times New Roman"/>
          <w:sz w:val="24"/>
          <w:szCs w:val="24"/>
          <w:lang w:bidi="kn-IN"/>
        </w:rPr>
        <w:t xml:space="preserve"> Pentateuch, Chumash, tabi “</w:t>
      </w:r>
      <w:proofErr w:type="spellStart"/>
      <w:r w:rsidRPr="00744A6F">
        <w:rPr>
          <w:rFonts w:ascii="Times New Roman" w:eastAsia="Times New Roman" w:hAnsi="Times New Roman"/>
          <w:sz w:val="24"/>
          <w:szCs w:val="24"/>
          <w:lang w:bidi="kn-IN"/>
        </w:rPr>
        <w:t>Awọn</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Iwe</w:t>
      </w:r>
      <w:proofErr w:type="spellEnd"/>
      <w:r w:rsidRPr="00744A6F">
        <w:rPr>
          <w:rFonts w:ascii="Times New Roman" w:eastAsia="Times New Roman" w:hAnsi="Times New Roman"/>
          <w:sz w:val="24"/>
          <w:szCs w:val="24"/>
          <w:lang w:bidi="kn-IN"/>
        </w:rPr>
        <w:t xml:space="preserve"> Marun </w:t>
      </w:r>
      <w:proofErr w:type="spellStart"/>
      <w:r w:rsidRPr="00744A6F">
        <w:rPr>
          <w:rFonts w:ascii="Times New Roman" w:eastAsia="Times New Roman" w:hAnsi="Times New Roman"/>
          <w:sz w:val="24"/>
          <w:szCs w:val="24"/>
          <w:lang w:bidi="kn-IN"/>
        </w:rPr>
        <w:t>ti</w:t>
      </w:r>
      <w:proofErr w:type="spellEnd"/>
      <w:r w:rsidRPr="00744A6F">
        <w:rPr>
          <w:rFonts w:ascii="Times New Roman" w:eastAsia="Times New Roman" w:hAnsi="Times New Roman"/>
          <w:sz w:val="24"/>
          <w:szCs w:val="24"/>
          <w:lang w:bidi="kn-IN"/>
        </w:rPr>
        <w:t xml:space="preserve"> Mose.” 2</w:t>
      </w:r>
    </w:p>
    <w:p w14:paraId="21091C72" w14:textId="77777777" w:rsidR="00052C4E" w:rsidRPr="00744A6F" w:rsidRDefault="00052C4E" w:rsidP="00052C4E">
      <w:pPr>
        <w:spacing w:after="0" w:line="240" w:lineRule="auto"/>
        <w:rPr>
          <w:rFonts w:ascii="Times New Roman" w:eastAsia="Times New Roman" w:hAnsi="Times New Roman"/>
          <w:sz w:val="24"/>
          <w:szCs w:val="24"/>
          <w:lang w:bidi="kn-IN"/>
        </w:rPr>
      </w:pPr>
      <w:r w:rsidRPr="00744A6F">
        <w:rPr>
          <w:rFonts w:ascii="Times New Roman" w:eastAsia="Times New Roman" w:hAnsi="Times New Roman"/>
          <w:b/>
          <w:bCs/>
          <w:sz w:val="24"/>
          <w:szCs w:val="24"/>
          <w:lang w:bidi="kn-IN"/>
        </w:rPr>
        <w:t>Talmud</w:t>
      </w:r>
      <w:r w:rsidRPr="00744A6F">
        <w:rPr>
          <w:rFonts w:ascii="Times New Roman" w:eastAsia="Times New Roman" w:hAnsi="Times New Roman"/>
          <w:sz w:val="24"/>
          <w:szCs w:val="24"/>
          <w:lang w:bidi="kn-IN"/>
        </w:rPr>
        <w:br/>
        <w:t xml:space="preserve">Talmud (aka Shas) </w:t>
      </w:r>
      <w:proofErr w:type="spellStart"/>
      <w:r w:rsidRPr="00744A6F">
        <w:rPr>
          <w:rFonts w:ascii="Times New Roman" w:eastAsia="Times New Roman" w:hAnsi="Times New Roman"/>
          <w:sz w:val="24"/>
          <w:szCs w:val="24"/>
          <w:lang w:bidi="kn-IN"/>
        </w:rPr>
        <w:t>ni</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igbasilẹ</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ti</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awọn</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ijiroro</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awọn</w:t>
      </w:r>
      <w:proofErr w:type="spellEnd"/>
      <w:r w:rsidRPr="00744A6F">
        <w:rPr>
          <w:rFonts w:ascii="Times New Roman" w:eastAsia="Times New Roman" w:hAnsi="Times New Roman"/>
          <w:sz w:val="24"/>
          <w:szCs w:val="24"/>
          <w:lang w:bidi="kn-IN"/>
        </w:rPr>
        <w:t xml:space="preserve"> Rabbi. (rd)] </w:t>
      </w:r>
      <w:proofErr w:type="spellStart"/>
      <w:r w:rsidRPr="00744A6F">
        <w:rPr>
          <w:rFonts w:ascii="Times New Roman" w:eastAsia="Times New Roman" w:hAnsi="Times New Roman"/>
          <w:sz w:val="24"/>
          <w:szCs w:val="24"/>
          <w:lang w:bidi="kn-IN"/>
        </w:rPr>
        <w:t>Ifọrọwọrọ</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wọn</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jẹ</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ti</w:t>
      </w:r>
      <w:proofErr w:type="spellEnd"/>
      <w:r w:rsidRPr="00744A6F">
        <w:rPr>
          <w:rFonts w:ascii="Times New Roman" w:eastAsia="Times New Roman" w:hAnsi="Times New Roman"/>
          <w:sz w:val="24"/>
          <w:szCs w:val="24"/>
          <w:lang w:bidi="kn-IN"/>
        </w:rPr>
        <w:t xml:space="preserve"> a) </w:t>
      </w:r>
      <w:proofErr w:type="spellStart"/>
      <w:r w:rsidRPr="00744A6F">
        <w:rPr>
          <w:rFonts w:ascii="Times New Roman" w:eastAsia="Times New Roman" w:hAnsi="Times New Roman"/>
          <w:sz w:val="24"/>
          <w:szCs w:val="24"/>
          <w:lang w:bidi="kn-IN"/>
        </w:rPr>
        <w:t>Ofin</w:t>
      </w:r>
      <w:proofErr w:type="spellEnd"/>
      <w:r w:rsidRPr="00744A6F">
        <w:rPr>
          <w:rFonts w:ascii="Times New Roman" w:eastAsia="Times New Roman" w:hAnsi="Times New Roman"/>
          <w:sz w:val="24"/>
          <w:szCs w:val="24"/>
          <w:lang w:bidi="kn-IN"/>
        </w:rPr>
        <w:t xml:space="preserve"> </w:t>
      </w:r>
      <w:proofErr w:type="spellStart"/>
      <w:r w:rsidRPr="00744A6F">
        <w:rPr>
          <w:rFonts w:ascii="Times New Roman" w:eastAsia="Times New Roman" w:hAnsi="Times New Roman"/>
          <w:sz w:val="24"/>
          <w:szCs w:val="24"/>
          <w:lang w:bidi="kn-IN"/>
        </w:rPr>
        <w:t>Juu</w:t>
      </w:r>
      <w:proofErr w:type="spellEnd"/>
      <w:r w:rsidRPr="00744A6F">
        <w:rPr>
          <w:rFonts w:ascii="Times New Roman" w:eastAsia="Times New Roman" w:hAnsi="Times New Roman"/>
          <w:sz w:val="24"/>
          <w:szCs w:val="24"/>
          <w:lang w:bidi="kn-IN"/>
        </w:rPr>
        <w:t xml:space="preserve"> b) </w:t>
      </w:r>
      <w:proofErr w:type="spellStart"/>
      <w:r w:rsidRPr="00744A6F">
        <w:rPr>
          <w:rFonts w:ascii="Times New Roman" w:eastAsia="Times New Roman" w:hAnsi="Times New Roman"/>
          <w:sz w:val="24"/>
          <w:szCs w:val="24"/>
          <w:lang w:bidi="kn-IN"/>
        </w:rPr>
        <w:t>iwa-ọna</w:t>
      </w:r>
      <w:proofErr w:type="spellEnd"/>
      <w:r w:rsidRPr="00744A6F">
        <w:rPr>
          <w:rFonts w:ascii="Times New Roman" w:eastAsia="Times New Roman" w:hAnsi="Times New Roman"/>
          <w:sz w:val="24"/>
          <w:szCs w:val="24"/>
          <w:lang w:bidi="kn-IN"/>
        </w:rPr>
        <w:t xml:space="preserve"> c) </w:t>
      </w:r>
      <w:proofErr w:type="spellStart"/>
      <w:r w:rsidRPr="00744A6F">
        <w:rPr>
          <w:rFonts w:ascii="Times New Roman" w:eastAsia="Times New Roman" w:hAnsi="Times New Roman"/>
          <w:sz w:val="24"/>
          <w:szCs w:val="24"/>
          <w:lang w:bidi="kn-IN"/>
        </w:rPr>
        <w:t>aṣa</w:t>
      </w:r>
      <w:proofErr w:type="spellEnd"/>
      <w:r w:rsidRPr="00744A6F">
        <w:rPr>
          <w:rFonts w:ascii="Times New Roman" w:eastAsia="Times New Roman" w:hAnsi="Times New Roman"/>
          <w:sz w:val="24"/>
          <w:szCs w:val="24"/>
          <w:lang w:bidi="kn-IN"/>
        </w:rPr>
        <w:t xml:space="preserve"> d) </w:t>
      </w:r>
      <w:proofErr w:type="spellStart"/>
      <w:r w:rsidRPr="00744A6F">
        <w:rPr>
          <w:rFonts w:ascii="Times New Roman" w:eastAsia="Times New Roman" w:hAnsi="Times New Roman"/>
          <w:sz w:val="24"/>
          <w:szCs w:val="24"/>
          <w:lang w:bidi="kn-IN"/>
        </w:rPr>
        <w:t>itan</w:t>
      </w:r>
      <w:proofErr w:type="spellEnd"/>
    </w:p>
    <w:p w14:paraId="7594FC28" w14:textId="77777777" w:rsidR="00052C4E" w:rsidRPr="00744A6F" w:rsidRDefault="00052C4E" w:rsidP="00052C4E">
      <w:pPr>
        <w:spacing w:after="0" w:line="240" w:lineRule="auto"/>
        <w:ind w:left="180" w:hanging="180"/>
        <w:rPr>
          <w:rFonts w:ascii="Times New Roman" w:eastAsia="Times New Roman" w:hAnsi="Times New Roman"/>
          <w:sz w:val="24"/>
          <w:szCs w:val="24"/>
          <w:lang w:bidi="kn-IN"/>
        </w:rPr>
      </w:pPr>
    </w:p>
    <w:p w14:paraId="6F9A73F4" w14:textId="77777777" w:rsidR="00052C4E" w:rsidRPr="00744A6F" w:rsidRDefault="00052C4E" w:rsidP="00052C4E">
      <w:pPr>
        <w:spacing w:after="0" w:line="240" w:lineRule="auto"/>
        <w:ind w:left="180" w:hanging="18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 xml:space="preserve">Talmud ni awọn ẹya meji: a) Mishnah (ni nǹkan bii 200 Sànmánì Tiwa), akojọpọ akọkọ ti a kọ silẹ ti  </w:t>
      </w:r>
    </w:p>
    <w:p w14:paraId="135F475D" w14:textId="77777777" w:rsidR="00052C4E" w:rsidRPr="00744A6F" w:rsidRDefault="00052C4E" w:rsidP="00052C4E">
      <w:pPr>
        <w:spacing w:after="0" w:line="240" w:lineRule="auto"/>
        <w:ind w:left="180" w:hanging="180"/>
        <w:rPr>
          <w:rFonts w:ascii="Times New Roman" w:eastAsia="Times New Roman" w:hAnsi="Times New Roman"/>
          <w:sz w:val="24"/>
          <w:szCs w:val="24"/>
          <w:lang w:bidi="kn-IN"/>
        </w:rPr>
      </w:pPr>
      <w:r w:rsidRPr="00744A6F">
        <w:rPr>
          <w:rFonts w:ascii="Times New Roman" w:eastAsia="Times New Roman" w:hAnsi="Times New Roman"/>
          <w:sz w:val="24"/>
          <w:szCs w:val="24"/>
          <w:lang w:bidi="kn-IN"/>
        </w:rPr>
        <w:t xml:space="preserve">         Ofin Oral ti Juu. b) Gemara (ni nǹkan bí 500 Sànmánì Tiwa), ìjíròrò kan nípa Mishnah àti èyí tí ó jẹmọ́  </w:t>
      </w:r>
    </w:p>
    <w:p w14:paraId="494167AB" w14:textId="77777777" w:rsidR="00052C4E" w:rsidRPr="008B5191" w:rsidRDefault="00052C4E" w:rsidP="00052C4E">
      <w:pPr>
        <w:spacing w:after="0" w:line="240" w:lineRule="auto"/>
        <w:ind w:left="540" w:hanging="540"/>
        <w:rPr>
          <w:rFonts w:ascii="Times New Roman" w:eastAsia="Times New Roman" w:hAnsi="Times New Roman"/>
          <w:sz w:val="24"/>
          <w:szCs w:val="24"/>
          <w:lang w:val="es-ES_tradnl" w:bidi="kn-IN"/>
        </w:rPr>
      </w:pPr>
      <w:r w:rsidRPr="00744A6F">
        <w:rPr>
          <w:rFonts w:ascii="Times New Roman" w:eastAsia="Times New Roman" w:hAnsi="Times New Roman"/>
          <w:sz w:val="24"/>
          <w:szCs w:val="24"/>
          <w:lang w:bidi="kn-IN"/>
        </w:rPr>
        <w:t xml:space="preserve">         Awọn iwe-kikọ Tannaitic nigbagbogbo ṣe adaṣe si awọn koko-ọrọ miiran ati ṣalaye ni gbooro lori Tanakh. Àwọn ọ̀rọ̀ náà Talmud àti Gemara sábà máa ń lò ní pàṣípààrọ̀. Gemara jẹ ipilẹ fun gbogbo awọn koodu ti ofin awọn rabbi ati pe a fayọọda pupọ ninu awọn iwe-iwe awọn rabbi miiran. </w:t>
      </w:r>
      <w:r w:rsidRPr="008B5191">
        <w:rPr>
          <w:rFonts w:ascii="Times New Roman" w:eastAsia="Times New Roman" w:hAnsi="Times New Roman"/>
          <w:sz w:val="24"/>
          <w:szCs w:val="24"/>
          <w:lang w:val="es-ES_tradnl" w:bidi="kn-IN"/>
        </w:rPr>
        <w:t>Gbogbo Talmud naa ni a tun tọka si ni aṣa bi Shas – abbreviation ti shisha sedarim, “awọn aṣẹ mẹfa” ti Mishnah. 3</w:t>
      </w:r>
    </w:p>
    <w:p w14:paraId="6D32DD64" w14:textId="77777777" w:rsidR="00052C4E" w:rsidRPr="008B5191" w:rsidRDefault="00052C4E" w:rsidP="00052C4E">
      <w:pPr>
        <w:spacing w:after="0" w:line="240" w:lineRule="auto"/>
        <w:ind w:left="720"/>
        <w:rPr>
          <w:rFonts w:ascii="Times New Roman" w:eastAsia="Times New Roman" w:hAnsi="Times New Roman"/>
          <w:sz w:val="24"/>
          <w:szCs w:val="24"/>
          <w:lang w:val="es-ES_tradnl"/>
        </w:rPr>
      </w:pPr>
    </w:p>
    <w:p w14:paraId="5364301A" w14:textId="77777777" w:rsidR="00052C4E" w:rsidRPr="008B5191" w:rsidRDefault="00052C4E" w:rsidP="00052C4E">
      <w:pPr>
        <w:spacing w:line="240" w:lineRule="auto"/>
        <w:jc w:val="both"/>
        <w:rPr>
          <w:rFonts w:ascii="Times New Roman" w:eastAsia="Times New Roman" w:hAnsi="Times New Roman"/>
          <w:b/>
          <w:bCs/>
          <w:sz w:val="24"/>
          <w:szCs w:val="24"/>
          <w:lang w:val="es-ES_tradnl"/>
        </w:rPr>
      </w:pPr>
      <w:r w:rsidRPr="008B5191">
        <w:rPr>
          <w:rFonts w:ascii="Times New Roman" w:eastAsia="Times New Roman" w:hAnsi="Times New Roman"/>
          <w:b/>
          <w:bCs/>
          <w:sz w:val="24"/>
          <w:szCs w:val="24"/>
          <w:lang w:val="es-ES_tradnl"/>
        </w:rPr>
        <w:t>Majẹmu Titun</w:t>
      </w:r>
    </w:p>
    <w:p w14:paraId="45962924" w14:textId="77777777" w:rsidR="00052C4E" w:rsidRPr="008B5191" w:rsidRDefault="00052C4E" w:rsidP="00052C4E">
      <w:pPr>
        <w:spacing w:before="100" w:beforeAutospacing="1" w:after="100" w:afterAutospacing="1" w:line="240" w:lineRule="auto"/>
        <w:rPr>
          <w:rFonts w:ascii="Times New Roman" w:eastAsia="Times New Roman" w:hAnsi="Times New Roman"/>
          <w:sz w:val="24"/>
          <w:szCs w:val="24"/>
          <w:lang w:val="es-ES_tradnl" w:bidi="kn-IN"/>
        </w:rPr>
      </w:pPr>
      <w:r w:rsidRPr="008B5191">
        <w:rPr>
          <w:rFonts w:ascii="Times New Roman" w:eastAsia="Times New Roman" w:hAnsi="Times New Roman"/>
          <w:sz w:val="24"/>
          <w:szCs w:val="24"/>
          <w:lang w:val="es-ES_tradnl" w:bidi="kn-IN"/>
        </w:rPr>
        <w:t>"Majẹmu Titun ti pari, tabi ti pari ni kikun, ni iwọn AD 100. Pupọ julọ ninu awọn iwe ti o wa ni igba ogun si ogoji ọdun ṣaaju eyi."</w:t>
      </w:r>
    </w:p>
    <w:p w14:paraId="2CB51FCC" w14:textId="77777777" w:rsidR="00052C4E" w:rsidRPr="008B5191" w:rsidRDefault="00052C4E" w:rsidP="00052C4E">
      <w:pPr>
        <w:spacing w:before="100" w:beforeAutospacing="1" w:after="100" w:afterAutospacing="1" w:line="240" w:lineRule="auto"/>
        <w:rPr>
          <w:rFonts w:ascii="Times New Roman" w:eastAsia="Times New Roman" w:hAnsi="Times New Roman"/>
          <w:sz w:val="24"/>
          <w:szCs w:val="24"/>
          <w:lang w:val="es-ES_tradnl" w:bidi="kn-IN"/>
        </w:rPr>
      </w:pPr>
      <w:r w:rsidRPr="008B5191">
        <w:rPr>
          <w:rFonts w:ascii="Times New Roman" w:eastAsia="Times New Roman" w:hAnsi="Times New Roman"/>
          <w:sz w:val="24"/>
          <w:szCs w:val="24"/>
          <w:lang w:val="es-ES_tradnl" w:bidi="kn-IN"/>
        </w:rPr>
        <w:t>Gẹgẹbi FF Bruce ni ibẹrẹ bi 367 AD awọn iwe mẹtadinlọgbọn ni a mọ bi ọpọlọpọ awọn oludari Ile ijọsin ti Ila-oorun ti gba bi ododo. Kò pẹ́ lẹ́yìn náà àwọn aṣáájú ṣọ́ọ̀ṣì Ìwọ̀ Oòrùn gbà wọ́n. "Kii ṣe titi di ọdun 508 AD pe 2 Peteru, 2 ati 3 Johannu, Jude ati Ifihan ni a fi sinu ikede ti Bibeli Siria ni afikun si awọn iwe mejilelogun miiran." Ko si ọkan ninu awọn iwe atilẹba ti o wa loni. Bí ó ti wù kí ó rí, ẹgbẹẹgbẹ̀rún àwọn ẹ̀dà àfọwọ́kọ (MSS), àwọn àjákù, ègún, àti ọ̀rọ̀ ọ̀rọ̀ inú àwọn ìwé tí àwọn Kristẹni ọ̀rúndún kìíní àti ti ọ̀rúndún kejì ṣe wà lárọ̀ọ́wọ́tó fún àwọn atúmọ̀ èdè. Ó ṣeé ṣe kó jẹ́ pé kò séwu láti sọ pé kò sí èyíkéyìí lára ​​àwọn ìwé wọ̀nyí tí a ṣe ẹ̀dàkọ láìsí àwọn àṣìṣe tàbí àwọn àkọsílẹ̀ adàwékọ.</w:t>
      </w:r>
    </w:p>
    <w:p w14:paraId="3B91A728" w14:textId="77777777" w:rsidR="00052C4E" w:rsidRPr="008B5191" w:rsidRDefault="00052C4E" w:rsidP="00052C4E">
      <w:pPr>
        <w:spacing w:before="100" w:beforeAutospacing="1" w:after="100" w:afterAutospacing="1" w:line="240" w:lineRule="auto"/>
        <w:rPr>
          <w:rFonts w:ascii="Times New Roman" w:eastAsia="Times New Roman" w:hAnsi="Times New Roman"/>
          <w:sz w:val="24"/>
          <w:szCs w:val="24"/>
          <w:lang w:val="es-ES_tradnl" w:bidi="kn-IN"/>
        </w:rPr>
      </w:pPr>
      <w:r w:rsidRPr="008B5191">
        <w:rPr>
          <w:rFonts w:ascii="Times New Roman" w:eastAsia="Times New Roman" w:hAnsi="Times New Roman"/>
          <w:sz w:val="24"/>
          <w:szCs w:val="24"/>
          <w:lang w:val="es-ES_tradnl" w:bidi="kn-IN"/>
        </w:rPr>
        <w:lastRenderedPageBreak/>
        <w:t>"Awọn igbesẹ akọkọ ni iṣeto ti iwe-aṣẹ ti awọn iwe-aṣẹ Kristiani ti o ni aṣẹ, ti o yẹ lati duro lẹgbẹẹ iwe-aṣẹ Majẹmu Lailai, eyiti o jẹ Bibeli ti Oluwa wa ati awọn aposteli Rẹ, dabi pe a ti ṣe ni ibẹrẹ ti ọrundun keji nigbati ẹri wa fun pinpin awọn akojọpọ meji ti awọn iwe-kikọ Kristiani ni Ile-ijọsin.</w:t>
      </w:r>
    </w:p>
    <w:p w14:paraId="5DC67F66"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"The corpus Paulinum, tabi gbigba ti awọn iwe Paulu, ti a mu jọ nipa akoko kanna bi awọn ikojọpọ ti awọn mẹrin Ihinrere. Bi awọn Ihinrere gbigba ti a ti yàn nipa awọn Greek ọrọ Euangelion, ki awọn Pauline gbigba ti a ti yàn nipa awọn ọkan-ọrọ Apostolos, kọọkan lẹta ni yato si bi 'Si awọn ara Romu', 'First si awọn ara Korinti, ati be be lo si awọn Heberu Paul awọn Anonymous Ṣaaju ki o to gun, Pauline soke si awọn Anonymous. Awọn iṣẹ-ṣiṣe, gẹgẹbi ọrọ ti o rọrun, wa ni asopọ pẹlu 'Awọn Episteli Gbogbogbo' (awọn ti Peteru, Jakọbu, Johannu ati Jude). Canonical; laipẹ lẹhinna Jerome ati Augustine tẹle apẹẹrẹ rẹ ni Iwọ-Oorun… Awọn iwe Majẹmu Titun ko di aṣẹ fun Ile ijọsin [Catholic] nitori pe wọn ti wa ninu atokọ ti ofin;</w:t>
      </w:r>
    </w:p>
    <w:p w14:paraId="23124C0A"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p>
    <w:p w14:paraId="0FFBE943" w14:textId="77777777" w:rsidR="00052C4E" w:rsidRPr="008B5191" w:rsidRDefault="00052C4E" w:rsidP="00052C4E">
      <w:pPr>
        <w:spacing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Àwọn ohun tí Kristi ṣe tí wọ́n sì sọ ni àwọn òǹkọ̀wé mẹ́rin ọ̀tọ̀ọ̀tọ̀ kọ sílẹ̀, ọ̀kan nínú wọn, Lúùkù, lè jẹ́ Kèfèrí. Ní ìpilẹ̀ṣẹ̀, wọ́n kà wọ́n sí ìwé kan, wọ́n sì ń pè wọ́n ní “Ìhìn Rere” pẹ̀lú iṣẹ́ òǹkọ̀wé kọ̀ọ̀kan gẹ́gẹ́ bí “Ìhìn Rere ní ìbámu pẹ̀lú Mátíù” tàbí “Ìhìn Rere gẹ́gẹ́ bí Jòhánù ti wí.” "Ikọwe itan karun, Awọn Aposteli Awọn Aposteli jẹ ilọsiwaju ti Ihinrere kẹta, ti a kọ nipasẹ onkọwe kanna, Luku, oniwosan ati alabaṣepọ ti aposteli Paulu." 7 "Nigbati Luku ati Awọn Aposteli ti yapa, ọkan tabi meji awọn atunṣe ni a ṣe afihan. Ni akọkọ Luku dabi pe o ti fi gbogbo ọrọ ti igoke lọ si awọn adehun keji rẹ; nisisiyi awọn ọrọ 'a si gbe e lọ si ọrun' ni a fi kun Luku 24: 51, lati ṣe apejuwe itan naa, ati nitori abajade 'a gbe soke' ti a fi kun si Awọn iṣẹ 1: 2. " 8</w:t>
      </w:r>
    </w:p>
    <w:p w14:paraId="4E3069B5"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Josephus jẹ́rìí sí ọ̀pọ̀ nǹkan tó wà nínú Bíbélì tó wáyé nígbà ayé Jésù àti ní àwọn ọdún ìbẹ̀rẹ̀ ìjọ nínú àwọn ìwé tó kọ nípa orílẹ̀-èdè Júù.</w:t>
      </w:r>
    </w:p>
    <w:p w14:paraId="325431B3"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br/>
        <w:t>Eyi ko tumọ si gbogbo ọrọ ni eyikeyi itumọ kan pato n gbe itumọ gangan ti ọrọ naa gẹgẹbi a ti sọ tabi kọ ni akọkọ.</w:t>
      </w:r>
    </w:p>
    <w:p w14:paraId="63037DE9" w14:textId="77777777" w:rsidR="00052C4E" w:rsidRPr="008B5191" w:rsidRDefault="00052C4E" w:rsidP="00052C4E">
      <w:pPr>
        <w:spacing w:after="0" w:line="240" w:lineRule="auto"/>
        <w:jc w:val="center"/>
        <w:rPr>
          <w:rFonts w:ascii="Times New Roman" w:eastAsia="Times New Roman" w:hAnsi="Times New Roman"/>
          <w:b/>
          <w:bCs/>
          <w:sz w:val="24"/>
          <w:szCs w:val="24"/>
          <w:lang w:val="es-ES_tradnl"/>
        </w:rPr>
      </w:pPr>
    </w:p>
    <w:p w14:paraId="18024457" w14:textId="77777777" w:rsidR="00052C4E" w:rsidRPr="008B5191" w:rsidRDefault="00052C4E" w:rsidP="00052C4E">
      <w:pPr>
        <w:spacing w:after="0" w:line="240" w:lineRule="auto"/>
        <w:jc w:val="center"/>
        <w:rPr>
          <w:rFonts w:ascii="Times New Roman" w:eastAsia="Times New Roman" w:hAnsi="Times New Roman"/>
          <w:b/>
          <w:bCs/>
          <w:sz w:val="24"/>
          <w:szCs w:val="24"/>
          <w:lang w:val="es-ES_tradnl"/>
        </w:rPr>
      </w:pPr>
      <w:r w:rsidRPr="008B5191">
        <w:rPr>
          <w:rFonts w:ascii="Times New Roman" w:eastAsia="Times New Roman" w:hAnsi="Times New Roman"/>
          <w:b/>
          <w:bCs/>
          <w:sz w:val="24"/>
          <w:szCs w:val="24"/>
          <w:lang w:val="es-ES_tradnl"/>
        </w:rPr>
        <w:t>Awọn ipele mẹwa ti Ibiyi NT ati Gbigbe</w:t>
      </w:r>
      <w:r w:rsidRPr="008B5191">
        <w:rPr>
          <w:rFonts w:ascii="Times New Roman" w:eastAsia="Times New Roman" w:hAnsi="Times New Roman"/>
          <w:bCs/>
          <w:sz w:val="24"/>
          <w:szCs w:val="24"/>
          <w:vertAlign w:val="superscript"/>
          <w:lang w:val="es-ES_tradnl"/>
        </w:rPr>
        <w:t>12</w:t>
      </w:r>
      <w:r w:rsidRPr="008B5191">
        <w:rPr>
          <w:rFonts w:ascii="Times New Roman" w:eastAsia="Times New Roman" w:hAnsi="Times New Roman"/>
          <w:b/>
          <w:bCs/>
          <w:sz w:val="24"/>
          <w:szCs w:val="24"/>
          <w:lang w:val="es-ES_tradnl"/>
        </w:rPr>
        <w:t xml:space="preserve"> </w:t>
      </w:r>
    </w:p>
    <w:p w14:paraId="2A047847" w14:textId="77777777" w:rsidR="00052C4E" w:rsidRPr="008B5191" w:rsidRDefault="00052C4E" w:rsidP="00052C4E">
      <w:pPr>
        <w:spacing w:after="0"/>
        <w:rPr>
          <w:rFonts w:ascii="Times New Roman" w:eastAsia="Times New Roman" w:hAnsi="Times New Roman"/>
          <w:b/>
          <w:bCs/>
          <w:sz w:val="24"/>
          <w:szCs w:val="24"/>
          <w:lang w:val="es-ES_tradnl"/>
        </w:rPr>
      </w:pPr>
      <w:r w:rsidRPr="008B5191">
        <w:rPr>
          <w:rFonts w:ascii="Times New Roman" w:eastAsia="Times New Roman" w:hAnsi="Times New Roman"/>
          <w:sz w:val="24"/>
          <w:szCs w:val="24"/>
          <w:lang w:val="es-ES_tradnl"/>
        </w:rPr>
        <w:br/>
      </w:r>
      <w:r w:rsidRPr="008B5191">
        <w:rPr>
          <w:rFonts w:ascii="Times New Roman" w:eastAsia="Times New Roman" w:hAnsi="Times New Roman"/>
          <w:b/>
          <w:bCs/>
          <w:sz w:val="24"/>
          <w:szCs w:val="24"/>
          <w:lang w:val="es-ES_tradnl"/>
        </w:rPr>
        <w:t>Jesu Itan</w:t>
      </w:r>
      <w:r w:rsidRPr="008B5191">
        <w:rPr>
          <w:rFonts w:ascii="Times New Roman" w:eastAsia="Times New Roman" w:hAnsi="Times New Roman"/>
          <w:sz w:val="24"/>
          <w:szCs w:val="24"/>
          <w:lang w:val="es-ES_tradnl"/>
        </w:rPr>
        <w:t>- Ọrọ ti wa ni sọ ati awọn iṣẹ ti wa ni ošišẹ ti Jesu tikararẹ nigba aye re lori ile aye.</w:t>
      </w:r>
      <w:r w:rsidRPr="008B5191">
        <w:rPr>
          <w:rFonts w:ascii="Times New Roman" w:eastAsia="Times New Roman" w:hAnsi="Times New Roman"/>
          <w:sz w:val="24"/>
          <w:szCs w:val="24"/>
          <w:lang w:val="es-ES_tradnl"/>
        </w:rPr>
        <w:br/>
      </w:r>
    </w:p>
    <w:p w14:paraId="0886F7E4"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b/>
          <w:bCs/>
          <w:sz w:val="24"/>
          <w:szCs w:val="24"/>
          <w:lang w:val="es-ES_tradnl"/>
        </w:rPr>
        <w:t>Ibile ẹnu</w:t>
      </w:r>
      <w:r w:rsidRPr="008B5191">
        <w:rPr>
          <w:rFonts w:ascii="Times New Roman" w:eastAsia="Times New Roman" w:hAnsi="Times New Roman"/>
          <w:sz w:val="24"/>
          <w:szCs w:val="24"/>
          <w:lang w:val="es-ES_tradnl"/>
        </w:rPr>
        <w:t>- Awọn aṣa ati awọn igbagbọ nipa Jesu ni idagbasoke ati ti kọja nipasẹ awọn agbegbe Kristiani akọkọ.</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8B5191">
        <w:rPr>
          <w:rFonts w:ascii="Times New Roman" w:eastAsia="Times New Roman" w:hAnsi="Times New Roman"/>
          <w:b/>
          <w:bCs/>
          <w:sz w:val="24"/>
          <w:szCs w:val="24"/>
          <w:lang w:val="es-ES_tradnl"/>
        </w:rPr>
        <w:t>Awọn orisun kikọ</w:t>
      </w:r>
      <w:r w:rsidRPr="008B5191">
        <w:rPr>
          <w:rFonts w:ascii="Times New Roman" w:eastAsia="Times New Roman" w:hAnsi="Times New Roman"/>
          <w:sz w:val="24"/>
          <w:szCs w:val="24"/>
          <w:lang w:val="es-ES_tradnl"/>
        </w:rPr>
        <w:t>- Diẹ ninu awọn iṣẹ iyanu ati/tabi awọn ọrọ Jesu ti wa ni akojọpọ ati ki o gba silẹ ni awọn iwe-kikọ akọkọ.</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8B5191">
        <w:rPr>
          <w:rFonts w:ascii="Times New Roman" w:eastAsia="Times New Roman" w:hAnsi="Times New Roman"/>
          <w:b/>
          <w:bCs/>
          <w:sz w:val="24"/>
          <w:szCs w:val="24"/>
          <w:lang w:val="es-ES_tradnl"/>
        </w:rPr>
        <w:t>Awọn ọrọ kikọ</w:t>
      </w:r>
      <w:r w:rsidRPr="008B5191">
        <w:rPr>
          <w:rFonts w:ascii="Times New Roman" w:eastAsia="Times New Roman" w:hAnsi="Times New Roman"/>
          <w:sz w:val="24"/>
          <w:szCs w:val="24"/>
          <w:lang w:val="es-ES_tradnl"/>
        </w:rPr>
        <w:t>- Awọn lẹta kọọkan, awọn Ihinrere kikun, ati bẹbẹ lọ, ni a kọ pẹlu awọn ifiranṣẹ kan pato fun awọn ipo pato.</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8B5191">
        <w:rPr>
          <w:rFonts w:ascii="Times New Roman" w:eastAsia="Times New Roman" w:hAnsi="Times New Roman"/>
          <w:b/>
          <w:bCs/>
          <w:sz w:val="24"/>
          <w:szCs w:val="24"/>
          <w:lang w:val="es-ES_tradnl"/>
        </w:rPr>
        <w:t>Pinpin</w:t>
      </w:r>
      <w:r w:rsidRPr="008B5191">
        <w:rPr>
          <w:rFonts w:ascii="Times New Roman" w:eastAsia="Times New Roman" w:hAnsi="Times New Roman"/>
          <w:sz w:val="24"/>
          <w:szCs w:val="24"/>
          <w:lang w:val="es-ES_tradnl"/>
        </w:rPr>
        <w:t>- diẹ ninu awọn iwe ni a daakọ ati pinpin pẹlu awọn agbegbe Kristiẹni miiran jakejado Mẹditarenia.</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Àkójọpọ̀ – Àwọn Kristẹni kan bẹ̀rẹ̀ sí kó àwọn lẹ́tà Pọ́ọ̀lù jọ, wọ́n sì ń kó onírúurú ìwé Ìhìn Rere jọ.</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lastRenderedPageBreak/>
        <w:br/>
      </w:r>
      <w:r w:rsidRPr="008B5191">
        <w:rPr>
          <w:rFonts w:ascii="Times New Roman" w:eastAsia="Times New Roman" w:hAnsi="Times New Roman"/>
          <w:b/>
          <w:bCs/>
          <w:sz w:val="24"/>
          <w:szCs w:val="24"/>
          <w:lang w:val="es-ES_tradnl"/>
        </w:rPr>
        <w:t>Canonization</w:t>
      </w:r>
      <w:r w:rsidRPr="008B5191">
        <w:rPr>
          <w:rFonts w:ascii="Times New Roman" w:eastAsia="Times New Roman" w:hAnsi="Times New Roman"/>
          <w:sz w:val="24"/>
          <w:szCs w:val="24"/>
          <w:lang w:val="es-ES_tradnl"/>
        </w:rPr>
        <w:t>- Awọn ihinrere mẹrin, ọpọlọpọ awọn akojọpọ awọn lẹta, ati awọn ọrọ diẹ diẹ ni a gba bi awọn iwe-mimọ ti o ni aṣẹ.</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8B5191">
        <w:rPr>
          <w:rFonts w:ascii="Times New Roman" w:eastAsia="Times New Roman" w:hAnsi="Times New Roman"/>
          <w:b/>
          <w:bCs/>
          <w:sz w:val="24"/>
          <w:szCs w:val="24"/>
          <w:lang w:val="es-ES_tradnl"/>
        </w:rPr>
        <w:t>Itumọ</w:t>
      </w:r>
      <w:r w:rsidRPr="008B5191">
        <w:rPr>
          <w:rFonts w:ascii="Times New Roman" w:eastAsia="Times New Roman" w:hAnsi="Times New Roman"/>
          <w:sz w:val="24"/>
          <w:szCs w:val="24"/>
          <w:lang w:val="es-ES_tradnl"/>
        </w:rPr>
        <w:t>- Awọn ọrọ Bibeli ni a tumọ si awọn ede atijọ ati awọn ede ode oni: Latin, Syriac, Coptic, ati Armenian.</w:t>
      </w:r>
    </w:p>
    <w:p w14:paraId="3CE08CDE" w14:textId="77777777" w:rsidR="00052C4E" w:rsidRPr="008B5191" w:rsidRDefault="00052C4E" w:rsidP="00052C4E">
      <w:pPr>
        <w:spacing w:after="0"/>
        <w:rPr>
          <w:rFonts w:ascii="Times New Roman" w:eastAsia="Times New Roman" w:hAnsi="Times New Roman"/>
          <w:sz w:val="24"/>
          <w:szCs w:val="24"/>
          <w:lang w:val="es-ES_tradnl"/>
        </w:rPr>
      </w:pPr>
    </w:p>
    <w:p w14:paraId="0D88EC7B" w14:textId="77777777" w:rsidR="00052C4E" w:rsidRPr="008B5191" w:rsidRDefault="00052C4E" w:rsidP="00052C4E">
      <w:pPr>
        <w:rPr>
          <w:rFonts w:ascii="Times New Roman" w:eastAsia="Times New Roman" w:hAnsi="Times New Roman"/>
          <w:sz w:val="24"/>
          <w:szCs w:val="24"/>
          <w:lang w:val="es-ES_tradnl"/>
        </w:rPr>
      </w:pPr>
      <w:r w:rsidRPr="008B5191">
        <w:rPr>
          <w:rFonts w:ascii="Times New Roman" w:eastAsia="Times New Roman" w:hAnsi="Times New Roman"/>
          <w:b/>
          <w:bCs/>
          <w:sz w:val="24"/>
          <w:szCs w:val="24"/>
          <w:lang w:val="es-ES_tradnl"/>
        </w:rPr>
        <w:t>Itumọ</w:t>
      </w:r>
      <w:r w:rsidRPr="008B5191">
        <w:rPr>
          <w:rFonts w:ascii="Times New Roman" w:eastAsia="Times New Roman" w:hAnsi="Times New Roman"/>
          <w:sz w:val="24"/>
          <w:szCs w:val="24"/>
          <w:lang w:val="es-ES_tradnl"/>
        </w:rPr>
        <w:t>- Itumọ awọn iwe-mimọ ni a ṣe iwadii lori awọn ipele oriṣiriṣi: gangan, ti ẹmi, itan-akọọlẹ, awujọ, ati bẹbẹ lọ.</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8B5191">
        <w:rPr>
          <w:rFonts w:ascii="Times New Roman" w:eastAsia="Times New Roman" w:hAnsi="Times New Roman"/>
          <w:b/>
          <w:bCs/>
          <w:sz w:val="24"/>
          <w:szCs w:val="24"/>
          <w:lang w:val="es-ES_tradnl"/>
        </w:rPr>
        <w:t>Ohun elo</w:t>
      </w:r>
      <w:r w:rsidRPr="008B5191">
        <w:rPr>
          <w:rFonts w:ascii="Times New Roman" w:eastAsia="Times New Roman" w:hAnsi="Times New Roman"/>
          <w:sz w:val="24"/>
          <w:szCs w:val="24"/>
          <w:lang w:val="es-ES_tradnl"/>
        </w:rPr>
        <w:t>- awọn agbegbe ati awọn ẹni-kọọkan lo NT fun awọn idi iṣe: liturgical, iwa, sacramental, ati imq.</w:t>
      </w:r>
    </w:p>
    <w:p w14:paraId="58E4D744" w14:textId="77777777" w:rsidR="00052C4E" w:rsidRPr="008B5191" w:rsidRDefault="00052C4E" w:rsidP="00052C4E">
      <w:pPr>
        <w:spacing w:after="0" w:line="240" w:lineRule="auto"/>
        <w:jc w:val="center"/>
        <w:rPr>
          <w:rFonts w:ascii="Times New Roman" w:eastAsia="Times New Roman" w:hAnsi="Times New Roman"/>
          <w:b/>
          <w:bCs/>
          <w:sz w:val="24"/>
          <w:szCs w:val="24"/>
          <w:lang w:val="es-ES_tradnl"/>
        </w:rPr>
      </w:pPr>
      <w:r w:rsidRPr="008B5191">
        <w:rPr>
          <w:rFonts w:ascii="Times New Roman" w:eastAsia="Times New Roman" w:hAnsi="Times New Roman"/>
          <w:b/>
          <w:bCs/>
          <w:sz w:val="24"/>
          <w:szCs w:val="24"/>
          <w:lang w:val="es-ES_tradnl"/>
        </w:rPr>
        <w:t>Awọn iwe aṣẹ Wa fun Awọn Onitumọ</w:t>
      </w:r>
    </w:p>
    <w:p w14:paraId="5E232876"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br/>
        <w:t>Awọn iwe wọnyi le pin si awọn ẹya mẹta:</w:t>
      </w:r>
    </w:p>
    <w:p w14:paraId="05D43221" w14:textId="77777777" w:rsidR="00052C4E" w:rsidRPr="008B5191" w:rsidRDefault="00052C4E" w:rsidP="00052C4E">
      <w:pPr>
        <w:numPr>
          <w:ilvl w:val="0"/>
          <w:numId w:val="1"/>
        </w:numPr>
        <w:tabs>
          <w:tab w:val="clear" w:pos="720"/>
          <w:tab w:val="num" w:pos="540"/>
        </w:tabs>
        <w:spacing w:after="0" w:line="240" w:lineRule="auto"/>
        <w:ind w:left="540"/>
        <w:rPr>
          <w:rFonts w:ascii="Times New Roman" w:eastAsia="Times New Roman" w:hAnsi="Times New Roman"/>
          <w:sz w:val="24"/>
          <w:szCs w:val="24"/>
          <w:lang w:val="es-ES_tradnl"/>
        </w:rPr>
      </w:pPr>
      <w:r w:rsidRPr="008B5191">
        <w:rPr>
          <w:rFonts w:ascii="Times New Roman" w:eastAsia="Times New Roman" w:hAnsi="Times New Roman"/>
          <w:b/>
          <w:bCs/>
          <w:sz w:val="24"/>
          <w:szCs w:val="24"/>
          <w:lang w:val="es-ES_tradnl"/>
        </w:rPr>
        <w:t>Awọn aworan ara:</w:t>
      </w:r>
      <w:r w:rsidRPr="008B5191">
        <w:rPr>
          <w:rFonts w:ascii="Times New Roman" w:eastAsia="Times New Roman" w:hAnsi="Times New Roman"/>
          <w:sz w:val="24"/>
          <w:szCs w:val="24"/>
          <w:lang w:val="es-ES_tradnl"/>
        </w:rPr>
        <w:t>Awọn ọrọ atilẹba ni a kọ boya nipasẹ ọwọ onkọwe tabi nipasẹ akọwe kan labẹ abojuto ti ara ẹni.</w:t>
      </w:r>
    </w:p>
    <w:p w14:paraId="3893C7BF" w14:textId="77777777" w:rsidR="00052C4E" w:rsidRPr="008B5191" w:rsidRDefault="00052C4E" w:rsidP="00052C4E">
      <w:pPr>
        <w:numPr>
          <w:ilvl w:val="0"/>
          <w:numId w:val="1"/>
        </w:numPr>
        <w:tabs>
          <w:tab w:val="clear" w:pos="720"/>
          <w:tab w:val="num" w:pos="540"/>
        </w:tabs>
        <w:spacing w:before="100" w:beforeAutospacing="1" w:after="0" w:line="240" w:lineRule="auto"/>
        <w:ind w:left="540"/>
        <w:rPr>
          <w:rFonts w:ascii="Times New Roman" w:eastAsia="Times New Roman" w:hAnsi="Times New Roman"/>
          <w:sz w:val="24"/>
          <w:szCs w:val="24"/>
          <w:lang w:val="es-ES_tradnl"/>
        </w:rPr>
      </w:pPr>
      <w:r w:rsidRPr="008B5191">
        <w:rPr>
          <w:rFonts w:ascii="Times New Roman" w:eastAsia="Times New Roman" w:hAnsi="Times New Roman"/>
          <w:b/>
          <w:bCs/>
          <w:sz w:val="24"/>
          <w:szCs w:val="24"/>
          <w:lang w:val="es-ES_tradnl"/>
        </w:rPr>
        <w:t>Awọn iwe afọwọkọ:</w:t>
      </w:r>
      <w:r w:rsidRPr="008B5191">
        <w:rPr>
          <w:rFonts w:ascii="Times New Roman" w:eastAsia="Times New Roman" w:hAnsi="Times New Roman"/>
          <w:sz w:val="24"/>
          <w:szCs w:val="24"/>
          <w:lang w:val="es-ES_tradnl"/>
        </w:rPr>
        <w:t>Wọ́n fi ọwọ́ kọ gbogbo Bíbélì sórí òrépèté tàbí parchment títí tí Gutenberg fi kọ́kọ́ tẹ Bíbélì Látìn jáde lọ́dún 1456.</w:t>
      </w:r>
    </w:p>
    <w:p w14:paraId="1862C73A" w14:textId="77777777" w:rsidR="00052C4E" w:rsidRPr="008B5191" w:rsidRDefault="00052C4E" w:rsidP="00052C4E">
      <w:pPr>
        <w:numPr>
          <w:ilvl w:val="0"/>
          <w:numId w:val="1"/>
        </w:numPr>
        <w:tabs>
          <w:tab w:val="clear" w:pos="720"/>
          <w:tab w:val="num" w:pos="540"/>
        </w:tabs>
        <w:spacing w:before="100" w:beforeAutospacing="1" w:after="0" w:line="240" w:lineRule="auto"/>
        <w:ind w:left="540"/>
        <w:rPr>
          <w:rFonts w:ascii="Times New Roman" w:eastAsia="Times New Roman" w:hAnsi="Times New Roman"/>
          <w:sz w:val="24"/>
          <w:szCs w:val="24"/>
          <w:lang w:val="es-ES_tradnl"/>
        </w:rPr>
      </w:pPr>
      <w:r w:rsidRPr="008B5191">
        <w:rPr>
          <w:rFonts w:ascii="Times New Roman" w:eastAsia="Times New Roman" w:hAnsi="Times New Roman"/>
          <w:b/>
          <w:bCs/>
          <w:sz w:val="24"/>
          <w:szCs w:val="24"/>
          <w:lang w:val="es-ES_tradnl"/>
        </w:rPr>
        <w:t>Awọn itumọ:</w:t>
      </w:r>
      <w:r w:rsidRPr="008B5191">
        <w:rPr>
          <w:rFonts w:ascii="Times New Roman" w:eastAsia="Times New Roman" w:hAnsi="Times New Roman"/>
          <w:sz w:val="24"/>
          <w:szCs w:val="24"/>
          <w:lang w:val="es-ES_tradnl"/>
        </w:rPr>
        <w:t>Nígbà tí a bá túmọ̀ Bíbélì sí èdè mìíràn, a sábà máa ń túmọ̀ rẹ̀ láti inú àwọn ìwé àfọwọ́kọ, àwọn eégún, àti òrépèté lédè Hébérù àti Gíríìkì. Bí ó ti wù kí ó rí, àwọn ìtumọ̀ kan ní ìgbà àtijọ́ jẹ́ láti inú ìtumọ̀ kan tí ó ṣáájú. Lẹdogbedevomẹ Glẹnsigbe tintan tọn gbọn John Wycliffe dali to 1380 yin awuwlena sọn Vulgate Latin tọn mẹ. 10</w:t>
      </w:r>
    </w:p>
    <w:p w14:paraId="2081B192" w14:textId="77777777" w:rsidR="00052C4E" w:rsidRPr="008B5191" w:rsidRDefault="00052C4E" w:rsidP="00052C4E">
      <w:pPr>
        <w:spacing w:after="0" w:line="240" w:lineRule="auto"/>
        <w:rPr>
          <w:rFonts w:ascii="Times New Roman" w:eastAsia="Times New Roman" w:hAnsi="Times New Roman"/>
          <w:sz w:val="24"/>
          <w:szCs w:val="24"/>
          <w:lang w:val="es-ES_tradnl"/>
        </w:rPr>
      </w:pPr>
    </w:p>
    <w:p w14:paraId="2A85FC0B"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Awọn kikọ wa boya ni UNCIALS [gbogbo awọn ọrọ ni awọn fila].</w:t>
      </w:r>
    </w:p>
    <w:p w14:paraId="7122E8D7" w14:textId="77777777" w:rsidR="00052C4E" w:rsidRPr="008B5191" w:rsidRDefault="00052C4E" w:rsidP="00052C4E">
      <w:pPr>
        <w:spacing w:after="0" w:line="240" w:lineRule="auto"/>
        <w:ind w:left="900"/>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Loorekoore Okan gbo THETERMSAUTOGRAHPSORORIGINALSTHEYARERE IFỌRỌRINGTO awọn iwe-ẹkọ imọ-jinlẹ</w:t>
      </w:r>
    </w:p>
    <w:p w14:paraId="634B7ECF"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 xml:space="preserve">       tabi cursives [nṣiṣẹ ọwọ kọ; ie, kikọ ọwọ wa].</w:t>
      </w:r>
    </w:p>
    <w:p w14:paraId="624CAB08" w14:textId="77777777" w:rsidR="00052C4E" w:rsidRPr="008B5191" w:rsidRDefault="00052C4E" w:rsidP="00052C4E">
      <w:pPr>
        <w:spacing w:after="0" w:line="240" w:lineRule="auto"/>
        <w:ind w:left="900"/>
        <w:rPr>
          <w:rFonts w:ascii="Rage Italic" w:eastAsia="Times New Roman" w:hAnsi="Rage Italic"/>
          <w:sz w:val="24"/>
          <w:szCs w:val="24"/>
          <w:lang w:val="es-ES_tradnl"/>
        </w:rPr>
      </w:pPr>
      <w:r w:rsidRPr="008B5191">
        <w:rPr>
          <w:rFonts w:ascii="Rage Italic" w:eastAsia="Times New Roman" w:hAnsi="Rage Italic"/>
          <w:sz w:val="24"/>
          <w:szCs w:val="24"/>
          <w:lang w:val="es-ES_tradnl"/>
        </w:rPr>
        <w:t>loorekoore gbo ni igba sautog</w:t>
      </w:r>
      <w:r w:rsidRPr="008B5191">
        <w:rPr>
          <w:rFonts w:ascii="Rage Italic" w:eastAsia="Times New Roman" w:hAnsi="Rage Italic"/>
          <w:sz w:val="24"/>
          <w:szCs w:val="24"/>
          <w:lang w:val="es-ES_tradnl"/>
        </w:rPr>
        <w:br/>
        <w:t>rahpsororiginalstheyarereferringtoth</w:t>
      </w:r>
      <w:r w:rsidRPr="008B5191">
        <w:rPr>
          <w:rFonts w:ascii="Rage Italic" w:eastAsia="Times New Roman" w:hAnsi="Rage Italic"/>
          <w:sz w:val="24"/>
          <w:szCs w:val="24"/>
          <w:lang w:val="es-ES_tradnl"/>
        </w:rPr>
        <w:br/>
        <w:t>eactualdocumentssento orisirisi orisirisichu</w:t>
      </w:r>
    </w:p>
    <w:p w14:paraId="324A37F6" w14:textId="77777777" w:rsidR="00052C4E" w:rsidRPr="008B5191" w:rsidRDefault="00052C4E" w:rsidP="00052C4E">
      <w:pPr>
        <w:spacing w:after="0"/>
        <w:rPr>
          <w:rFonts w:ascii="Times New Roman" w:eastAsia="Times New Roman" w:hAnsi="Times New Roman"/>
          <w:sz w:val="24"/>
          <w:szCs w:val="24"/>
          <w:lang w:val="es-ES_tradnl"/>
        </w:rPr>
      </w:pPr>
    </w:p>
    <w:p w14:paraId="64519AFA" w14:textId="77777777" w:rsidR="00052C4E" w:rsidRPr="008B5191" w:rsidRDefault="00052C4E" w:rsidP="00052C4E">
      <w:pPr>
        <w:spacing w:after="0" w:line="240" w:lineRule="auto"/>
        <w:rPr>
          <w:rFonts w:ascii="Times New Roman" w:eastAsia="Times New Roman" w:hAnsi="Times New Roman"/>
          <w:b/>
          <w:bCs/>
          <w:sz w:val="24"/>
          <w:szCs w:val="24"/>
          <w:lang w:val="es-ES_tradnl"/>
        </w:rPr>
      </w:pPr>
      <w:r w:rsidRPr="008B5191">
        <w:rPr>
          <w:rFonts w:ascii="Times New Roman" w:eastAsia="Times New Roman" w:hAnsi="Times New Roman"/>
          <w:sz w:val="24"/>
          <w:szCs w:val="24"/>
          <w:lang w:val="es-ES_tradnl"/>
        </w:rPr>
        <w:t>Ní ìbẹ̀rẹ̀, ọ̀pọ̀ èèyàn ló kà sí àwọn ìwé tó wà ní Gíríìkì Kàlákà; ie, Homer ká Iliad. Sibẹsibẹ, awọn ọdun nigbamii "Awọn ẹgbẹẹgbẹrun papyri ni a ṣe awari ni Egipti ni ayika ibẹrẹ ti ọgọrun ọdun ti o ṣe afihan irisi Giriki kan ti a npe ni 'konie' Greek, ti ​​o tumọ si wọpọ. Awọn ọjọgbọn Majẹmu Titun bẹrẹ si ṣawari pe julọ ti Majẹmu Titun ni a kọ ni Koine Greek, ede ti awọn eniyan, dipo iru Giriki ti awọn akọwe Giriki ati awọn ajalu nlo. " 11</w:t>
      </w:r>
      <w:r w:rsidRPr="008B5191">
        <w:rPr>
          <w:rFonts w:ascii="Times New Roman" w:eastAsia="Times New Roman" w:hAnsi="Times New Roman"/>
          <w:sz w:val="24"/>
          <w:szCs w:val="24"/>
          <w:lang w:val="es-ES_tradnl"/>
        </w:rPr>
        <w:br/>
      </w:r>
      <w:bookmarkStart w:id="3" w:name="_Hlk6076999"/>
    </w:p>
    <w:bookmarkEnd w:id="3"/>
    <w:p w14:paraId="29B35505" w14:textId="77777777" w:rsidR="00052C4E" w:rsidRPr="008B5191" w:rsidRDefault="00052C4E" w:rsidP="00052C4E">
      <w:pPr>
        <w:spacing w:after="0" w:line="240" w:lineRule="auto"/>
        <w:jc w:val="center"/>
        <w:rPr>
          <w:rFonts w:ascii="Times New Roman" w:eastAsia="Times New Roman" w:hAnsi="Times New Roman"/>
          <w:b/>
          <w:bCs/>
          <w:sz w:val="24"/>
          <w:szCs w:val="24"/>
          <w:lang w:val="es-ES_tradnl"/>
        </w:rPr>
      </w:pPr>
      <w:r w:rsidRPr="008B5191">
        <w:rPr>
          <w:rFonts w:ascii="Times New Roman" w:eastAsia="Times New Roman" w:hAnsi="Times New Roman"/>
          <w:b/>
          <w:bCs/>
          <w:sz w:val="24"/>
          <w:szCs w:val="24"/>
          <w:lang w:val="es-ES_tradnl"/>
        </w:rPr>
        <w:t>Awọn iwe afọwọkọ, Cursives, ati Awọn kikọ miiran</w:t>
      </w:r>
    </w:p>
    <w:p w14:paraId="5FD15F61" w14:textId="77777777" w:rsidR="00052C4E" w:rsidRPr="008B5191" w:rsidRDefault="00052C4E" w:rsidP="00052C4E">
      <w:pPr>
        <w:spacing w:after="0" w:line="240" w:lineRule="auto"/>
        <w:jc w:val="center"/>
        <w:rPr>
          <w:rFonts w:ascii="Times New Roman" w:eastAsia="Times New Roman" w:hAnsi="Times New Roman"/>
          <w:b/>
          <w:bCs/>
          <w:sz w:val="24"/>
          <w:szCs w:val="24"/>
          <w:lang w:val="es-ES_tradnl"/>
        </w:rPr>
      </w:pPr>
    </w:p>
    <w:p w14:paraId="7E44FFC6"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Àwọn ìdìpọ̀ kan wà tí wọ́n kọ nípa bí wọ́n ṣe ṣàkójọ Bíbélì tí wọ́n sì túmọ̀ rẹ̀. Àìlóǹkà àwọn mìíràn ni a ti kọ ní àríyànjiyàn nípa ìsapá ìtúmọ̀ àti àwọn mìíràn tí wọ́n ń gbóríyìn fún ẹ̀kọ́ tí ó dára jùlọ. Ọ̀pọ̀ àwọn ọ̀mọ̀wé akẹ́kọ̀ọ́jinlẹ̀ ló pàdánù ẹ̀mí wọn tàbí jìyà inúnibíni nítorí ìfẹ́ ọkàn wọn láti mú Bíbélì wá sí èdè àwọn gbáàtúù.</w:t>
      </w:r>
    </w:p>
    <w:p w14:paraId="38155294" w14:textId="77777777" w:rsidR="00052C4E" w:rsidRPr="008B5191" w:rsidRDefault="00052C4E" w:rsidP="00052C4E">
      <w:pPr>
        <w:spacing w:after="0" w:line="240" w:lineRule="auto"/>
        <w:rPr>
          <w:rFonts w:ascii="Times New Roman" w:hAnsi="Times New Roman"/>
          <w:sz w:val="24"/>
          <w:szCs w:val="24"/>
          <w:lang w:val="es-ES_tradnl"/>
        </w:rPr>
      </w:pPr>
    </w:p>
    <w:p w14:paraId="250DD727" w14:textId="77777777" w:rsidR="00052C4E" w:rsidRPr="00744A6F" w:rsidRDefault="00052C4E" w:rsidP="00052C4E">
      <w:pPr>
        <w:spacing w:after="0" w:line="240" w:lineRule="auto"/>
        <w:rPr>
          <w:rFonts w:ascii="Times New Roman" w:eastAsia="Times New Roman" w:hAnsi="Times New Roman"/>
          <w:sz w:val="24"/>
          <w:szCs w:val="24"/>
          <w:u w:val="single"/>
        </w:rPr>
      </w:pPr>
      <w:r w:rsidRPr="008B5191">
        <w:rPr>
          <w:rFonts w:ascii="Times New Roman" w:hAnsi="Times New Roman"/>
          <w:sz w:val="24"/>
          <w:szCs w:val="24"/>
          <w:lang w:val="es-ES_tradnl"/>
        </w:rPr>
        <w:lastRenderedPageBreak/>
        <w:t>O ju 24,000 awọn iwe afọwọkọ (5,000 ni Giriki).</w:t>
      </w:r>
      <w:r w:rsidRPr="008B5191">
        <w:rPr>
          <w:rFonts w:ascii="Times New Roman" w:eastAsia="Times New Roman" w:hAnsi="Times New Roman"/>
          <w:sz w:val="24"/>
          <w:szCs w:val="24"/>
          <w:lang w:val="es-ES_tradnl"/>
        </w:rPr>
        <w:t xml:space="preserve">O fẹrẹ to ọgọrun awọn iwe afọwọkọ ni a ṣe awari ni awọn ọdun 1900 pẹlu awọn ipin ti Majẹmu Titun. Ni awọn ọdun 1800, awọn iwe afọwọkọ miiran ni a rii, diẹ ninu awọn ti o ṣe pataki julọ ti a ṣalaye ni isalẹ. </w:t>
      </w:r>
      <w:r w:rsidRPr="00744A6F">
        <w:rPr>
          <w:rFonts w:ascii="Times New Roman" w:eastAsia="Times New Roman" w:hAnsi="Times New Roman"/>
          <w:sz w:val="24"/>
          <w:szCs w:val="24"/>
        </w:rPr>
        <w:t>15</w:t>
      </w:r>
      <w:r w:rsidRPr="00744A6F">
        <w:rPr>
          <w:rFonts w:ascii="Times New Roman" w:eastAsia="Times New Roman" w:hAnsi="Times New Roman"/>
          <w:sz w:val="24"/>
          <w:szCs w:val="24"/>
        </w:rPr>
        <w:br/>
      </w:r>
    </w:p>
    <w:p w14:paraId="1F03AF6A"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u w:val="single"/>
        </w:rPr>
        <w:t>Codex Sinaiticus</w:t>
      </w:r>
      <w:r w:rsidRPr="00744A6F">
        <w:rPr>
          <w:rFonts w:ascii="Times New Roman" w:eastAsia="Times New Roman" w:hAnsi="Times New Roman"/>
          <w:sz w:val="24"/>
          <w:szCs w:val="24"/>
        </w:rPr>
        <w:t>. 16 Eyi ni a ṣe awari nipasẹ Constantin von Tischendorf ni Monastery St. Catherine ni ẹsẹ Oke Sinai, ibaṣepọ ni ayika 350 AD, ti o ni gbogbo Majẹmu Titun ninu.</w:t>
      </w:r>
    </w:p>
    <w:p w14:paraId="6B6D2A7B"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Codex Vaticanus</w:t>
      </w:r>
      <w:r w:rsidRPr="00744A6F">
        <w:rPr>
          <w:rFonts w:ascii="Times New Roman" w:eastAsia="Times New Roman" w:hAnsi="Times New Roman"/>
          <w:sz w:val="24"/>
          <w:szCs w:val="24"/>
        </w:rPr>
        <w:t xml:space="preserve">. 17 Ìwé àfọwọ́kọ yìí ti wà ní ibi ìkówèésí ti Vatican láti nǹkan bí ọdún 1481, àmọ́ kò tíì sí wa lọ́wọ́ àwọn ọ̀mọ̀wé títí di àárín ọ̀rúndún kejìdínlógún. </w:t>
      </w:r>
      <w:r w:rsidRPr="008B5191">
        <w:rPr>
          <w:rFonts w:ascii="Times New Roman" w:eastAsia="Times New Roman" w:hAnsi="Times New Roman"/>
          <w:sz w:val="24"/>
          <w:szCs w:val="24"/>
          <w:lang w:val="es-ES_tradnl"/>
        </w:rPr>
        <w:t>Gbogbo Majẹmu Lailai ati Titun ni o wa ayafi lati Heberu 9:15 titi de opin Ifihan, ati awọn Episteli Aguntan. Ọ̀pọ̀ àwọn ọ̀mọ̀wé akẹ́kọ̀ọ́jinlẹ̀ ka Codex Vaticanus gẹ́gẹ́ bí ọ̀kan lára ​​àwọn ẹsẹ Ìwé Mímọ́ tí ó ṣeé fọkàn tán jù lọ.</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u w:val="single"/>
          <w:lang w:val="es-ES_tradnl"/>
        </w:rPr>
        <w:t>Codex Alexandrinus</w:t>
      </w:r>
      <w:r w:rsidRPr="008B5191">
        <w:rPr>
          <w:rFonts w:ascii="Times New Roman" w:eastAsia="Times New Roman" w:hAnsi="Times New Roman"/>
          <w:sz w:val="24"/>
          <w:szCs w:val="24"/>
          <w:lang w:val="es-ES_tradnl"/>
        </w:rPr>
        <w:t>. 18 Àwọn ìwé àfọwọ́kọ ti ọ̀rúndún karùn-ún tí ó fẹ́rẹ̀ẹ́ jẹ́ gbogbo Májẹ̀mú Tuntun, tí a sì kà sí ẹlẹ́rìí tí ó ṣeé gbára lé gan-an fún Episteli Gbogbogbò àti Ìṣípayá.</w:t>
      </w:r>
    </w:p>
    <w:p w14:paraId="56039AA2" w14:textId="77777777" w:rsidR="00052C4E" w:rsidRDefault="00052C4E" w:rsidP="00052C4E">
      <w:pPr>
        <w:spacing w:after="0" w:line="240" w:lineRule="auto"/>
        <w:rPr>
          <w:rFonts w:ascii="Times New Roman" w:eastAsia="Times New Roman" w:hAnsi="Times New Roman"/>
          <w:sz w:val="24"/>
          <w:szCs w:val="24"/>
        </w:rPr>
      </w:pP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u w:val="single"/>
          <w:lang w:val="es-ES_tradnl"/>
        </w:rPr>
        <w:t>Codex Ephraemi Rescriptus.</w:t>
      </w:r>
      <w:r w:rsidRPr="008B5191">
        <w:rPr>
          <w:rFonts w:ascii="Times New Roman" w:eastAsia="Times New Roman" w:hAnsi="Times New Roman"/>
          <w:sz w:val="24"/>
          <w:szCs w:val="24"/>
          <w:lang w:val="es-ES_tradnl"/>
        </w:rPr>
        <w:t>19 Iwe-ipamọ ti ọrundun karun-un miiran ti o ni ipin nla ti Majẹmu Titun ṣugbọn ti a parẹ ni apakan ati ti a kọ sori pẹlu awọn iwaasu St. Lẹ́yìn náà, ìsapá amúnikún-fún-ẹ̀rù ti Tischendorf wá ṣírò rẹ̀.</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u w:val="single"/>
          <w:lang w:val="es-ES_tradnl"/>
        </w:rPr>
        <w:t>Codex Bezae.</w:t>
      </w:r>
      <w:r w:rsidRPr="008B5191">
        <w:rPr>
          <w:rFonts w:ascii="Times New Roman" w:eastAsia="Times New Roman" w:hAnsi="Times New Roman"/>
          <w:sz w:val="24"/>
          <w:szCs w:val="24"/>
          <w:lang w:val="es-ES_tradnl"/>
        </w:rPr>
        <w:t>20 Ọ̀pọ̀ àwọn ìwé àfọwọ́kọ ti ọ̀rúndún karùn-ún tí ó ní àwọn ìwé Ìhìn Rere àti Ìṣe nínú pẹ̀lú ẹsẹ Ìwé Mímọ́ kan tí ó yàtọ̀ pátápátá sí àwọn ìwé àfọwọ́kọ yòókù ti ìgbà yẹn.</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744A6F">
        <w:rPr>
          <w:rFonts w:ascii="Times New Roman" w:eastAsia="Times New Roman" w:hAnsi="Times New Roman"/>
          <w:sz w:val="24"/>
          <w:szCs w:val="24"/>
          <w:u w:val="single"/>
        </w:rPr>
        <w:t>Codex Washingtonianus</w:t>
      </w:r>
      <w:r w:rsidRPr="00744A6F">
        <w:rPr>
          <w:rFonts w:ascii="Times New Roman" w:eastAsia="Times New Roman" w:hAnsi="Times New Roman"/>
          <w:sz w:val="24"/>
          <w:szCs w:val="24"/>
        </w:rPr>
        <w:t>(tí a tún ń pè ní The Freer Gospels). 21</w:t>
      </w:r>
      <w:r w:rsidRPr="00744A6F">
        <w:rPr>
          <w:rFonts w:ascii="Times New Roman" w:eastAsia="Times New Roman" w:hAnsi="Times New Roman"/>
          <w:sz w:val="24"/>
          <w:szCs w:val="24"/>
        </w:rPr>
        <w:br/>
        <w:t>Iwe afọwọkọ ti ọrundun karun pẹlu gbogbo awọn Ihinrere mẹrin - ti o wa ni Ile-ẹkọ Smithsonian ni Washington DC</w:t>
      </w:r>
    </w:p>
    <w:p w14:paraId="63500CB2" w14:textId="77777777" w:rsidR="00B656FF" w:rsidRPr="00744A6F" w:rsidRDefault="00B656FF" w:rsidP="00052C4E">
      <w:pPr>
        <w:spacing w:after="0" w:line="240" w:lineRule="auto"/>
        <w:rPr>
          <w:rFonts w:ascii="Times New Roman" w:eastAsia="Times New Roman" w:hAnsi="Times New Roman"/>
          <w:sz w:val="24"/>
          <w:szCs w:val="24"/>
        </w:rPr>
      </w:pPr>
    </w:p>
    <w:p w14:paraId="1103EC52"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744A6F">
        <w:rPr>
          <w:rFonts w:ascii="Times New Roman" w:eastAsia="Times New Roman" w:hAnsi="Times New Roman"/>
          <w:sz w:val="24"/>
          <w:szCs w:val="24"/>
        </w:rPr>
        <w:t xml:space="preserve">"Ṣaaju ki o to orundun 15th ati titẹ Guttenberg, gbogbo awọn ẹda ti iṣẹ eyikeyi jẹ nipasẹ ọwọ ati nitorina ni a npe ni awọn iwe afọwọkọ. Bi o tilẹ jẹ pe awọn iyatọ kan wa ninu ọrọ laarin diẹ ninu awọn iwe afọwọkọ, ko si awọn iyatọ ẹkọ pataki pataki. </w:t>
      </w:r>
      <w:r w:rsidRPr="008B5191">
        <w:rPr>
          <w:rFonts w:ascii="Times New Roman" w:eastAsia="Times New Roman" w:hAnsi="Times New Roman"/>
          <w:sz w:val="24"/>
          <w:szCs w:val="24"/>
          <w:lang w:val="es-ES_tradnl"/>
        </w:rPr>
        <w:t>A le ni igbagbọ ninu Bibeli oni lati jẹ Ọrọ Ọlọrun gan-an ni otitọ. "</w:t>
      </w:r>
    </w:p>
    <w:p w14:paraId="5E8DCF98" w14:textId="77777777" w:rsidR="00052C4E" w:rsidRPr="008B5191" w:rsidRDefault="00052C4E" w:rsidP="00052C4E">
      <w:pPr>
        <w:spacing w:after="0" w:line="240" w:lineRule="auto"/>
        <w:rPr>
          <w:rFonts w:ascii="Times New Roman" w:eastAsia="Times New Roman" w:hAnsi="Times New Roman"/>
          <w:sz w:val="24"/>
          <w:szCs w:val="24"/>
          <w:lang w:val="es-ES_tradnl"/>
        </w:rPr>
      </w:pPr>
    </w:p>
    <w:p w14:paraId="0161D0D7" w14:textId="77777777" w:rsidR="00052C4E" w:rsidRPr="008B5191" w:rsidRDefault="00052C4E" w:rsidP="00052C4E">
      <w:pPr>
        <w:spacing w:after="0"/>
        <w:rPr>
          <w:rFonts w:ascii="Times New Roman" w:hAnsi="Times New Roman"/>
          <w:sz w:val="24"/>
          <w:szCs w:val="24"/>
          <w:u w:val="single"/>
          <w:lang w:val="es-ES_tradnl"/>
        </w:rPr>
      </w:pPr>
      <w:r w:rsidRPr="008B5191">
        <w:rPr>
          <w:rFonts w:ascii="Times New Roman" w:hAnsi="Times New Roman"/>
          <w:sz w:val="24"/>
          <w:szCs w:val="24"/>
          <w:u w:val="single"/>
          <w:lang w:val="es-ES_tradnl"/>
        </w:rPr>
        <w:t>Òkú Òkú Scrolls</w:t>
      </w:r>
    </w:p>
    <w:p w14:paraId="20957AAF" w14:textId="77777777" w:rsidR="00052C4E" w:rsidRPr="008B5191" w:rsidRDefault="00052C4E" w:rsidP="00052C4E">
      <w:pPr>
        <w:spacing w:after="0" w:line="240" w:lineRule="auto"/>
        <w:rPr>
          <w:rFonts w:ascii="Times New Roman" w:hAnsi="Times New Roman"/>
          <w:sz w:val="24"/>
          <w:szCs w:val="24"/>
          <w:lang w:val="es-ES_tradnl"/>
        </w:rPr>
      </w:pPr>
      <w:r w:rsidRPr="008B5191">
        <w:rPr>
          <w:rFonts w:ascii="Times New Roman" w:hAnsi="Times New Roman"/>
          <w:color w:val="000000"/>
          <w:sz w:val="24"/>
          <w:szCs w:val="24"/>
          <w:lang w:val="es-ES_tradnl"/>
        </w:rPr>
        <w:t>Awọn iwe-kika Okun Òkú ni aijọju 1000 awọn iwe aṣẹ, ti o ṣeeṣe julọ ti awọn Essene kọ ni akoko lati bii 200 BC si 68 AD</w:t>
      </w:r>
      <w:r w:rsidRPr="008B5191">
        <w:rPr>
          <w:rFonts w:ascii="Times New Roman" w:hAnsi="Times New Roman"/>
          <w:color w:val="004040"/>
          <w:sz w:val="24"/>
          <w:szCs w:val="24"/>
          <w:lang w:val="es-ES_tradnl"/>
        </w:rPr>
        <w:t xml:space="preserve"> </w:t>
      </w:r>
      <w:r w:rsidRPr="008B5191">
        <w:rPr>
          <w:rFonts w:ascii="Times New Roman" w:hAnsi="Times New Roman"/>
          <w:sz w:val="24"/>
          <w:szCs w:val="24"/>
          <w:lang w:val="es-ES_tradnl"/>
        </w:rPr>
        <w:t>pẹlu awọn ọrọ lati inu Bibeli Heberu, eyiti a ṣe awari laarin ọdun 1947 ati 1979 ninu awọn ihò nitosi Wadi Qumran ni iha ariwa iwọ-oorun ti Okun Òkú) ni Israeli. 22</w:t>
      </w:r>
      <w:r w:rsidRPr="008B5191">
        <w:rPr>
          <w:rFonts w:ascii="Times New Roman" w:hAnsi="Times New Roman"/>
          <w:color w:val="004040"/>
          <w:sz w:val="24"/>
          <w:szCs w:val="24"/>
          <w:lang w:val="es-ES_tradnl"/>
        </w:rPr>
        <w:t xml:space="preserve"> </w:t>
      </w:r>
      <w:r w:rsidRPr="008B5191">
        <w:rPr>
          <w:rFonts w:ascii="Times New Roman" w:hAnsi="Times New Roman"/>
          <w:sz w:val="24"/>
          <w:szCs w:val="24"/>
          <w:lang w:val="es-ES_tradnl"/>
        </w:rPr>
        <w:t>Okun Òkú ti kọ Codex Sinaiticus ati Codex Vaticanus (350 AD) ati iwe afọwọkọ Heberu ti ọrundun 9th ti o ti wà tẹlẹ</w:t>
      </w:r>
      <w:r>
        <w:fldChar w:fldCharType="begin"/>
      </w:r>
      <w:r w:rsidRPr="008B5191">
        <w:rPr>
          <w:lang w:val="es-ES_tradnl"/>
        </w:rPr>
        <w:instrText>HYPERLINK "http://en.wikipedia.org/wiki/Masoretic" \o "Masoretic"</w:instrText>
      </w:r>
      <w:r>
        <w:fldChar w:fldCharType="separate"/>
      </w:r>
      <w:r w:rsidRPr="008B5191">
        <w:rPr>
          <w:rStyle w:val="Hyperlink"/>
          <w:rFonts w:ascii="Times New Roman" w:hAnsi="Times New Roman"/>
          <w:color w:val="000000"/>
          <w:sz w:val="24"/>
          <w:szCs w:val="24"/>
          <w:u w:val="none"/>
          <w:lang w:val="es-ES_tradnl"/>
        </w:rPr>
        <w:t>Masoretic</w:t>
      </w:r>
      <w:r>
        <w:fldChar w:fldCharType="end"/>
      </w:r>
      <w:r w:rsidRPr="008B5191">
        <w:rPr>
          <w:rFonts w:ascii="Times New Roman" w:hAnsi="Times New Roman"/>
          <w:sz w:val="24"/>
          <w:szCs w:val="24"/>
          <w:lang w:val="es-ES_tradnl"/>
        </w:rPr>
        <w:t>ọrọ. 23</w:t>
      </w:r>
    </w:p>
    <w:p w14:paraId="2190565B" w14:textId="77777777" w:rsidR="00052C4E" w:rsidRPr="008B5191" w:rsidRDefault="00052C4E" w:rsidP="00052C4E">
      <w:pPr>
        <w:spacing w:after="0"/>
        <w:rPr>
          <w:rFonts w:ascii="Times New Roman" w:eastAsia="Times New Roman" w:hAnsi="Times New Roman"/>
          <w:sz w:val="24"/>
          <w:szCs w:val="24"/>
          <w:lang w:val="es-ES_tradnl"/>
        </w:rPr>
      </w:pPr>
    </w:p>
    <w:p w14:paraId="394DAAAD"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Àtúnṣe Pùròtẹ́sítáǹtì rí ìbísí nínú àwọn ìtumọ̀ Bíbélì sí èdè tí àwọn ènìyàn ń sọ. Kò sí ìkankan nínú àwọn ìwé àfọwọ́kọ wọ̀nyí tí ó wà lárọ̀ọ́wọ́tó àwọn olùtumọ̀ Bibeli King James.</w:t>
      </w:r>
    </w:p>
    <w:p w14:paraId="73998739" w14:textId="77777777" w:rsidR="00052C4E" w:rsidRDefault="00052C4E" w:rsidP="00052C4E">
      <w:pPr>
        <w:spacing w:after="0" w:line="240" w:lineRule="auto"/>
        <w:jc w:val="both"/>
        <w:rPr>
          <w:rFonts w:ascii="Times New Roman" w:eastAsia="Times New Roman" w:hAnsi="Times New Roman"/>
          <w:sz w:val="24"/>
          <w:szCs w:val="24"/>
        </w:rPr>
      </w:pPr>
      <w:r w:rsidRPr="008B5191">
        <w:rPr>
          <w:rFonts w:ascii="Times New Roman" w:eastAsia="Times New Roman" w:hAnsi="Times New Roman"/>
          <w:sz w:val="24"/>
          <w:szCs w:val="24"/>
          <w:lang w:val="es-ES_tradnl"/>
        </w:rPr>
        <w:br/>
        <w:t xml:space="preserve">Dick Sztanyo kowe ni 1985 "O ju 5,336 MSS (awọn iwe afọwọkọ) ti Majẹmu Titun Giriki (ni odindi tabi apakan, pupọ julọ apakan) ti wa ni atokọ lọwọlọwọ." 24 ... "ni afikun nibẹ ni o wa lori 2,000 atijọ awọn ẹya, bi awọn Coptic, Armenian ati Siriac Peshitto, julọ ti wọn ibaṣepọ lati awọn keji ati kẹta sehin. Pẹlupẹlu, a ni ni ayika 8,000 idaako ti awọn Latin MS. Fi si yi awọn egbegberun </w:t>
      </w:r>
      <w:r w:rsidRPr="008B5191">
        <w:rPr>
          <w:rFonts w:ascii="Times New Roman" w:eastAsia="Times New Roman" w:hAnsi="Times New Roman"/>
          <w:sz w:val="24"/>
          <w:szCs w:val="24"/>
          <w:lang w:val="es-ES_tradnl"/>
        </w:rPr>
        <w:lastRenderedPageBreak/>
        <w:t xml:space="preserve">ti citations ni awọn 'baba ijo' "Iyanilenu" nọmba ti atijọ àfọwọkọ,500000 Greek. Látìn, àti 9,000 míràn—àpapọ̀ ju 24,000 ẹ̀dà àfọwọ́kọ tàbí apá kan Májẹ̀mú Tuntun lọ. </w:t>
      </w:r>
      <w:r w:rsidRPr="00744A6F">
        <w:rPr>
          <w:rFonts w:ascii="Times New Roman" w:eastAsia="Times New Roman" w:hAnsi="Times New Roman"/>
          <w:sz w:val="24"/>
          <w:szCs w:val="24"/>
        </w:rPr>
        <w:t xml:space="preserve">Awọn wọnyi ti wa ni dated lati 100 to 300 ọdun lẹhin ti awọn atilẹba. 25 “Laisi iyemeji diẹ sii lonii. Pẹlu ọpọlọpọ awọn iwe afọwọkọ, awọn ikọwe, ati kikọ “awọn baba ijọ” ti o yatọ julọ ni iwọn diẹ, bawo ni ẹnikan ṣe le gbagbọ pe Bibeli ti tumọ ero </w:t>
      </w:r>
      <w:proofErr w:type="spellStart"/>
      <w:r w:rsidRPr="00744A6F">
        <w:rPr>
          <w:rFonts w:ascii="Times New Roman" w:eastAsia="Times New Roman" w:hAnsi="Times New Roman"/>
          <w:sz w:val="24"/>
          <w:szCs w:val="24"/>
        </w:rPr>
        <w:t>ti</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awọn</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onkọwe</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ipilẹṣẹ</w:t>
      </w:r>
      <w:proofErr w:type="spellEnd"/>
      <w:r w:rsidRPr="00744A6F">
        <w:rPr>
          <w:rFonts w:ascii="Times New Roman" w:eastAsia="Times New Roman" w:hAnsi="Times New Roman"/>
          <w:sz w:val="24"/>
          <w:szCs w:val="24"/>
        </w:rPr>
        <w:t>?</w:t>
      </w:r>
    </w:p>
    <w:p w14:paraId="63E58C18" w14:textId="77777777" w:rsidR="00B656FF" w:rsidRPr="00744A6F" w:rsidRDefault="00B656FF" w:rsidP="00052C4E">
      <w:pPr>
        <w:spacing w:after="0" w:line="240" w:lineRule="auto"/>
        <w:jc w:val="both"/>
        <w:rPr>
          <w:rFonts w:ascii="Times New Roman" w:eastAsia="Times New Roman" w:hAnsi="Times New Roman"/>
          <w:sz w:val="24"/>
          <w:szCs w:val="24"/>
        </w:rPr>
      </w:pPr>
    </w:p>
    <w:p w14:paraId="783C4E41"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u w:val="single"/>
        </w:rPr>
        <w:t>Gbé ohun tó tẹ̀ lé e yìí yẹ̀ wò</w:t>
      </w:r>
      <w:r w:rsidRPr="00744A6F">
        <w:rPr>
          <w:rFonts w:ascii="Times New Roman" w:eastAsia="Times New Roman" w:hAnsi="Times New Roman"/>
          <w:sz w:val="24"/>
          <w:szCs w:val="24"/>
        </w:rPr>
        <w:t>:</w:t>
      </w:r>
    </w:p>
    <w:p w14:paraId="3C931624" w14:textId="77777777" w:rsidR="00052C4E" w:rsidRPr="00744A6F" w:rsidRDefault="00052C4E" w:rsidP="00052C4E">
      <w:pPr>
        <w:spacing w:after="0" w:line="240" w:lineRule="auto"/>
        <w:jc w:val="both"/>
        <w:rPr>
          <w:rFonts w:ascii="Times New Roman" w:eastAsia="Times New Roman" w:hAnsi="Times New Roman"/>
          <w:sz w:val="24"/>
          <w:szCs w:val="24"/>
          <w:vertAlign w:val="superscript"/>
        </w:rPr>
      </w:pPr>
      <w:r w:rsidRPr="00744A6F">
        <w:rPr>
          <w:rFonts w:ascii="Times New Roman" w:eastAsia="Times New Roman" w:hAnsi="Times New Roman"/>
          <w:sz w:val="24"/>
          <w:szCs w:val="24"/>
        </w:rPr>
        <w:t>"Ọran naa dabi ti ifẹ kan. Arakunrin kan fi ohun-ini nla kan silẹ ti o jẹ fun awọn ọmọ rẹ ti iran kẹta, ati pe ko yẹ ki o pin titi ti ọpọlọpọ ninu wọn yoo fi di ti ọjọ ori. Nigba ti aarin ọpọlọpọ awọn ẹda ti iwe-ifẹ naa ni a pin kakiri laarin awọn ẹgbẹ ti o nife, ọpọlọpọ ninu awọn wọnyi jẹ awọn ẹda ti awọn ẹda. Ni akoko yii, ọfiisi igbasilẹ ninu eyiti atilẹba ti o ti fi ẹsun ti a fi silẹ ni akoko ti a fi iná sun pẹlu gbogbo akoko ti agbẹjọro ti o wa ni akoko ti a fi silẹ ni akoko ti o sunmọ ni agbẹjọro. Ninu awọn ajogun ijabọ naa pe ko si awọn ẹda meji ti ifẹ ti o jọra ati pe o ṣeto wọn ni iṣẹ lati rii daju pe o jẹ otitọ ti ijabọ naa, ṣugbọn ni ayewo ti o sunmọ, a ṣe awari pe awọn iyatọ ti o wa ninu awọn aṣiṣe ti Akọtọ tabi awọn iwe-kikọ ti awọn nọmba miiran ko ṣe atunṣe Ṣe awọn aṣiṣe wọnyi ni ipa lori awọn ẹtọ ti awọn ajogun ni awọn ọran ti o ṣe pataki fun eyiti a ti kọ awọn aṣoju ti gbogbo awọn ẹda jẹ deede kanna. Nítorí náà, pẹ̀lú Májẹ̀mú Tuntun tí wọ́n ṣàwárí àwọn àṣìṣe nínú àwọn ẹ̀dà ìkésíni tí ń yọrí sí ìwádìí, èyí tí ó mú òtítọ́ náà dàgbà pé ẹni tí ó ní ẹ̀dà àìpé jùlọ ní gbogbo ohun tí ó wà nínú ìpilẹ̀ṣẹ̀ ti ẹ̀kọ́, ojúṣe, àti àǹfààní.” 26</w:t>
      </w:r>
    </w:p>
    <w:p w14:paraId="71C526BC" w14:textId="77777777" w:rsidR="00052C4E" w:rsidRPr="00744A6F" w:rsidRDefault="00052C4E" w:rsidP="00052C4E">
      <w:pPr>
        <w:spacing w:after="0" w:line="240" w:lineRule="auto"/>
        <w:jc w:val="center"/>
        <w:rPr>
          <w:rFonts w:ascii="Times New Roman" w:eastAsia="Times New Roman" w:hAnsi="Times New Roman"/>
          <w:b/>
          <w:bCs/>
          <w:sz w:val="24"/>
          <w:szCs w:val="24"/>
        </w:rPr>
      </w:pPr>
    </w:p>
    <w:p w14:paraId="336BFB53" w14:textId="77777777" w:rsidR="00052C4E" w:rsidRPr="00744A6F" w:rsidRDefault="00052C4E" w:rsidP="00052C4E">
      <w:pPr>
        <w:spacing w:after="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Ilana Itumọ</w:t>
      </w:r>
    </w:p>
    <w:p w14:paraId="509570E6" w14:textId="77777777" w:rsidR="00052C4E" w:rsidRPr="00744A6F" w:rsidRDefault="00052C4E" w:rsidP="00052C4E">
      <w:pPr>
        <w:pStyle w:val="Default"/>
        <w:jc w:val="both"/>
        <w:rPr>
          <w:u w:val="single"/>
        </w:rPr>
      </w:pPr>
      <w:r w:rsidRPr="00744A6F">
        <w:br/>
        <w:t>Ní báyìí tí ìgbọ́kànlé nínú lílo àwọn ìwé àfọwọ́kọ wọ̀nyí fún títúmọ̀ èdè ti fìdí múlẹ̀, ọ̀ràn tí ó díjú gan-an ti títumọ̀ sí àwọn èdè (àwọn èdè) lè bẹ̀rẹ̀. Awọn onitumọ gbọdọ pinnu:</w:t>
      </w:r>
    </w:p>
    <w:p w14:paraId="101907EA" w14:textId="77777777" w:rsidR="00052C4E" w:rsidRPr="00744A6F" w:rsidRDefault="00052C4E" w:rsidP="00052C4E">
      <w:pPr>
        <w:numPr>
          <w:ilvl w:val="2"/>
          <w:numId w:val="3"/>
        </w:numPr>
        <w:tabs>
          <w:tab w:val="clear" w:pos="2160"/>
        </w:tabs>
        <w:spacing w:after="0" w:line="240" w:lineRule="auto"/>
        <w:ind w:left="450"/>
        <w:rPr>
          <w:rFonts w:ascii="Times New Roman" w:hAnsi="Times New Roman"/>
          <w:sz w:val="24"/>
          <w:szCs w:val="24"/>
        </w:rPr>
      </w:pPr>
      <w:r w:rsidRPr="00744A6F">
        <w:rPr>
          <w:rFonts w:ascii="Times New Roman" w:hAnsi="Times New Roman"/>
          <w:sz w:val="24"/>
          <w:szCs w:val="24"/>
        </w:rPr>
        <w:t>Awọn ọrọ tabi awọn gbolohun wo ni a gbọdọ mu papọ gẹgẹbi ikosile idiomatic?</w:t>
      </w:r>
    </w:p>
    <w:p w14:paraId="2B51661D" w14:textId="77777777" w:rsidR="00052C4E" w:rsidRPr="008B5191" w:rsidRDefault="00052C4E" w:rsidP="00052C4E">
      <w:pPr>
        <w:numPr>
          <w:ilvl w:val="2"/>
          <w:numId w:val="3"/>
        </w:numPr>
        <w:tabs>
          <w:tab w:val="clear" w:pos="2160"/>
        </w:tabs>
        <w:spacing w:after="0" w:line="240" w:lineRule="auto"/>
        <w:ind w:left="450" w:hanging="366"/>
        <w:rPr>
          <w:rFonts w:ascii="Times New Roman" w:hAnsi="Times New Roman"/>
          <w:sz w:val="24"/>
          <w:szCs w:val="24"/>
          <w:lang w:val="es-ES_tradnl"/>
        </w:rPr>
      </w:pPr>
      <w:r w:rsidRPr="008B5191">
        <w:rPr>
          <w:rFonts w:ascii="Times New Roman" w:hAnsi="Times New Roman"/>
          <w:sz w:val="24"/>
          <w:szCs w:val="24"/>
          <w:lang w:val="es-ES_tradnl"/>
        </w:rPr>
        <w:t>Kini ọrọ to dara ni ede gbigba?</w:t>
      </w:r>
    </w:p>
    <w:p w14:paraId="6CC732A9" w14:textId="77777777" w:rsidR="00052C4E" w:rsidRPr="008B5191" w:rsidRDefault="00052C4E" w:rsidP="00052C4E">
      <w:pPr>
        <w:numPr>
          <w:ilvl w:val="2"/>
          <w:numId w:val="3"/>
        </w:numPr>
        <w:tabs>
          <w:tab w:val="clear" w:pos="2160"/>
        </w:tabs>
        <w:spacing w:after="0" w:line="240" w:lineRule="auto"/>
        <w:ind w:left="450" w:hanging="366"/>
        <w:rPr>
          <w:rFonts w:ascii="Times New Roman" w:hAnsi="Times New Roman"/>
          <w:sz w:val="24"/>
          <w:szCs w:val="24"/>
          <w:lang w:val="es-ES_tradnl"/>
        </w:rPr>
      </w:pPr>
      <w:r w:rsidRPr="008B5191">
        <w:rPr>
          <w:rFonts w:ascii="Times New Roman" w:hAnsi="Times New Roman"/>
          <w:sz w:val="24"/>
          <w:szCs w:val="24"/>
          <w:lang w:val="es-ES_tradnl"/>
        </w:rPr>
        <w:t>Ṣe ọrọ naa ṣiṣẹ tabi palolo? Ṣe o ti kọja, lọwọlọwọ tabi wahala iwaju?</w:t>
      </w:r>
    </w:p>
    <w:p w14:paraId="30EF6C37" w14:textId="77777777" w:rsidR="00052C4E" w:rsidRPr="008B5191" w:rsidRDefault="00052C4E" w:rsidP="00052C4E">
      <w:pPr>
        <w:numPr>
          <w:ilvl w:val="2"/>
          <w:numId w:val="3"/>
        </w:numPr>
        <w:tabs>
          <w:tab w:val="clear" w:pos="2160"/>
        </w:tabs>
        <w:spacing w:after="0" w:line="240" w:lineRule="auto"/>
        <w:ind w:left="450" w:hanging="366"/>
        <w:rPr>
          <w:rFonts w:ascii="Times New Roman" w:hAnsi="Times New Roman"/>
          <w:sz w:val="24"/>
          <w:szCs w:val="24"/>
          <w:lang w:val="es-ES_tradnl"/>
        </w:rPr>
      </w:pPr>
      <w:r w:rsidRPr="008B5191">
        <w:rPr>
          <w:rFonts w:ascii="Times New Roman" w:hAnsi="Times New Roman"/>
          <w:sz w:val="24"/>
          <w:szCs w:val="24"/>
          <w:lang w:val="es-ES_tradnl"/>
        </w:rPr>
        <w:t>Ṣe iṣesi ọrọ naa jẹ itọkasi, isunmọ, ati pataki bi?</w:t>
      </w:r>
    </w:p>
    <w:p w14:paraId="6C174654" w14:textId="77777777" w:rsidR="00052C4E" w:rsidRPr="008B5191" w:rsidRDefault="00052C4E" w:rsidP="00052C4E">
      <w:pPr>
        <w:pStyle w:val="Default"/>
        <w:widowControl w:val="0"/>
        <w:numPr>
          <w:ilvl w:val="2"/>
          <w:numId w:val="3"/>
        </w:numPr>
        <w:tabs>
          <w:tab w:val="clear" w:pos="2160"/>
          <w:tab w:val="left" w:pos="450"/>
          <w:tab w:val="num" w:pos="720"/>
        </w:tabs>
        <w:overflowPunct w:val="0"/>
        <w:ind w:left="450"/>
        <w:jc w:val="both"/>
        <w:rPr>
          <w:lang w:val="es-ES_tradnl"/>
        </w:rPr>
      </w:pPr>
      <w:r w:rsidRPr="008B5191">
        <w:rPr>
          <w:lang w:val="es-ES_tradnl"/>
        </w:rPr>
        <w:t>Ọ̀nà wo ni, àwọn àbá èrò orí ìtúmọ̀, láti lò nínú títúmọ̀?</w:t>
      </w:r>
    </w:p>
    <w:p w14:paraId="53F2083D" w14:textId="77777777" w:rsidR="00052C4E" w:rsidRPr="008B5191" w:rsidRDefault="00052C4E" w:rsidP="00052C4E">
      <w:pPr>
        <w:numPr>
          <w:ilvl w:val="2"/>
          <w:numId w:val="3"/>
        </w:numPr>
        <w:tabs>
          <w:tab w:val="clear" w:pos="2160"/>
        </w:tabs>
        <w:spacing w:after="0" w:line="240" w:lineRule="auto"/>
        <w:ind w:left="450"/>
        <w:rPr>
          <w:rFonts w:ascii="Times New Roman" w:hAnsi="Times New Roman"/>
          <w:sz w:val="24"/>
          <w:szCs w:val="24"/>
          <w:lang w:val="es-ES_tradnl"/>
        </w:rPr>
      </w:pPr>
      <w:r w:rsidRPr="008B5191">
        <w:rPr>
          <w:rFonts w:ascii="Times New Roman" w:hAnsi="Times New Roman"/>
          <w:sz w:val="24"/>
          <w:szCs w:val="24"/>
          <w:lang w:val="es-ES_tradnl"/>
        </w:rPr>
        <w:t>Fún Májẹ̀mú Tuntun, MSS wo ló yẹ ká lò, MSS tó ní ẹ̀dà tó pọ̀ jù lọ, ìwé àfọwọ́kọ tó dàgbà jù lọ, àbí èyí tí àwọn atúmọ̀ èdè kà pé ó ṣeé gbára lé jù lọ? MSS kii ṣe awọn adakọ gangan, ti tan kaakiri ni ọpọlọpọ ọdun, ati pe o le jẹ awọn agbasọ ọrọ lati iranti nipasẹ awọn onkọwe akọkọ.</w:t>
      </w:r>
    </w:p>
    <w:p w14:paraId="0732F297" w14:textId="77777777" w:rsidR="00052C4E" w:rsidRPr="008B5191" w:rsidRDefault="00052C4E" w:rsidP="00052C4E">
      <w:pPr>
        <w:numPr>
          <w:ilvl w:val="2"/>
          <w:numId w:val="3"/>
        </w:numPr>
        <w:tabs>
          <w:tab w:val="clear" w:pos="2160"/>
        </w:tabs>
        <w:spacing w:after="0" w:line="240" w:lineRule="auto"/>
        <w:ind w:left="450" w:hanging="366"/>
        <w:rPr>
          <w:rFonts w:ascii="Times New Roman" w:hAnsi="Times New Roman"/>
          <w:sz w:val="24"/>
          <w:szCs w:val="24"/>
          <w:lang w:val="es-ES_tradnl"/>
        </w:rPr>
      </w:pPr>
      <w:r w:rsidRPr="008B5191">
        <w:rPr>
          <w:rFonts w:ascii="Times New Roman" w:hAnsi="Times New Roman"/>
          <w:sz w:val="24"/>
          <w:szCs w:val="24"/>
          <w:lang w:val="es-ES_tradnl"/>
        </w:rPr>
        <w:t>Awọn ofin itumọ wo ni yoo tẹle tabi o yẹ ki a fi idi awọn tuntun mulẹ?</w:t>
      </w:r>
    </w:p>
    <w:p w14:paraId="489149F2" w14:textId="77777777" w:rsidR="00052C4E" w:rsidRPr="008B5191" w:rsidRDefault="00052C4E" w:rsidP="00052C4E">
      <w:pPr>
        <w:pStyle w:val="Default"/>
        <w:tabs>
          <w:tab w:val="left" w:pos="330"/>
        </w:tabs>
        <w:jc w:val="center"/>
        <w:rPr>
          <w:b/>
          <w:bCs/>
          <w:lang w:val="es-ES_tradnl"/>
        </w:rPr>
      </w:pPr>
    </w:p>
    <w:p w14:paraId="08CEA082" w14:textId="77777777" w:rsidR="00052C4E" w:rsidRPr="008B5191" w:rsidRDefault="00052C4E" w:rsidP="00052C4E">
      <w:pPr>
        <w:pStyle w:val="Default"/>
        <w:tabs>
          <w:tab w:val="left" w:pos="330"/>
        </w:tabs>
        <w:jc w:val="center"/>
        <w:rPr>
          <w:b/>
          <w:bCs/>
          <w:lang w:val="es-ES_tradnl"/>
        </w:rPr>
      </w:pPr>
      <w:r w:rsidRPr="008B5191">
        <w:rPr>
          <w:b/>
          <w:bCs/>
          <w:lang w:val="es-ES_tradnl"/>
        </w:rPr>
        <w:t>Ṣeto, Atupalẹ, Tito lẹtọ, ati Ti Fiwera</w:t>
      </w:r>
    </w:p>
    <w:p w14:paraId="79F05BA9" w14:textId="77777777" w:rsidR="00052C4E" w:rsidRPr="008B5191" w:rsidRDefault="00052C4E" w:rsidP="00052C4E">
      <w:pPr>
        <w:pStyle w:val="Default"/>
        <w:tabs>
          <w:tab w:val="left" w:pos="330"/>
        </w:tabs>
        <w:jc w:val="both"/>
        <w:rPr>
          <w:lang w:val="es-ES_tradnl"/>
        </w:rPr>
      </w:pPr>
    </w:p>
    <w:p w14:paraId="14F96AB1" w14:textId="77777777" w:rsidR="00052C4E" w:rsidRPr="008B5191" w:rsidRDefault="00052C4E" w:rsidP="00052C4E">
      <w:pPr>
        <w:pStyle w:val="Default"/>
        <w:tabs>
          <w:tab w:val="left" w:pos="330"/>
        </w:tabs>
        <w:jc w:val="both"/>
        <w:rPr>
          <w:lang w:val="es-ES_tradnl"/>
        </w:rPr>
      </w:pPr>
      <w:r w:rsidRPr="008B5191">
        <w:rPr>
          <w:lang w:val="es-ES_tradnl"/>
        </w:rPr>
        <w:t>Ṣaaju ki itumọ gangan eyikeyi le bẹrẹ awọn ofin gbọdọ jẹ adehun lori ati pe awọn iwe aṣẹ gbọdọ jẹ:</w:t>
      </w:r>
    </w:p>
    <w:p w14:paraId="3F7ECB5D" w14:textId="77777777" w:rsidR="00052C4E" w:rsidRPr="008B5191" w:rsidRDefault="00052C4E" w:rsidP="00052C4E">
      <w:pPr>
        <w:spacing w:after="0" w:line="240" w:lineRule="auto"/>
        <w:rPr>
          <w:rFonts w:ascii="Times New Roman" w:hAnsi="Times New Roman"/>
          <w:sz w:val="24"/>
          <w:szCs w:val="24"/>
          <w:lang w:val="es-ES_tradnl"/>
        </w:rPr>
      </w:pPr>
      <w:r w:rsidRPr="008B5191">
        <w:rPr>
          <w:rFonts w:ascii="Times New Roman" w:hAnsi="Times New Roman"/>
          <w:b/>
          <w:sz w:val="24"/>
          <w:szCs w:val="24"/>
          <w:lang w:val="es-ES_tradnl"/>
        </w:rPr>
        <w:t>1.</w:t>
      </w:r>
      <w:r w:rsidRPr="008B5191">
        <w:rPr>
          <w:rFonts w:ascii="Times New Roman" w:hAnsi="Times New Roman"/>
          <w:sz w:val="24"/>
          <w:szCs w:val="24"/>
          <w:lang w:val="es-ES_tradnl"/>
        </w:rPr>
        <w:t>Awọn kikọ Ẹgbẹ pẹlu iru ara ati girama sinu idile Text.27</w:t>
      </w:r>
    </w:p>
    <w:p w14:paraId="7E4C7810" w14:textId="77777777" w:rsidR="00052C4E" w:rsidRPr="008B5191" w:rsidRDefault="00052C4E" w:rsidP="00052C4E">
      <w:pPr>
        <w:spacing w:after="0" w:line="240" w:lineRule="auto"/>
        <w:ind w:left="741" w:hanging="342"/>
        <w:rPr>
          <w:rFonts w:ascii="Times New Roman" w:hAnsi="Times New Roman"/>
          <w:sz w:val="24"/>
          <w:szCs w:val="24"/>
          <w:lang w:val="es-ES_tradnl"/>
        </w:rPr>
      </w:pPr>
      <w:r w:rsidRPr="008B5191">
        <w:rPr>
          <w:rFonts w:ascii="Times New Roman" w:hAnsi="Times New Roman"/>
          <w:sz w:val="24"/>
          <w:szCs w:val="24"/>
          <w:lang w:val="es-ES_tradnl"/>
        </w:rPr>
        <w:t>A. Byzantine tàbí Ìlà Oòrùn –ọ̀rúndún kẹwàá, ọ̀rọ̀ àkọ́kọ́ tí àwọn atúmọ̀ èdè King James Version (KJV) lò.</w:t>
      </w:r>
    </w:p>
    <w:p w14:paraId="56A6F060" w14:textId="77777777" w:rsidR="00052C4E" w:rsidRPr="00744A6F" w:rsidRDefault="00052C4E" w:rsidP="00052C4E">
      <w:pPr>
        <w:spacing w:after="0" w:line="240" w:lineRule="auto"/>
        <w:ind w:left="630" w:hanging="231"/>
        <w:rPr>
          <w:rFonts w:ascii="Times New Roman" w:hAnsi="Times New Roman"/>
          <w:sz w:val="24"/>
          <w:szCs w:val="24"/>
        </w:rPr>
      </w:pPr>
      <w:r w:rsidRPr="00744A6F">
        <w:rPr>
          <w:rFonts w:ascii="Times New Roman" w:hAnsi="Times New Roman"/>
          <w:sz w:val="24"/>
          <w:szCs w:val="24"/>
        </w:rPr>
        <w:t>B. Western - jasi kere gbẹkẹle ati julọ darale disputed.</w:t>
      </w:r>
    </w:p>
    <w:p w14:paraId="5D6088BC" w14:textId="77777777" w:rsidR="00052C4E" w:rsidRPr="008B5191" w:rsidRDefault="00052C4E" w:rsidP="00052C4E">
      <w:pPr>
        <w:spacing w:after="0" w:line="240" w:lineRule="auto"/>
        <w:ind w:left="630" w:hanging="231"/>
        <w:rPr>
          <w:rFonts w:ascii="Times New Roman" w:hAnsi="Times New Roman"/>
          <w:sz w:val="24"/>
          <w:szCs w:val="24"/>
          <w:lang w:val="es-ES_tradnl"/>
        </w:rPr>
      </w:pPr>
      <w:r w:rsidRPr="008B5191">
        <w:rPr>
          <w:rFonts w:ascii="Times New Roman" w:hAnsi="Times New Roman"/>
          <w:sz w:val="24"/>
          <w:szCs w:val="24"/>
          <w:lang w:val="es-ES_tradnl"/>
        </w:rPr>
        <w:t>C. Kesarean – Origen le ti mu wa si Kesarea</w:t>
      </w:r>
    </w:p>
    <w:p w14:paraId="5B6A89C8" w14:textId="77777777" w:rsidR="00052C4E" w:rsidRPr="008B5191" w:rsidRDefault="00052C4E" w:rsidP="00052C4E">
      <w:pPr>
        <w:spacing w:after="0" w:line="240" w:lineRule="auto"/>
        <w:ind w:left="741" w:hanging="342"/>
        <w:rPr>
          <w:rFonts w:ascii="Times New Roman" w:hAnsi="Times New Roman"/>
          <w:sz w:val="24"/>
          <w:szCs w:val="24"/>
          <w:lang w:val="es-ES_tradnl"/>
        </w:rPr>
      </w:pPr>
      <w:r w:rsidRPr="008B5191">
        <w:rPr>
          <w:rFonts w:ascii="Times New Roman" w:hAnsi="Times New Roman"/>
          <w:sz w:val="24"/>
          <w:szCs w:val="24"/>
          <w:lang w:val="es-ES_tradnl"/>
        </w:rPr>
        <w:t>D. Alẹkisáńdíríà – láti ọwọ́ àwọn akọ̀wé ní ​​Alexandra, Íjíbítì, tí a sì lò gẹ́gẹ́ bí ọ̀rọ̀ àkọ́kọ́ látọwọ́ àwọn olùtumọ̀ RSV</w:t>
      </w:r>
    </w:p>
    <w:p w14:paraId="2134B6AB" w14:textId="77777777" w:rsidR="00052C4E" w:rsidRPr="00744A6F" w:rsidRDefault="00052C4E" w:rsidP="00052C4E">
      <w:pPr>
        <w:spacing w:after="0" w:line="240" w:lineRule="auto"/>
        <w:ind w:left="1350" w:hanging="630"/>
        <w:rPr>
          <w:rFonts w:ascii="Times New Roman" w:hAnsi="Times New Roman"/>
          <w:sz w:val="24"/>
          <w:szCs w:val="24"/>
        </w:rPr>
      </w:pPr>
      <w:r w:rsidRPr="00744A6F">
        <w:rPr>
          <w:rFonts w:ascii="Times New Roman" w:hAnsi="Times New Roman"/>
          <w:sz w:val="24"/>
          <w:szCs w:val="24"/>
        </w:rPr>
        <w:lastRenderedPageBreak/>
        <w:t>1) Vaticanus tabi B MSS (orundun kẹrin)</w:t>
      </w:r>
    </w:p>
    <w:p w14:paraId="7E507F01" w14:textId="77777777" w:rsidR="00052C4E" w:rsidRPr="00744A6F" w:rsidRDefault="00052C4E" w:rsidP="00052C4E">
      <w:pPr>
        <w:spacing w:after="0" w:line="240" w:lineRule="auto"/>
        <w:ind w:left="1260" w:hanging="540"/>
        <w:rPr>
          <w:rFonts w:ascii="Times New Roman" w:hAnsi="Times New Roman"/>
          <w:sz w:val="24"/>
          <w:szCs w:val="24"/>
        </w:rPr>
      </w:pPr>
      <w:r w:rsidRPr="00744A6F">
        <w:rPr>
          <w:rFonts w:ascii="Times New Roman" w:hAnsi="Times New Roman"/>
          <w:sz w:val="24"/>
          <w:szCs w:val="24"/>
        </w:rPr>
        <w:t>2) Sinaiticus tabi Alpha MSS (orundun kẹrin)</w:t>
      </w:r>
    </w:p>
    <w:p w14:paraId="7125551A" w14:textId="77777777" w:rsidR="00052C4E" w:rsidRPr="00744A6F" w:rsidRDefault="00052C4E" w:rsidP="00052C4E">
      <w:pPr>
        <w:spacing w:after="0" w:line="240" w:lineRule="auto"/>
        <w:rPr>
          <w:rFonts w:ascii="Times New Roman" w:hAnsi="Times New Roman"/>
          <w:sz w:val="24"/>
          <w:szCs w:val="24"/>
        </w:rPr>
      </w:pPr>
      <w:r w:rsidRPr="00744A6F">
        <w:rPr>
          <w:rFonts w:ascii="Times New Roman" w:hAnsi="Times New Roman"/>
          <w:sz w:val="24"/>
          <w:szCs w:val="24"/>
        </w:rPr>
        <w:t xml:space="preserve">       E. Coptic</w:t>
      </w:r>
    </w:p>
    <w:p w14:paraId="403EBD82" w14:textId="77777777" w:rsidR="00052C4E" w:rsidRPr="00744A6F" w:rsidRDefault="00052C4E" w:rsidP="00052C4E">
      <w:pPr>
        <w:spacing w:after="0" w:line="240" w:lineRule="auto"/>
        <w:ind w:hanging="231"/>
        <w:rPr>
          <w:rFonts w:ascii="Times New Roman" w:hAnsi="Times New Roman"/>
          <w:sz w:val="24"/>
          <w:szCs w:val="24"/>
        </w:rPr>
      </w:pPr>
      <w:r w:rsidRPr="00744A6F">
        <w:rPr>
          <w:rFonts w:ascii="Times New Roman" w:hAnsi="Times New Roman"/>
          <w:sz w:val="24"/>
          <w:szCs w:val="24"/>
        </w:rPr>
        <w:t xml:space="preserve">           F. Vulgate Latin (Jerome ti a tumọ ni ọrundun karun - Catholics).</w:t>
      </w:r>
    </w:p>
    <w:p w14:paraId="41F8EFD4" w14:textId="77777777" w:rsidR="00052C4E" w:rsidRPr="00744A6F" w:rsidRDefault="00052C4E" w:rsidP="00052C4E">
      <w:pPr>
        <w:spacing w:after="0" w:line="240" w:lineRule="auto"/>
        <w:ind w:hanging="231"/>
        <w:rPr>
          <w:rFonts w:ascii="Times New Roman" w:hAnsi="Times New Roman"/>
          <w:sz w:val="24"/>
          <w:szCs w:val="24"/>
        </w:rPr>
      </w:pPr>
      <w:r w:rsidRPr="00744A6F">
        <w:rPr>
          <w:rFonts w:ascii="Times New Roman" w:hAnsi="Times New Roman"/>
          <w:sz w:val="24"/>
          <w:szCs w:val="24"/>
        </w:rPr>
        <w:t xml:space="preserve">           G. Syriac tabi Peshitto (boya MSS </w:t>
      </w:r>
      <w:proofErr w:type="spellStart"/>
      <w:r w:rsidRPr="00744A6F">
        <w:rPr>
          <w:rFonts w:ascii="Times New Roman" w:hAnsi="Times New Roman"/>
          <w:sz w:val="24"/>
          <w:szCs w:val="24"/>
        </w:rPr>
        <w:t>ti</w:t>
      </w:r>
      <w:proofErr w:type="spellEnd"/>
      <w:r w:rsidRPr="00744A6F">
        <w:rPr>
          <w:rFonts w:ascii="Times New Roman" w:hAnsi="Times New Roman"/>
          <w:sz w:val="24"/>
          <w:szCs w:val="24"/>
        </w:rPr>
        <w:t xml:space="preserve"> </w:t>
      </w:r>
      <w:proofErr w:type="spellStart"/>
      <w:r w:rsidRPr="00744A6F">
        <w:rPr>
          <w:rFonts w:ascii="Times New Roman" w:hAnsi="Times New Roman"/>
          <w:sz w:val="24"/>
          <w:szCs w:val="24"/>
        </w:rPr>
        <w:t>ọrundun</w:t>
      </w:r>
      <w:proofErr w:type="spellEnd"/>
      <w:r w:rsidRPr="00744A6F">
        <w:rPr>
          <w:rFonts w:ascii="Times New Roman" w:hAnsi="Times New Roman"/>
          <w:sz w:val="24"/>
          <w:szCs w:val="24"/>
        </w:rPr>
        <w:t xml:space="preserve"> </w:t>
      </w:r>
      <w:proofErr w:type="spellStart"/>
      <w:r w:rsidRPr="00744A6F">
        <w:rPr>
          <w:rFonts w:ascii="Times New Roman" w:hAnsi="Times New Roman"/>
          <w:sz w:val="24"/>
          <w:szCs w:val="24"/>
        </w:rPr>
        <w:t>keji</w:t>
      </w:r>
      <w:proofErr w:type="spellEnd"/>
      <w:r w:rsidRPr="00744A6F">
        <w:rPr>
          <w:rFonts w:ascii="Times New Roman" w:hAnsi="Times New Roman"/>
          <w:sz w:val="24"/>
          <w:szCs w:val="24"/>
        </w:rPr>
        <w:t>).</w:t>
      </w:r>
    </w:p>
    <w:p w14:paraId="06157C6C" w14:textId="77777777" w:rsidR="00052C4E" w:rsidRPr="00744A6F" w:rsidRDefault="00052C4E" w:rsidP="00052C4E">
      <w:pPr>
        <w:spacing w:line="240" w:lineRule="auto"/>
        <w:ind w:hanging="231"/>
        <w:rPr>
          <w:rFonts w:ascii="Times New Roman" w:hAnsi="Times New Roman"/>
          <w:sz w:val="24"/>
          <w:szCs w:val="24"/>
        </w:rPr>
      </w:pPr>
      <w:r w:rsidRPr="00744A6F">
        <w:rPr>
          <w:rFonts w:ascii="Times New Roman" w:hAnsi="Times New Roman"/>
          <w:sz w:val="24"/>
          <w:szCs w:val="24"/>
        </w:rPr>
        <w:t xml:space="preserve">           H. Awọn agbasọ ọrọ ti a rii ninu awọn iwe idawọle ti “awọn baba ijo.”</w:t>
      </w:r>
    </w:p>
    <w:p w14:paraId="0152FE00" w14:textId="77777777" w:rsidR="00052C4E" w:rsidRPr="008B5191" w:rsidRDefault="00052C4E" w:rsidP="00052C4E">
      <w:pPr>
        <w:tabs>
          <w:tab w:val="left" w:pos="360"/>
        </w:tabs>
        <w:spacing w:after="0" w:line="240" w:lineRule="auto"/>
        <w:ind w:left="360" w:hanging="360"/>
        <w:jc w:val="both"/>
        <w:rPr>
          <w:rFonts w:ascii="Times New Roman" w:hAnsi="Times New Roman"/>
          <w:sz w:val="24"/>
          <w:szCs w:val="24"/>
          <w:lang w:val="es-ES_tradnl"/>
        </w:rPr>
      </w:pPr>
      <w:r w:rsidRPr="00744A6F">
        <w:rPr>
          <w:rFonts w:ascii="Times New Roman" w:hAnsi="Times New Roman"/>
          <w:b/>
          <w:sz w:val="24"/>
          <w:szCs w:val="24"/>
        </w:rPr>
        <w:t>2. Kọ ẹkọ Awọn iwe afọwọkọ</w:t>
      </w:r>
      <w:r w:rsidRPr="00744A6F">
        <w:rPr>
          <w:rFonts w:ascii="Times New Roman" w:hAnsi="Times New Roman"/>
          <w:sz w:val="24"/>
          <w:szCs w:val="24"/>
        </w:rPr>
        <w:t xml:space="preserve">, “Alárìíwísí àfọwọ́kọ,” pẹ̀lú ète àtúnṣe ọ̀rọ̀ ìpilẹ̀ṣẹ̀ tí a ṣàkójọ láti inú ẹbí ọ̀rọ̀ nípa lílo àfikún kíkà láti ọ̀pọ̀ MSS nítorí pé kò sí MSS méjì tí ó jọra gan-an. </w:t>
      </w:r>
      <w:r w:rsidRPr="008B5191">
        <w:rPr>
          <w:rFonts w:ascii="Times New Roman" w:hAnsi="Times New Roman"/>
          <w:sz w:val="24"/>
          <w:szCs w:val="24"/>
          <w:lang w:val="es-ES_tradnl"/>
        </w:rPr>
        <w:t>Ilana yii ṣe abajade ni ọrọ Giriki tabi iru.</w:t>
      </w:r>
    </w:p>
    <w:p w14:paraId="67E6F368" w14:textId="77777777" w:rsidR="00052C4E" w:rsidRPr="008B5191" w:rsidRDefault="00052C4E" w:rsidP="00052C4E">
      <w:pPr>
        <w:spacing w:after="0" w:line="240" w:lineRule="auto"/>
        <w:ind w:left="399" w:hanging="57"/>
        <w:rPr>
          <w:rFonts w:ascii="Times New Roman" w:hAnsi="Times New Roman"/>
          <w:sz w:val="24"/>
          <w:szCs w:val="24"/>
          <w:lang w:val="es-ES_tradnl"/>
        </w:rPr>
      </w:pPr>
      <w:r w:rsidRPr="008B5191">
        <w:rPr>
          <w:rFonts w:ascii="Times New Roman" w:hAnsi="Times New Roman"/>
          <w:sz w:val="24"/>
          <w:szCs w:val="24"/>
          <w:u w:val="single"/>
          <w:lang w:val="es-ES_tradnl"/>
        </w:rPr>
        <w:t>Awọn oriṣi Ọrọ</w:t>
      </w:r>
      <w:r w:rsidRPr="008B5191">
        <w:rPr>
          <w:rFonts w:ascii="Times New Roman" w:hAnsi="Times New Roman"/>
          <w:sz w:val="24"/>
          <w:szCs w:val="24"/>
          <w:lang w:val="es-ES_tradnl"/>
        </w:rPr>
        <w:t xml:space="preserve"> </w:t>
      </w:r>
    </w:p>
    <w:p w14:paraId="2214B979" w14:textId="77777777" w:rsidR="00052C4E" w:rsidRPr="00744A6F" w:rsidRDefault="00052C4E" w:rsidP="00052C4E">
      <w:pPr>
        <w:spacing w:after="0" w:line="240" w:lineRule="auto"/>
        <w:ind w:left="855" w:hanging="285"/>
        <w:rPr>
          <w:rFonts w:ascii="Times New Roman" w:hAnsi="Times New Roman"/>
          <w:sz w:val="24"/>
          <w:szCs w:val="24"/>
        </w:rPr>
      </w:pPr>
      <w:r w:rsidRPr="008B5191">
        <w:rPr>
          <w:rFonts w:ascii="Times New Roman" w:hAnsi="Times New Roman"/>
          <w:sz w:val="24"/>
          <w:szCs w:val="24"/>
          <w:lang w:val="es-ES_tradnl"/>
        </w:rPr>
        <w:t xml:space="preserve">A. Byzantine – ti a mu lati inu Ọrọ Byzantine tọka si bi ọrọ Pupọ nipasẹ awọn alatilẹyin rẹ ati ti a lo ninu KJV. </w:t>
      </w:r>
      <w:r w:rsidRPr="00744A6F">
        <w:rPr>
          <w:rFonts w:ascii="Times New Roman" w:hAnsi="Times New Roman"/>
          <w:sz w:val="24"/>
          <w:szCs w:val="24"/>
        </w:rPr>
        <w:t>O tun jẹ mimọ bi Textus Receptus.</w:t>
      </w:r>
    </w:p>
    <w:p w14:paraId="101C09FD" w14:textId="77777777" w:rsidR="00052C4E" w:rsidRPr="00744A6F" w:rsidRDefault="00052C4E" w:rsidP="00052C4E">
      <w:pPr>
        <w:spacing w:after="0" w:line="240" w:lineRule="auto"/>
        <w:ind w:left="855" w:hanging="285"/>
        <w:rPr>
          <w:rFonts w:ascii="Times New Roman" w:hAnsi="Times New Roman"/>
          <w:sz w:val="24"/>
          <w:szCs w:val="24"/>
        </w:rPr>
      </w:pPr>
      <w:r w:rsidRPr="00744A6F">
        <w:rPr>
          <w:rFonts w:ascii="Times New Roman" w:hAnsi="Times New Roman"/>
          <w:sz w:val="24"/>
          <w:szCs w:val="24"/>
        </w:rPr>
        <w:t>B. Westcott-Hort – ti a mu lati inu Ọrọ Alẹkisandria ti a lo ni Atunwo Standard (RSV), Standard English (ESV), ati American Standard (ASV).</w:t>
      </w:r>
    </w:p>
    <w:p w14:paraId="1EB7D6C6" w14:textId="77777777" w:rsidR="00052C4E" w:rsidRPr="00744A6F" w:rsidRDefault="00052C4E" w:rsidP="00052C4E">
      <w:pPr>
        <w:spacing w:line="240" w:lineRule="auto"/>
        <w:ind w:left="855" w:hanging="285"/>
        <w:rPr>
          <w:rFonts w:ascii="Times New Roman" w:hAnsi="Times New Roman"/>
          <w:sz w:val="24"/>
          <w:szCs w:val="24"/>
        </w:rPr>
      </w:pPr>
      <w:r w:rsidRPr="00744A6F">
        <w:rPr>
          <w:rFonts w:ascii="Times New Roman" w:hAnsi="Times New Roman"/>
          <w:sz w:val="24"/>
          <w:szCs w:val="24"/>
        </w:rPr>
        <w:t>C. Eclectic – nlo ọna “ẹri to dara julọ” ati lilo nipasẹ awọn itumọ lati ASV 28</w:t>
      </w:r>
    </w:p>
    <w:p w14:paraId="0DB735B0" w14:textId="77777777" w:rsidR="00052C4E" w:rsidRPr="00744A6F" w:rsidRDefault="00052C4E" w:rsidP="00052C4E">
      <w:pPr>
        <w:pStyle w:val="NormalWeb"/>
        <w:ind w:left="360"/>
        <w:jc w:val="both"/>
      </w:pPr>
      <w:r w:rsidRPr="00744A6F">
        <w:t>“Ní ọdún 1841, wọ́n tẹ Májẹ̀mú Tuntun Hexapla Gẹ̀ẹ́sì jáde. Ohun èlò ìfiwéra tá a fi ń fi ọ̀rọ̀ wérọ̀ yìí fi hàn nínú àwọn òpó tó jọra: The 1380 Wycliffe, 1534 Tyndale, 1539 Great, 1557 Geneva, 1582 Rheims, àti 1611 Ọba James ti gbogbo Májẹ̀mú Tuntun ló wà níbẹ̀, èyí tó ga jù lọ ní ojú ìwé 9 ti Gíríìkì ní ọ̀rúndún kìíní. Ìwé Májẹ̀mú Tuntun Gíríìkì mẹ́ta tí ó dára gan-an ni: Tregelles’, Tischendorf’s, àti Wescott àti Hort’s ni a mú sunwọ̀n sí i láti inú Textus Receptus tí a lò nínú àwọn ìtumọ̀ èdè Gẹ̀ẹ́sì ṣáájú ìgbà yẹn, ohun púpọ̀ ni a ti kọ́ nípa ìtumọ̀ onírúurú ọ̀rọ̀ Hébérù àti àwọn ọ̀rọ̀ Gíríìkì.” 29</w:t>
      </w:r>
    </w:p>
    <w:p w14:paraId="4893468D" w14:textId="77777777" w:rsidR="00052C4E" w:rsidRPr="00744A6F" w:rsidRDefault="00052C4E" w:rsidP="00052C4E">
      <w:pPr>
        <w:pStyle w:val="NormalWeb"/>
        <w:ind w:left="360"/>
      </w:pPr>
      <w:r w:rsidRPr="00744A6F">
        <w:t>Loni United Bible Society UBS 4th Ed. ati Nestle ká 27th Ed. jẹ́ ọ̀rọ̀ Gíríìkì ní gbogbogbòò fún títúmọ̀.</w:t>
      </w:r>
    </w:p>
    <w:p w14:paraId="5506701B" w14:textId="77777777" w:rsidR="00052C4E" w:rsidRPr="00744A6F" w:rsidRDefault="00052C4E" w:rsidP="00052C4E">
      <w:pPr>
        <w:spacing w:after="0" w:line="240" w:lineRule="auto"/>
        <w:rPr>
          <w:rStyle w:val="sensecontent"/>
          <w:rFonts w:ascii="Times New Roman" w:hAnsi="Times New Roman"/>
          <w:sz w:val="24"/>
          <w:szCs w:val="24"/>
        </w:rPr>
      </w:pPr>
      <w:r w:rsidRPr="00744A6F">
        <w:rPr>
          <w:rFonts w:ascii="Times New Roman" w:hAnsi="Times New Roman"/>
          <w:b/>
          <w:sz w:val="24"/>
          <w:szCs w:val="24"/>
        </w:rPr>
        <w:t>3. Ṣeto Awọn ofin</w:t>
      </w:r>
      <w:r w:rsidRPr="00744A6F">
        <w:rPr>
          <w:rStyle w:val="sensecontent"/>
          <w:rFonts w:ascii="Times New Roman" w:hAnsi="Times New Roman"/>
          <w:sz w:val="24"/>
          <w:szCs w:val="24"/>
        </w:rPr>
        <w:t>lati pinnu iru awọn iwe tabi awọn iwe yẹ ki o wa pẹlu ati/tabi awọn eyi</w:t>
      </w:r>
      <w:r w:rsidRPr="00744A6F">
        <w:rPr>
          <w:rFonts w:ascii="Times New Roman" w:hAnsi="Times New Roman"/>
          <w:sz w:val="24"/>
          <w:szCs w:val="24"/>
        </w:rPr>
        <w:t>gbọdọ wa ni rara.</w:t>
      </w:r>
    </w:p>
    <w:p w14:paraId="73079053" w14:textId="77777777" w:rsidR="00052C4E" w:rsidRPr="00744A6F" w:rsidRDefault="00052C4E" w:rsidP="00052C4E">
      <w:pPr>
        <w:numPr>
          <w:ilvl w:val="0"/>
          <w:numId w:val="4"/>
        </w:numPr>
        <w:spacing w:after="0" w:line="240" w:lineRule="auto"/>
        <w:rPr>
          <w:rFonts w:ascii="Times New Roman" w:hAnsi="Times New Roman"/>
          <w:sz w:val="24"/>
          <w:szCs w:val="24"/>
        </w:rPr>
      </w:pPr>
      <w:r w:rsidRPr="00744A6F">
        <w:rPr>
          <w:rFonts w:ascii="Times New Roman" w:hAnsi="Times New Roman"/>
          <w:sz w:val="24"/>
          <w:szCs w:val="24"/>
        </w:rPr>
        <w:t>Kikọ naa gbọdọ sọ pe o jẹ ọrọ Ọlọrun boya ni gbangba tabi ni gbangba.</w:t>
      </w:r>
    </w:p>
    <w:p w14:paraId="0438BC2A" w14:textId="77777777" w:rsidR="00052C4E" w:rsidRPr="00744A6F" w:rsidRDefault="00052C4E" w:rsidP="00052C4E">
      <w:pPr>
        <w:pStyle w:val="NormalWeb"/>
        <w:numPr>
          <w:ilvl w:val="0"/>
          <w:numId w:val="4"/>
        </w:numPr>
        <w:rPr>
          <w:rStyle w:val="sensecontent"/>
        </w:rPr>
      </w:pPr>
      <w:r w:rsidRPr="00744A6F">
        <w:t xml:space="preserve">Ṣé àwọn tí wọ́n ti jẹ́rìí sí gẹ́gẹ́ bí aṣojú Ọlọ́run fún ète ìṣípayá ló kọ ọ́?  </w:t>
      </w:r>
    </w:p>
    <w:p w14:paraId="0F973C0D" w14:textId="77777777" w:rsidR="00052C4E" w:rsidRPr="00744A6F" w:rsidRDefault="00052C4E" w:rsidP="00052C4E">
      <w:pPr>
        <w:pStyle w:val="NormalWeb"/>
        <w:numPr>
          <w:ilvl w:val="0"/>
          <w:numId w:val="4"/>
        </w:numPr>
      </w:pPr>
      <w:r w:rsidRPr="00744A6F">
        <w:t>Ṣe o jẹ ojulowo ati pe ko tako awọn iwe ododo ti a mọ bi?</w:t>
      </w:r>
    </w:p>
    <w:p w14:paraId="37E77951" w14:textId="77777777" w:rsidR="00052C4E" w:rsidRPr="00744A6F" w:rsidRDefault="00052C4E" w:rsidP="00052C4E">
      <w:pPr>
        <w:pStyle w:val="NormalWeb"/>
        <w:numPr>
          <w:ilvl w:val="0"/>
          <w:numId w:val="4"/>
        </w:numPr>
      </w:pPr>
      <w:r w:rsidRPr="00744A6F">
        <w:t xml:space="preserve">Njẹ o ti gba (ie, gbigba, kika, ati lilo) nipasẹ awọn eniyan Ọlọrun (Israẹli ni atijọ, ijo ninu Tuntun) lẹsẹkẹsẹ lẹhin akojọpọ bi?  </w:t>
      </w:r>
    </w:p>
    <w:p w14:paraId="4625F3EA" w14:textId="77777777" w:rsidR="00052C4E" w:rsidRPr="00744A6F" w:rsidRDefault="00052C4E" w:rsidP="00052C4E">
      <w:pPr>
        <w:pStyle w:val="NormalWeb"/>
        <w:numPr>
          <w:ilvl w:val="0"/>
          <w:numId w:val="4"/>
        </w:numPr>
      </w:pPr>
      <w:r w:rsidRPr="00744A6F">
        <w:t>Ṣé òǹkọ̀wé aláṣẹ ló kọ ọ́, òkúta ìpilẹ̀ṣẹ̀ ṣọ́ọ̀ṣì tàbí ẹni tó fojú rí àwọn ìṣẹ̀lẹ̀ náà?</w:t>
      </w:r>
    </w:p>
    <w:p w14:paraId="390B2988" w14:textId="77777777" w:rsidR="00052C4E" w:rsidRPr="00744A6F" w:rsidRDefault="00052C4E" w:rsidP="00052C4E">
      <w:pPr>
        <w:pStyle w:val="NormalWeb"/>
        <w:numPr>
          <w:ilvl w:val="0"/>
          <w:numId w:val="4"/>
        </w:numPr>
      </w:pPr>
      <w:r w:rsidRPr="00744A6F">
        <w:t>Njẹ awọn eniyan ti o mọ awọn iṣẹlẹ ti a fi ẹsun naa ni aye lati ṣe idanwo wọn? Lati jẹ idanwo, wọn gbọdọ ti waye laarin igbesi aye awọn ti n ṣe idajọ ododo wọn. 30</w:t>
      </w:r>
    </w:p>
    <w:p w14:paraId="7C4511DB" w14:textId="77777777" w:rsidR="00052C4E" w:rsidRPr="00744A6F" w:rsidRDefault="00052C4E" w:rsidP="00052C4E">
      <w:pPr>
        <w:spacing w:after="0" w:line="240" w:lineRule="auto"/>
        <w:ind w:left="180"/>
        <w:jc w:val="both"/>
        <w:rPr>
          <w:rFonts w:ascii="Times New Roman" w:hAnsi="Times New Roman"/>
          <w:sz w:val="24"/>
          <w:szCs w:val="24"/>
        </w:rPr>
      </w:pPr>
      <w:r w:rsidRPr="00744A6F">
        <w:rPr>
          <w:rFonts w:ascii="Times New Roman" w:hAnsi="Times New Roman"/>
          <w:sz w:val="24"/>
          <w:szCs w:val="24"/>
        </w:rPr>
        <w:t>Awọn apẹẹrẹ ti a ṣe akojọ si isalẹ ni a yọkuro ninu ọpọlọpọ awọn Bibeli ṣugbọn ọpọlọpọ diẹ sii wa. 31Awọn wọnyi le ṣe akopọ bi:</w:t>
      </w:r>
    </w:p>
    <w:p w14:paraId="00CAFB65" w14:textId="77777777" w:rsidR="00052C4E" w:rsidRPr="00744A6F" w:rsidRDefault="00052C4E" w:rsidP="00052C4E">
      <w:pPr>
        <w:numPr>
          <w:ilvl w:val="0"/>
          <w:numId w:val="12"/>
        </w:num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kọ ju pẹ</w:t>
      </w:r>
    </w:p>
    <w:p w14:paraId="061AF67C" w14:textId="77777777" w:rsidR="00052C4E" w:rsidRPr="00744A6F" w:rsidRDefault="00052C4E" w:rsidP="00052C4E">
      <w:pPr>
        <w:numPr>
          <w:ilvl w:val="0"/>
          <w:numId w:val="12"/>
        </w:num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ko kọ nipasẹ ohun aposteli tabi sunmọ ẹlẹgbẹ</w:t>
      </w:r>
    </w:p>
    <w:p w14:paraId="536EADA4" w14:textId="77777777" w:rsidR="00052C4E" w:rsidRPr="00744A6F" w:rsidRDefault="00052C4E" w:rsidP="00052C4E">
      <w:pPr>
        <w:numPr>
          <w:ilvl w:val="0"/>
          <w:numId w:val="12"/>
        </w:num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tako awọn iwe ododo ti a mọ (heretical).</w:t>
      </w:r>
    </w:p>
    <w:p w14:paraId="58085390" w14:textId="77777777" w:rsidR="00052C4E" w:rsidRPr="00744A6F" w:rsidRDefault="00052C4E" w:rsidP="00052C4E">
      <w:pPr>
        <w:spacing w:after="0" w:line="240" w:lineRule="auto"/>
        <w:ind w:right="360"/>
        <w:jc w:val="both"/>
        <w:rPr>
          <w:rFonts w:ascii="Times New Roman" w:eastAsia="Times New Roman" w:hAnsi="Times New Roman"/>
          <w:sz w:val="24"/>
          <w:szCs w:val="24"/>
          <w:u w:val="single"/>
        </w:rPr>
      </w:pPr>
    </w:p>
    <w:p w14:paraId="527A93E0" w14:textId="77777777" w:rsidR="00052C4E" w:rsidRPr="00744A6F" w:rsidRDefault="00052C4E" w:rsidP="00052C4E">
      <w:pPr>
        <w:spacing w:after="0" w:line="240" w:lineRule="auto"/>
        <w:ind w:left="270" w:right="360"/>
        <w:jc w:val="both"/>
        <w:rPr>
          <w:rFonts w:ascii="Times New Roman" w:eastAsia="Times New Roman" w:hAnsi="Times New Roman"/>
          <w:sz w:val="24"/>
          <w:szCs w:val="24"/>
          <w:u w:val="single"/>
        </w:rPr>
      </w:pPr>
      <w:r w:rsidRPr="00744A6F">
        <w:rPr>
          <w:rFonts w:ascii="Times New Roman" w:eastAsia="Times New Roman" w:hAnsi="Times New Roman"/>
          <w:sz w:val="24"/>
          <w:szCs w:val="24"/>
          <w:u w:val="single"/>
        </w:rPr>
        <w:t>Apocrypha naa</w:t>
      </w:r>
      <w:r w:rsidRPr="00744A6F">
        <w:rPr>
          <w:rFonts w:ascii="Times New Roman" w:eastAsia="Times New Roman" w:hAnsi="Times New Roman"/>
          <w:sz w:val="24"/>
          <w:szCs w:val="24"/>
        </w:rPr>
        <w:t>láti inú àwọn ìwé àfọwọ́kọ ti Septuagint Gíríìkì tí kò sí ìtumọ̀ èdè Hébérù kankan fún. 32</w:t>
      </w:r>
    </w:p>
    <w:p w14:paraId="4387ED0A" w14:textId="77777777" w:rsidR="00052C4E" w:rsidRPr="00744A6F" w:rsidRDefault="00052C4E" w:rsidP="00052C4E">
      <w:pPr>
        <w:spacing w:after="0" w:line="240" w:lineRule="auto"/>
        <w:ind w:left="270" w:right="360"/>
        <w:jc w:val="both"/>
        <w:rPr>
          <w:rFonts w:ascii="Times New Roman" w:eastAsia="Times New Roman" w:hAnsi="Times New Roman"/>
          <w:sz w:val="24"/>
          <w:szCs w:val="24"/>
        </w:rPr>
      </w:pPr>
    </w:p>
    <w:p w14:paraId="509D6B5A"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Lẹta ti Clement I</w:t>
      </w:r>
      <w:r w:rsidRPr="00744A6F">
        <w:rPr>
          <w:rFonts w:ascii="Times New Roman" w:eastAsia="Times New Roman" w:hAnsi="Times New Roman"/>
          <w:sz w:val="24"/>
          <w:szCs w:val="24"/>
        </w:rPr>
        <w:t>ti a ti kọ nipa AD 95-6 ni awọn orukọ ti awọn ijo ti Rome ati awọn ti a to wa ninu awọn tete Canonical awọn akojọ. Clement I ni iwe afọwọkọ Kristiẹni ti atijọ julọ ti KO si ninu iwe-kikọ. Lẹ́tà náà ti di apá kan àwùjọ àwọn ìwé àfọwọ́kọ kan tí a ń pè ní “Àwọn Bàbá Àpọ́sítélì,” ẹgbẹ́ àwọn ìwé àfọwọ́kọ kan tí a kọ nígbà tí àwọn àpọ́sítélì àti àwọn ẹlẹ́rìí mìíràn tí wọ́n fojú rí ìgbésí ayé Jésù Kristi ṣì wà láàyè.</w:t>
      </w:r>
    </w:p>
    <w:p w14:paraId="422C49EA"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Didache naa:</w:t>
      </w:r>
      <w:r w:rsidRPr="00744A6F">
        <w:rPr>
          <w:rFonts w:ascii="Times New Roman" w:eastAsia="Times New Roman" w:hAnsi="Times New Roman"/>
          <w:sz w:val="24"/>
          <w:szCs w:val="24"/>
        </w:rPr>
        <w:t xml:space="preserve">Ẹkọ Oluwa Nipasẹ Awọn Aposteli Mejila si Awọn Orilẹ-ede. Didache jẹ iwe afọwọkọ ti ẹkọ ti iwa ati iṣe ile ijọsin ti a mọ fun iṣẹ eucharist rẹ eyiti ko lo ede irubọ. Didache ti “padanu” fun ọpọlọpọ awọn ọgọrun ọdun titi ti o fi tun ṣe awari ni ọdun 1875 ni Monastery Jerusalemu ti Sepulcher Mimọ ni Constantinople. Bíi ti Clement Kìíní, Didache jẹ́ ara ẹgbẹ́ àwọn ìwé àfọwọ́kọ kan tí wọ́n ń pè ní “Àwọn Bàbá Àpọ́sítélì,” àwọn ìwé tí ó dàgbà jù lọ nínú àwùjọ ńlá kan tí a ń pè </w:t>
      </w:r>
      <w:proofErr w:type="spellStart"/>
      <w:r w:rsidRPr="00744A6F">
        <w:rPr>
          <w:rFonts w:ascii="Times New Roman" w:eastAsia="Times New Roman" w:hAnsi="Times New Roman"/>
          <w:sz w:val="24"/>
          <w:szCs w:val="24"/>
        </w:rPr>
        <w:t>ní</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Àwọn</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Bàbá</w:t>
      </w:r>
      <w:proofErr w:type="spellEnd"/>
      <w:r w:rsidRPr="00744A6F">
        <w:rPr>
          <w:rFonts w:ascii="Times New Roman" w:eastAsia="Times New Roman" w:hAnsi="Times New Roman"/>
          <w:sz w:val="24"/>
          <w:szCs w:val="24"/>
        </w:rPr>
        <w:t xml:space="preserve"> Ìjọ.”</w:t>
      </w:r>
    </w:p>
    <w:p w14:paraId="381C7744"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Apology akọkọ nipasẹ Justin Martyr:</w:t>
      </w:r>
      <w:r w:rsidRPr="00744A6F">
        <w:rPr>
          <w:rFonts w:ascii="Times New Roman" w:eastAsia="Times New Roman" w:hAnsi="Times New Roman"/>
          <w:sz w:val="24"/>
          <w:szCs w:val="24"/>
        </w:rPr>
        <w:t>Justin Martyr jẹ ọkan ninu awọn olokiki Onigbagbọ aforiji (olugbeja ti igbagbọ). Wọ́n bí i ní nǹkan bí 100 Sànmánì Tiwa ní Ṣékémù, ní Samáríà. O ti yipada si Kristiẹniti nipa 130. Awọn iṣẹ Justin ti wa ni bayi apakan ti ẹgbẹ kan ti awọn iwe afọwọkọ ti a npe ni "Awọn Baba Ijo." Àforíjì àkọ́kọ́ rẹ̀ ń wá ọ̀nà láti já àwọn Kristẹni lẹ́yìn nínú onírúurú ẹ̀sùn tí wọ́n fi kàn wọ́n àti láti dá ẹ̀sìn Kristẹni láre.</w:t>
      </w:r>
    </w:p>
    <w:p w14:paraId="37183CB4" w14:textId="77777777" w:rsidR="00052C4E" w:rsidRPr="00744A6F" w:rsidRDefault="00052C4E" w:rsidP="00052C4E">
      <w:pPr>
        <w:spacing w:line="240" w:lineRule="auto"/>
        <w:ind w:left="270" w:right="360"/>
        <w:jc w:val="both"/>
        <w:rPr>
          <w:rFonts w:ascii="Times New Roman" w:eastAsia="Times New Roman" w:hAnsi="Times New Roman"/>
          <w:sz w:val="24"/>
          <w:szCs w:val="24"/>
        </w:rPr>
      </w:pPr>
      <w:r w:rsidRPr="00744A6F">
        <w:rPr>
          <w:rFonts w:ascii="Times New Roman" w:eastAsia="Times New Roman" w:hAnsi="Times New Roman"/>
          <w:sz w:val="24"/>
          <w:szCs w:val="24"/>
          <w:u w:val="single"/>
        </w:rPr>
        <w:t>Ihinrere ti Thomas</w:t>
      </w:r>
      <w:r w:rsidRPr="00744A6F">
        <w:rPr>
          <w:rFonts w:ascii="Times New Roman" w:eastAsia="Times New Roman" w:hAnsi="Times New Roman"/>
          <w:sz w:val="24"/>
          <w:szCs w:val="24"/>
        </w:rPr>
        <w:t>jẹ apẹẹrẹ ti iwe kan ti o pilẹṣẹ lati ẹgbẹ kan ti a pe ni alaigbagbọ. O jẹ iwe Gnostic kan. Nínú gbogbo àwọn ìwé àfọwọ́kọ Gnostic Kristẹni tí ó wà lára ​​àwọn tí a ṣàwárí ní Nag Hammadi, Íjíbítì ní 1945, Ìhìn Rere Thomas ní ìfararora jù lọ pẹ̀lú àwọn ìwé àfọwọ́kọ. Ó jẹ́ àkójọpọ̀ àwọn àsọjáde 114 (logia) Jésù, ọ̀pọ̀ rẹ̀ dà bí èyí tí ó wà nínú Bíbélì àti àwọn mìíràn tí àwọn ọ̀mọ̀wé kà sí ojúlówó àsọjáde Kristi. Ó ṣeé ṣe kí wọ́n kọ Thomas ní Síríà ní nǹkan bí ọdún 140 Sànmánì Kristẹni (Sànmánì Kristẹni tàbí Sànmánì Tiwa).</w:t>
      </w:r>
    </w:p>
    <w:p w14:paraId="37DD866E" w14:textId="77777777" w:rsidR="00052C4E" w:rsidRPr="008B5191" w:rsidRDefault="00052C4E" w:rsidP="00052C4E">
      <w:pPr>
        <w:spacing w:line="240" w:lineRule="auto"/>
        <w:ind w:left="270" w:right="360"/>
        <w:jc w:val="both"/>
        <w:rPr>
          <w:rFonts w:ascii="Times New Roman" w:eastAsia="Times New Roman" w:hAnsi="Times New Roman"/>
          <w:sz w:val="24"/>
          <w:szCs w:val="24"/>
          <w:lang w:val="es-ES_tradnl"/>
        </w:rPr>
      </w:pPr>
      <w:r w:rsidRPr="00744A6F">
        <w:rPr>
          <w:rFonts w:ascii="Times New Roman" w:eastAsia="Times New Roman" w:hAnsi="Times New Roman"/>
          <w:sz w:val="24"/>
          <w:szCs w:val="24"/>
          <w:u w:val="single"/>
        </w:rPr>
        <w:t>Ìhìn Rere Ìkókó ti Thomas</w:t>
      </w:r>
      <w:r w:rsidRPr="00744A6F">
        <w:rPr>
          <w:rFonts w:ascii="Times New Roman" w:eastAsia="Times New Roman" w:hAnsi="Times New Roman"/>
          <w:sz w:val="24"/>
          <w:szCs w:val="24"/>
        </w:rPr>
        <w:t xml:space="preserve">bẹ̀rẹ̀ pẹ̀lú ìtàn kan nípa Jésù tó jẹ́ ọmọ ọdún márùn-ún tó fi ẹrẹ̀ ṣe ológoṣẹ́ méjìlá. </w:t>
      </w:r>
      <w:r w:rsidRPr="008B5191">
        <w:rPr>
          <w:rFonts w:ascii="Times New Roman" w:eastAsia="Times New Roman" w:hAnsi="Times New Roman"/>
          <w:sz w:val="24"/>
          <w:szCs w:val="24"/>
          <w:lang w:val="es-ES_tradnl"/>
        </w:rPr>
        <w:t>Ó pàtẹ́wọ́; won wa si aye won si fo kuro. Itan ti o wuyi ṣugbọn ninu itan ti o tẹle, ọmọde Jesu bu ọmọkunrin kan o si mu ki o rọ. Lẹ́yìn náà, inú bí Jésù nígbà tí ọmọdékùnrin mìíràn kọlu èjìká rẹ̀ tó sì gbá a pa! Ihinrere yii, eyiti o le ti dagba bi ọrundun keji, jẹ iwe ti o yatọ si Ihinrere Gnostic ti Thomas.</w:t>
      </w:r>
    </w:p>
    <w:p w14:paraId="487AF6E9" w14:textId="77777777" w:rsidR="00052C4E" w:rsidRPr="008B5191" w:rsidRDefault="00052C4E" w:rsidP="00052C4E">
      <w:pPr>
        <w:spacing w:line="240" w:lineRule="auto"/>
        <w:ind w:left="270" w:right="360"/>
        <w:jc w:val="both"/>
        <w:rPr>
          <w:rFonts w:ascii="Times New Roman" w:eastAsia="Times New Roman" w:hAnsi="Times New Roman"/>
          <w:sz w:val="24"/>
          <w:szCs w:val="24"/>
          <w:lang w:val="es-ES_tradnl"/>
        </w:rPr>
      </w:pPr>
      <w:r w:rsidRPr="008B5191">
        <w:rPr>
          <w:rFonts w:ascii="Times New Roman" w:eastAsia="Times New Roman" w:hAnsi="Times New Roman"/>
          <w:sz w:val="24"/>
          <w:szCs w:val="24"/>
          <w:u w:val="single"/>
          <w:lang w:val="es-ES_tradnl"/>
        </w:rPr>
        <w:t>Igbesi aye Adamu ati Efa:</w:t>
      </w:r>
      <w:r w:rsidRPr="008B5191">
        <w:rPr>
          <w:rFonts w:ascii="Times New Roman" w:eastAsia="Times New Roman" w:hAnsi="Times New Roman"/>
          <w:sz w:val="24"/>
          <w:szCs w:val="24"/>
          <w:lang w:val="es-ES_tradnl"/>
        </w:rPr>
        <w:t>Ìtàn ẹ̀kúnrẹ́rẹ́ ẹ̀kúnrẹ́rẹ́ nípa ìṣẹ̀dá ju ohun tí a rí nínú Jẹ́nẹ́sísì lọ, ìwé yìí ní àwọn áńgẹ́lì owú, ejò ẹlẹ́tàn, àti ìsọfúnni púpọ̀ sí i nípa ìṣubú Éfà láti inú ojúrere rẹ̀.</w:t>
      </w:r>
    </w:p>
    <w:p w14:paraId="305F3764" w14:textId="77777777" w:rsidR="00052C4E" w:rsidRPr="008B5191" w:rsidRDefault="00052C4E" w:rsidP="00052C4E">
      <w:pPr>
        <w:spacing w:line="240" w:lineRule="auto"/>
        <w:ind w:left="270" w:right="360"/>
        <w:jc w:val="both"/>
        <w:rPr>
          <w:rFonts w:ascii="Times New Roman" w:eastAsia="Times New Roman" w:hAnsi="Times New Roman"/>
          <w:sz w:val="24"/>
          <w:szCs w:val="24"/>
          <w:lang w:val="es-ES_tradnl"/>
        </w:rPr>
      </w:pPr>
      <w:r w:rsidRPr="008B5191">
        <w:rPr>
          <w:rFonts w:ascii="Times New Roman" w:eastAsia="Times New Roman" w:hAnsi="Times New Roman"/>
          <w:sz w:val="24"/>
          <w:szCs w:val="24"/>
          <w:u w:val="single"/>
          <w:lang w:val="es-ES_tradnl"/>
        </w:rPr>
        <w:t>Ìwé Jubili:</w:t>
      </w:r>
      <w:r w:rsidRPr="008B5191">
        <w:rPr>
          <w:rFonts w:ascii="Times New Roman" w:eastAsia="Times New Roman" w:hAnsi="Times New Roman"/>
          <w:sz w:val="24"/>
          <w:szCs w:val="24"/>
          <w:lang w:val="es-ES_tradnl"/>
        </w:rPr>
        <w:t>Ọ̀rọ̀ Hébérù tí kò ṣókùnkùn yìí jẹ́ ìdáhùn sí ìbéèrè kan tí ó ti ń bí àwọn Kristẹni nínú fún ọ̀pọ̀ ọ̀rúndún – bí Ádámù àti Éfà bá bí ọmọkùnrin nìkan, tí kò bá sí ẹ̀dá ènìyàn mìíràn, ta ló bí ẹ̀dá ènìyàn? Ẹsẹ Bíbélì yìí jẹ́ ká mọ̀ pé Ádámù àti Éfà bí ọmọ mẹ́sàn-án àti pé Awan àbúrò Kéènì di aya rẹ̀. Èrò náà pé ìran ènìyàn ni a bí nípa ìbátan ìbálòpọ̀ ìbá ti jẹ́ apilẹ̀ àdàkàdekè – àti àdàkàdekè.</w:t>
      </w:r>
    </w:p>
    <w:p w14:paraId="4FDCBCA3" w14:textId="77777777" w:rsidR="00052C4E" w:rsidRPr="008B5191" w:rsidRDefault="00052C4E" w:rsidP="00052C4E">
      <w:pPr>
        <w:spacing w:line="240" w:lineRule="auto"/>
        <w:ind w:left="270" w:right="360"/>
        <w:jc w:val="both"/>
        <w:rPr>
          <w:rFonts w:ascii="Times New Roman" w:eastAsia="Times New Roman" w:hAnsi="Times New Roman"/>
          <w:sz w:val="24"/>
          <w:szCs w:val="24"/>
          <w:lang w:val="es-ES_tradnl"/>
        </w:rPr>
      </w:pPr>
      <w:r w:rsidRPr="008B5191">
        <w:rPr>
          <w:rFonts w:ascii="Times New Roman" w:eastAsia="Times New Roman" w:hAnsi="Times New Roman"/>
          <w:sz w:val="24"/>
          <w:szCs w:val="24"/>
          <w:u w:val="single"/>
          <w:lang w:val="es-ES_tradnl"/>
        </w:rPr>
        <w:t>Iwe Enoku</w:t>
      </w:r>
      <w:r w:rsidRPr="008B5191">
        <w:rPr>
          <w:rFonts w:ascii="Times New Roman" w:eastAsia="Times New Roman" w:hAnsi="Times New Roman"/>
          <w:sz w:val="24"/>
          <w:szCs w:val="24"/>
          <w:lang w:val="es-ES_tradnl"/>
        </w:rPr>
        <w:t>: Iwe yi ka bi a igbalode-ọjọ igbese film, enikeji ti lọ silẹ angẹli, itajesile omiran, ohun aiye ti o ti di ile si ohun increasingly flawed eda eniyan ati a Ibawi idajọ lati wa ni jigbe tilẹ sẹ ibi kan ni julọ Western Bible; Àwọn Kristẹni ará Etiópíà ti lò ó fún ọ̀pọ̀ ọ̀rúndún. Àwọn apá tó pọ̀ jù nínú ìwé yìí wà lára ​​àwọn Àkájọ Ìwé Òkun Òkú.</w:t>
      </w:r>
    </w:p>
    <w:p w14:paraId="623D93BA" w14:textId="77777777" w:rsidR="00052C4E" w:rsidRPr="008B5191" w:rsidRDefault="00052C4E" w:rsidP="00052C4E">
      <w:pPr>
        <w:spacing w:line="240" w:lineRule="auto"/>
        <w:ind w:left="270" w:right="360"/>
        <w:jc w:val="both"/>
        <w:rPr>
          <w:rFonts w:ascii="Times New Roman" w:eastAsia="Times New Roman" w:hAnsi="Times New Roman"/>
          <w:sz w:val="24"/>
          <w:szCs w:val="24"/>
          <w:lang w:val="es-ES_tradnl"/>
        </w:rPr>
      </w:pPr>
      <w:r w:rsidRPr="008B5191">
        <w:rPr>
          <w:rFonts w:ascii="Times New Roman" w:eastAsia="Times New Roman" w:hAnsi="Times New Roman"/>
          <w:sz w:val="24"/>
          <w:szCs w:val="24"/>
          <w:u w:val="single"/>
          <w:lang w:val="es-ES_tradnl"/>
        </w:rPr>
        <w:lastRenderedPageBreak/>
        <w:t>Awọn Protovangelion ti James</w:t>
      </w:r>
      <w:r w:rsidRPr="008B5191">
        <w:rPr>
          <w:rFonts w:ascii="Times New Roman" w:eastAsia="Times New Roman" w:hAnsi="Times New Roman"/>
          <w:sz w:val="24"/>
          <w:szCs w:val="24"/>
          <w:lang w:val="es-ES_tradnl"/>
        </w:rPr>
        <w:t>: Ìwé yìí sọ kúlẹ̀kúlẹ̀ ìtàn ìgbésí ayé Màríà Wúńdíá, àwọn òbí rẹ̀, ìbí rẹ̀, àti ìgbà èwe rẹ̀, àwọn ìtàn tí a kò rí nínú àwọn ìwé Ìhìn Rere Májẹ̀mú Tuntun ṣùgbọ́n ọ̀pọ̀ àwọn Kristẹni ìjímìjí ló nífẹ̀ẹ́ sí.</w:t>
      </w:r>
    </w:p>
    <w:p w14:paraId="6F593097" w14:textId="77777777" w:rsidR="00052C4E" w:rsidRPr="008B5191" w:rsidRDefault="00052C4E" w:rsidP="00052C4E">
      <w:pPr>
        <w:spacing w:line="240" w:lineRule="auto"/>
        <w:ind w:left="270" w:right="360"/>
        <w:jc w:val="both"/>
        <w:rPr>
          <w:rFonts w:ascii="Times New Roman" w:eastAsia="Times New Roman" w:hAnsi="Times New Roman"/>
          <w:sz w:val="24"/>
          <w:szCs w:val="24"/>
          <w:lang w:val="es-ES_tradnl"/>
        </w:rPr>
      </w:pPr>
      <w:r w:rsidRPr="008B5191">
        <w:rPr>
          <w:rFonts w:ascii="Times New Roman" w:eastAsia="Times New Roman" w:hAnsi="Times New Roman"/>
          <w:sz w:val="24"/>
          <w:szCs w:val="24"/>
          <w:u w:val="single"/>
          <w:lang w:val="es-ES_tradnl"/>
        </w:rPr>
        <w:t>Ihinrere ti Maria:</w:t>
      </w:r>
      <w:r w:rsidRPr="008B5191">
        <w:rPr>
          <w:rFonts w:ascii="Times New Roman" w:eastAsia="Times New Roman" w:hAnsi="Times New Roman"/>
          <w:sz w:val="24"/>
          <w:szCs w:val="24"/>
          <w:lang w:val="es-ES_tradnl"/>
        </w:rPr>
        <w:t>Wefọ Gnostic ehe dohia dọ Malia Magdaleni sọgan ko yin apọsteli de, vlavo apọsteli nukundeji de, e ma yin galọtọ de gba. Lakoko ti awọn ọrọ kan ninu Bibeli dabi ẹni pe wọn kọ awọn obinrin ni ohun ni agbegbe awọn Kristiani, ọrọ-ọrọ yii ṣe iranlọwọ fa ariyanjiyan nipa ipa awọn obinrin ninu ijọ.</w:t>
      </w:r>
    </w:p>
    <w:p w14:paraId="4BAA11E2" w14:textId="77777777" w:rsidR="00052C4E" w:rsidRPr="008B5191" w:rsidRDefault="00052C4E" w:rsidP="00052C4E">
      <w:pPr>
        <w:spacing w:line="240" w:lineRule="auto"/>
        <w:ind w:left="270" w:right="360"/>
        <w:jc w:val="both"/>
        <w:rPr>
          <w:rFonts w:ascii="Times New Roman" w:eastAsia="Times New Roman" w:hAnsi="Times New Roman"/>
          <w:sz w:val="24"/>
          <w:szCs w:val="24"/>
          <w:lang w:val="es-ES_tradnl"/>
        </w:rPr>
      </w:pPr>
      <w:r w:rsidRPr="008B5191">
        <w:rPr>
          <w:rFonts w:ascii="Times New Roman" w:eastAsia="Times New Roman" w:hAnsi="Times New Roman"/>
          <w:sz w:val="24"/>
          <w:szCs w:val="24"/>
          <w:u w:val="single"/>
          <w:lang w:val="es-ES_tradnl"/>
        </w:rPr>
        <w:t>Ihinrere ti Nikodemu:</w:t>
      </w:r>
      <w:r w:rsidRPr="008B5191">
        <w:rPr>
          <w:rFonts w:ascii="Times New Roman" w:eastAsia="Times New Roman" w:hAnsi="Times New Roman"/>
          <w:sz w:val="24"/>
          <w:szCs w:val="24"/>
          <w:lang w:val="es-ES_tradnl"/>
        </w:rPr>
        <w:t>Eyi ni itan ti idanwo ati ipaniyan Jesu ati sọkalẹ rẹ si ọrun apadi. Gẹ́gẹ́ bí ìhìnrere yìí, Olùgbàlà fi agbára rẹ̀ hàn lórí Sátánì nípa títú àwọn baba ńlá bí Ádámù, Aísáyà, àti Ábúráhámù sílẹ̀ lọ́wọ́ ọ̀run àpáàdì.</w:t>
      </w:r>
    </w:p>
    <w:p w14:paraId="567CDCD9" w14:textId="77777777" w:rsidR="00052C4E" w:rsidRPr="008B5191" w:rsidRDefault="00052C4E" w:rsidP="00052C4E">
      <w:pPr>
        <w:spacing w:line="240" w:lineRule="auto"/>
        <w:ind w:left="270" w:right="360"/>
        <w:jc w:val="both"/>
        <w:rPr>
          <w:rFonts w:ascii="Times New Roman" w:eastAsia="Times New Roman" w:hAnsi="Times New Roman"/>
          <w:sz w:val="24"/>
          <w:szCs w:val="24"/>
          <w:lang w:val="es-ES_tradnl"/>
        </w:rPr>
      </w:pPr>
      <w:r w:rsidRPr="008B5191">
        <w:rPr>
          <w:rFonts w:ascii="Times New Roman" w:eastAsia="Times New Roman" w:hAnsi="Times New Roman"/>
          <w:sz w:val="24"/>
          <w:szCs w:val="24"/>
          <w:u w:val="single"/>
          <w:lang w:val="es-ES_tradnl"/>
        </w:rPr>
        <w:t>Apocalypse ti Peteru:</w:t>
      </w:r>
      <w:r w:rsidRPr="008B5191">
        <w:rPr>
          <w:rFonts w:ascii="Times New Roman" w:eastAsia="Times New Roman" w:hAnsi="Times New Roman"/>
          <w:sz w:val="24"/>
          <w:szCs w:val="24"/>
          <w:lang w:val="es-ES_tradnl"/>
        </w:rPr>
        <w:t>Àpókálípì Pétérù jẹ́ ká mọ̀ pé ọ̀nà àbáyọ wà fún àwọn aṣebi, ó sì túmọ̀ sí pé ìhalẹ̀ àpáàdì náà jẹ́ ọ̀nà kan fún Ọlọ́run láti dẹ́rù bà àwọn èèyàn láti gbé ìgbésí ayé ìwà rere, kí wọ́n sì dẹ́ṣẹ̀ díẹ̀.</w:t>
      </w:r>
    </w:p>
    <w:p w14:paraId="0F315131" w14:textId="77777777" w:rsidR="00052C4E" w:rsidRPr="008B5191" w:rsidRDefault="00052C4E" w:rsidP="00052C4E">
      <w:pPr>
        <w:spacing w:after="0" w:line="240" w:lineRule="auto"/>
        <w:ind w:left="342" w:hanging="342"/>
        <w:rPr>
          <w:rFonts w:ascii="Times New Roman" w:eastAsia="Times New Roman" w:hAnsi="Times New Roman"/>
          <w:sz w:val="24"/>
          <w:szCs w:val="24"/>
          <w:lang w:val="es-ES_tradnl"/>
        </w:rPr>
      </w:pPr>
      <w:r w:rsidRPr="008B5191">
        <w:rPr>
          <w:rFonts w:ascii="Times New Roman" w:eastAsia="Times New Roman" w:hAnsi="Times New Roman"/>
          <w:b/>
          <w:sz w:val="24"/>
          <w:szCs w:val="24"/>
          <w:lang w:val="es-ES_tradnl"/>
        </w:rPr>
        <w:t>4. Awọn imọran Itumọ</w:t>
      </w:r>
      <w:r w:rsidRPr="008B5191">
        <w:rPr>
          <w:rFonts w:ascii="Times New Roman" w:eastAsia="Times New Roman" w:hAnsi="Times New Roman"/>
          <w:sz w:val="24"/>
          <w:szCs w:val="24"/>
          <w:lang w:val="es-ES_tradnl"/>
        </w:rPr>
        <w:t xml:space="preserve">tabi awọn ọna ti a ro pe o yẹ julọ gbọdọ pinnu.  </w:t>
      </w:r>
      <w:bookmarkStart w:id="4" w:name="_ednref33"/>
      <w:bookmarkEnd w:id="4"/>
    </w:p>
    <w:p w14:paraId="72048EE7" w14:textId="77777777" w:rsidR="00052C4E" w:rsidRPr="008B5191" w:rsidRDefault="00052C4E" w:rsidP="00052C4E">
      <w:pPr>
        <w:spacing w:after="0" w:line="240" w:lineRule="auto"/>
        <w:ind w:left="720" w:hanging="360"/>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A. Gíga gan-an (Àwọn ìgbìyànjú láti dárí fọ́ọ̀mù gírámà náà mọ́, ìgbékalẹ̀ gbólóhùn àti ìlò ọ̀rọ̀ déédé). Ìtumọ̀ èdè tààràtà ti Ọ̀dọ́ àti àwọn Bíbélì Interlinear jẹ́ àpẹẹrẹ</w:t>
      </w:r>
    </w:p>
    <w:p w14:paraId="33EB2669" w14:textId="77777777" w:rsidR="00052C4E" w:rsidRPr="008B5191" w:rsidRDefault="00052C4E" w:rsidP="00052C4E">
      <w:pPr>
        <w:spacing w:after="0" w:line="240" w:lineRule="auto"/>
        <w:ind w:left="540" w:hanging="180"/>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B. Atunṣe gangan tabi deede deede – ọrọ fun ọrọ.</w:t>
      </w:r>
    </w:p>
    <w:p w14:paraId="5F2D5299" w14:textId="77777777" w:rsidR="00052C4E" w:rsidRPr="008B5191" w:rsidRDefault="00052C4E" w:rsidP="00052C4E">
      <w:pPr>
        <w:spacing w:after="0" w:line="240" w:lineRule="auto"/>
        <w:ind w:left="720" w:hanging="360"/>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C. Yiyipo Equivalence – ero fun ero. Idogba Iyiyi ni imọ-ọrọ diẹ sii ati asọye ti o ni nkan ṣe pẹlu ilana yii ti o ṣe idasi diẹ ninu atako wuwo ṣugbọn ni gbogbogbo rọrun pupọ lati ka.</w:t>
      </w:r>
    </w:p>
    <w:p w14:paraId="68C6AA38" w14:textId="77777777" w:rsidR="00052C4E" w:rsidRPr="008B5191" w:rsidRDefault="00052C4E" w:rsidP="00052C4E">
      <w:pPr>
        <w:spacing w:after="0" w:line="240" w:lineRule="auto"/>
        <w:ind w:left="720" w:hanging="360"/>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D. Unduly Free (èro awọn onitumọ nipa paraphrasing bi itumo pẹlu kekere tabi ko si ero lati dagba).</w:t>
      </w:r>
    </w:p>
    <w:p w14:paraId="287D231A" w14:textId="77777777" w:rsidR="00052C4E" w:rsidRPr="008B5191" w:rsidRDefault="00052C4E" w:rsidP="00052C4E">
      <w:pPr>
        <w:spacing w:after="0" w:line="240" w:lineRule="auto"/>
        <w:ind w:left="540" w:hanging="180"/>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E. Linguistic tabi itumọ deede deede ti o sunmọ</w:t>
      </w:r>
    </w:p>
    <w:p w14:paraId="63B8607A" w14:textId="77777777" w:rsidR="00052C4E" w:rsidRPr="008B5191" w:rsidRDefault="00052C4E" w:rsidP="00052C4E">
      <w:pPr>
        <w:spacing w:after="0" w:line="240" w:lineRule="auto"/>
        <w:ind w:left="540" w:hanging="180"/>
        <w:rPr>
          <w:rFonts w:ascii="Times New Roman" w:eastAsia="Times New Roman" w:hAnsi="Times New Roman"/>
          <w:sz w:val="24"/>
          <w:szCs w:val="24"/>
          <w:lang w:val="es-ES_tradnl"/>
        </w:rPr>
      </w:pPr>
    </w:p>
    <w:p w14:paraId="335A25D4" w14:textId="77777777" w:rsidR="00052C4E" w:rsidRPr="008B5191" w:rsidRDefault="00052C4E" w:rsidP="00052C4E">
      <w:pPr>
        <w:spacing w:after="0" w:line="240" w:lineRule="auto"/>
        <w:ind w:right="360"/>
        <w:jc w:val="both"/>
        <w:rPr>
          <w:rFonts w:ascii="Times New Roman" w:eastAsia="Times New Roman" w:hAnsi="Times New Roman"/>
          <w:sz w:val="24"/>
          <w:szCs w:val="24"/>
          <w:lang w:val="es-ES_tradnl"/>
        </w:rPr>
      </w:pPr>
      <w:r w:rsidRPr="008B5191">
        <w:rPr>
          <w:rFonts w:ascii="Times New Roman" w:eastAsia="Times New Roman" w:hAnsi="Times New Roman"/>
          <w:b/>
          <w:sz w:val="24"/>
          <w:szCs w:val="24"/>
          <w:lang w:val="es-ES_tradnl"/>
        </w:rPr>
        <w:t>5. Afọwọkọ Text Ìdílé ati Text Iru lati Lo</w:t>
      </w:r>
      <w:r w:rsidRPr="008B5191">
        <w:rPr>
          <w:rFonts w:ascii="Times New Roman" w:eastAsia="Times New Roman" w:hAnsi="Times New Roman"/>
          <w:sz w:val="24"/>
          <w:szCs w:val="24"/>
          <w:lang w:val="es-ES_tradnl"/>
        </w:rPr>
        <w:t>. Iwe afọwọkọ wo ni o yẹ ki o lo awọn iwe afọwọkọ ti o ti dagba julọ; apere, awon ni ayika 350 AD tabi awọn julọ wa idaako sugbon dated Elo nigbamii?</w:t>
      </w:r>
    </w:p>
    <w:p w14:paraId="2469F302" w14:textId="77777777" w:rsidR="00052C4E" w:rsidRPr="008B5191" w:rsidRDefault="00052C4E" w:rsidP="00052C4E">
      <w:pPr>
        <w:spacing w:after="0" w:line="240" w:lineRule="auto"/>
        <w:ind w:right="360"/>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br/>
      </w:r>
      <w:r w:rsidRPr="008B5191">
        <w:rPr>
          <w:rFonts w:ascii="Times New Roman" w:eastAsia="Times New Roman" w:hAnsi="Times New Roman"/>
          <w:b/>
          <w:sz w:val="24"/>
          <w:szCs w:val="24"/>
          <w:lang w:val="es-ES_tradnl"/>
        </w:rPr>
        <w:t>6. Jẹ Otitọ si Awọn Ọrọ atilẹba ati Awọn itumọ</w:t>
      </w:r>
      <w:r w:rsidRPr="008B5191">
        <w:rPr>
          <w:rFonts w:ascii="Times New Roman" w:eastAsia="Times New Roman" w:hAnsi="Times New Roman"/>
          <w:sz w:val="24"/>
          <w:szCs w:val="24"/>
          <w:lang w:val="es-ES_tradnl"/>
        </w:rPr>
        <w:t>. Ọ̀pọ̀lọpọ̀ àwọn ọ̀rọ̀ ní èdè tí ń gbani ní oríṣiríṣi ìtumọ̀ gẹ́gẹ́ bí èdè tí a ń gbé lọ. Nítorí náà, a gbọ́dọ̀ ronú jinlẹ̀ gan-an láti pinnu ọ̀rọ̀ tó bá a mu jù lọ nínú èdè tí wọ́n ń lò láti fi ṣàlàyé ìpilẹ̀ṣẹ̀. Apeere ti ọkan ninu awọn itumọ ti iṣaaju ati lọwọlọwọ ni ọrọ Giriki baptizo ti o tumọ si ribọ, wọ tabi wọ inu omi (sinkú). Ṣe o yẹ ki o tumọ bi immerse, tú tabi wọn bi? To whẹho ehe mẹ, lẹdogbedevomẹ-basitọ lẹ joawuna kọgbidinamẹ tonudidọ tọn lẹ gbọn lilẹdogbedevomẹ dali, ṣigba yé wleawuna hogbe yọyọ de, bo yí baptẹm, gbọn lilẹdogbedevomẹ hogbe Glẹki tọn lọ lilẹ́ dali. Eyi gba ọrọ tuntun laaye lati ni awọn iṣe lọwọlọwọ ni itumọ rẹ. Nítorí náà, ìdààmú àti ìṣèlú borí ìdúróṣinṣin.</w:t>
      </w:r>
    </w:p>
    <w:p w14:paraId="0F9C6806" w14:textId="77777777" w:rsidR="00052C4E" w:rsidRPr="008B5191" w:rsidRDefault="00052C4E" w:rsidP="00052C4E">
      <w:pPr>
        <w:spacing w:after="0" w:line="240" w:lineRule="auto"/>
        <w:ind w:right="360"/>
        <w:jc w:val="both"/>
        <w:rPr>
          <w:rFonts w:ascii="Times New Roman" w:eastAsia="Times New Roman" w:hAnsi="Times New Roman"/>
          <w:sz w:val="24"/>
          <w:szCs w:val="24"/>
          <w:lang w:val="es-ES_tradnl"/>
        </w:rPr>
      </w:pPr>
    </w:p>
    <w:p w14:paraId="7E4F6EEA" w14:textId="77777777" w:rsidR="00052C4E" w:rsidRPr="008B5191" w:rsidRDefault="00052C4E" w:rsidP="00052C4E">
      <w:pPr>
        <w:spacing w:line="240" w:lineRule="auto"/>
        <w:ind w:right="360"/>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Awọn gbolohun ọrọ idiomatic le fa awọn iṣoro ti ko ba ni oye, fun apẹẹrẹ, gbolohun Gẹẹsi " fox in the hen house" ko ni nkan ṣe pẹlu awọn kọlọkọlọ tabi awọn ile adie ni itumọ rẹ. Èèyàn lè má tiẹ̀ mọ̀ pé irú àwọn ọ̀rọ̀ bẹ́ẹ̀ ni a ń lò nínú èdè tí wọ́n ń lò. Bákan náà, níwọ̀n bó ti jẹ́ pé kò sí àyè tàbí àmì ọ̀rọ̀ inú UNCAL tàbí àwọn ìwé àfọwọ́kọ tó ń gégùn-ún, ọ̀pọ̀ lẹ́tà bíi “godisnowhere” lè túmọ̀ sí “Ọlọ́run kò sí ibì kankan” tàbí “Ọlọ́run wà nísinsìnyí.” Awọn ayika-ọrọ gbọdọ pinnu eyi ti o tọ.</w:t>
      </w:r>
    </w:p>
    <w:p w14:paraId="485F04D0" w14:textId="77777777" w:rsidR="00052C4E" w:rsidRPr="008B5191" w:rsidRDefault="00052C4E" w:rsidP="00052C4E">
      <w:pPr>
        <w:spacing w:after="0" w:line="240" w:lineRule="auto"/>
        <w:jc w:val="center"/>
        <w:rPr>
          <w:rFonts w:ascii="Times New Roman" w:eastAsia="Times New Roman" w:hAnsi="Times New Roman"/>
          <w:b/>
          <w:bCs/>
          <w:sz w:val="24"/>
          <w:szCs w:val="24"/>
          <w:lang w:val="es-ES_tradnl"/>
        </w:rPr>
      </w:pPr>
      <w:r w:rsidRPr="008B5191">
        <w:rPr>
          <w:rFonts w:ascii="Times New Roman" w:eastAsia="Times New Roman" w:hAnsi="Times New Roman"/>
          <w:b/>
          <w:bCs/>
          <w:sz w:val="24"/>
          <w:szCs w:val="24"/>
          <w:lang w:val="es-ES_tradnl"/>
        </w:rPr>
        <w:t>Ọrọ fun Awọn iṣoro Itumọ Ọrọ</w:t>
      </w:r>
      <w:r w:rsidRPr="008B5191">
        <w:rPr>
          <w:rFonts w:ascii="Times New Roman" w:eastAsia="Times New Roman" w:hAnsi="Times New Roman"/>
          <w:bCs/>
          <w:sz w:val="24"/>
          <w:szCs w:val="24"/>
          <w:vertAlign w:val="superscript"/>
          <w:lang w:val="es-ES_tradnl"/>
        </w:rPr>
        <w:t>33</w:t>
      </w:r>
    </w:p>
    <w:p w14:paraId="00487882" w14:textId="77777777" w:rsidR="00052C4E" w:rsidRPr="008B5191" w:rsidRDefault="00052C4E" w:rsidP="00052C4E">
      <w:pPr>
        <w:spacing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lastRenderedPageBreak/>
        <w:br/>
        <w:t>Ọrọ fun itumọ ọrọ ko ṣee ṣe nitori awọn ede oriṣiriṣi ni awọn iṣesi ati awọn iṣesi oriṣiriṣi ti ko gbe sinu awọn ede miiran. Fún àpẹẹrẹ, 1 Kọ́ríńtì 16:8-9 sọ pé: “Ṣùgbọ́n èmi yóò dúró ní Éfésù títí di Pẹ́ńtíkọ́sì, nítorí ilẹ̀kùn ńlá fún iṣẹ́ gbígbéṣẹ́ ti ṣí sílẹ̀ fún mi, ọ̀pọ̀lọpọ̀ sì wà tí ń lòdì sí mi.” ( NIV ).</w:t>
      </w:r>
    </w:p>
    <w:p w14:paraId="7743B7A3" w14:textId="77777777" w:rsidR="00052C4E" w:rsidRPr="008B5191" w:rsidRDefault="00052C4E" w:rsidP="00052C4E">
      <w:pPr>
        <w:spacing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Ọrọ fun Ọrọ: Yoo tẹsiwaju ṣugbọn ni Efesu titi di Pentikọst. Ilekun fun mi ṣi nla ati munadoko ati awọn ọta ọpọlọpọ.</w:t>
      </w:r>
    </w:p>
    <w:p w14:paraId="7BE8F30E" w14:textId="77777777" w:rsidR="00052C4E" w:rsidRPr="008B5191" w:rsidRDefault="00052C4E" w:rsidP="00052C4E">
      <w:pPr>
        <w:spacing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Nigba miiran awọn itumọ ọrọ gangan kii yoo ni oye ni Gẹẹsi nitori awọn euphemisms Giriki tabi awọn afiwera. Ìṣe Àwọn Aposteli 17:18 BM - Àwọn ará Epikuréi ati àwọn ará Sitoiki kan bá a sọ̀rọ̀. Diẹ ninu awọn beere, "Kini aṣiwere aṣiwere yii (spermologos- olugbẹ irugbin, olofofo tabi olofofo) n gbiyanju lati sọ?" Awọn itumọ miiran sọ; "O dabi pe o n sọrọ nipa awọn oriṣa ajeji." Àwọn onímọ̀ ọgbọ́n orí sọ nǹkan wọ̀nyí torí pé Pọ́ọ̀lù ń sọ ìhìn rere nípa Jésù, ó sì ń sọ pé àwọn èèyàn máa jíǹde.</w:t>
      </w:r>
    </w:p>
    <w:p w14:paraId="32C15EA4"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1 Tẹsalóníkà 4:4 BMY - Kí olúkúlùkù yín kọ́ láti máa ṣàkóso ara rẹ̀ ní ọ̀nà mímọ́ àti ọlá. [skeuos, (ohun elo, ohun elo, awọn ohun elo ile, ohun elo ile) ktaomai (lati gba, gba, ti ara, gba, gba, pese, rira) en (nipa, lẹhin, lodi si, fere, ni, lapapọ, laarin, bi, ni, ṣaaju, laarin) hagiasmo (iwa mimọ, mimọ, mimọ, ọlá ṣaaju-ọlá)]</w:t>
      </w:r>
    </w:p>
    <w:p w14:paraId="3F588B7A"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Awọn ọrọ kan ni awọn itumọ oriṣiriṣi da lori ọrọ-ọrọ. Fun apẹẹrẹ, ọrọ Giriki splachnon - ifun, ikun, ifẹ, aanu, aanu.</w:t>
      </w:r>
    </w:p>
    <w:p w14:paraId="42EB8F40"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p>
    <w:p w14:paraId="61E37279"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Fun apẹẹrẹ ninu Iṣe Awọn Aposteli 1:18 sọ (NIV) “Pẹlu èrè ti o ri fun iwa buburu rẹ̀, Judasi ra oko kan; nibẹ ni o ṣubu lulẹ, ara rẹ si ya, gbogbo ifun rẹ si tú jade” ati Filippi 1: 8 (KJV) sọ pe “Nitori Ọlọrun ni ẹri mi, bawo ni MO ṣe nfẹ si gbogbo nyin ti o </w:t>
      </w:r>
      <w:proofErr w:type="spellStart"/>
      <w:r w:rsidRPr="00744A6F">
        <w:rPr>
          <w:rFonts w:ascii="Times New Roman" w:eastAsia="Times New Roman" w:hAnsi="Times New Roman"/>
          <w:sz w:val="24"/>
          <w:szCs w:val="24"/>
        </w:rPr>
        <w:t>wa</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ninu</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ifun</w:t>
      </w:r>
      <w:proofErr w:type="spellEnd"/>
      <w:r w:rsidRPr="00744A6F">
        <w:rPr>
          <w:rFonts w:ascii="Times New Roman" w:eastAsia="Times New Roman" w:hAnsi="Times New Roman"/>
          <w:sz w:val="24"/>
          <w:szCs w:val="24"/>
        </w:rPr>
        <w:t xml:space="preserve"> Jesu.”</w:t>
      </w:r>
    </w:p>
    <w:p w14:paraId="6DAB7F32" w14:textId="77777777" w:rsidR="00052C4E" w:rsidRPr="00744A6F" w:rsidRDefault="00052C4E" w:rsidP="00052C4E">
      <w:pPr>
        <w:spacing w:after="0" w:line="240" w:lineRule="auto"/>
        <w:ind w:right="360"/>
        <w:jc w:val="both"/>
        <w:rPr>
          <w:rFonts w:ascii="Times New Roman" w:eastAsia="Times New Roman" w:hAnsi="Times New Roman"/>
          <w:sz w:val="24"/>
          <w:szCs w:val="24"/>
        </w:rPr>
      </w:pPr>
    </w:p>
    <w:p w14:paraId="673B88F0" w14:textId="77777777" w:rsidR="00052C4E" w:rsidRPr="008B5191" w:rsidRDefault="00052C4E" w:rsidP="00052C4E">
      <w:pPr>
        <w:spacing w:after="0" w:line="240" w:lineRule="auto"/>
        <w:ind w:right="360"/>
        <w:jc w:val="both"/>
        <w:rPr>
          <w:rFonts w:ascii="Times New Roman" w:eastAsia="Times New Roman" w:hAnsi="Times New Roman"/>
          <w:sz w:val="24"/>
          <w:szCs w:val="24"/>
          <w:lang w:val="es-ES_tradnl"/>
        </w:rPr>
      </w:pPr>
      <w:r w:rsidRPr="00744A6F">
        <w:rPr>
          <w:rFonts w:ascii="Times New Roman" w:eastAsia="Times New Roman" w:hAnsi="Times New Roman"/>
          <w:sz w:val="24"/>
          <w:szCs w:val="24"/>
        </w:rPr>
        <w:t xml:space="preserve">Àwọn ọ̀mọ̀wé akẹ́kọ̀ọ́ Bíbélì sábà máa ń gbára lé ìtumọ̀ ní lílo ìlànà ìtumọ̀ gidi tí a ṣàtúnṣe, irú ọ̀rọ̀ àyọkà, àti ìdílé ọ̀rọ̀ Alẹkisáńdíríà. Bibẹẹkọ, NKJV lo idile Byzantine, iru Byzantine ati imọ-itumọ ti Iyipada, ASV lo idile Alexandria tabi idile Oorun, iru Westcott-Hort ati imọ-itumọ ti Iyipada ati NIV lo idile Alexandria tabi Oorun Iwọ-oorun, Iru Westcott-Hort ati ilana Ibaṣepọ Yiyi. </w:t>
      </w:r>
      <w:proofErr w:type="spellStart"/>
      <w:r w:rsidRPr="008B5191">
        <w:rPr>
          <w:rFonts w:ascii="Times New Roman" w:eastAsia="Times New Roman" w:hAnsi="Times New Roman"/>
          <w:sz w:val="24"/>
          <w:szCs w:val="24"/>
          <w:lang w:val="es-ES_tradnl"/>
        </w:rPr>
        <w:t>Itumọ</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Isọgba</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Isọgba</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Yiyi</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jẹ</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koko-ọrọ</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diẹ</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sii</w:t>
      </w:r>
      <w:proofErr w:type="spellEnd"/>
      <w:r w:rsidRPr="008B5191">
        <w:rPr>
          <w:rFonts w:ascii="Times New Roman" w:eastAsia="Times New Roman" w:hAnsi="Times New Roman"/>
          <w:sz w:val="24"/>
          <w:szCs w:val="24"/>
          <w:lang w:val="es-ES_tradnl"/>
        </w:rPr>
        <w:t xml:space="preserve"> o si ni </w:t>
      </w:r>
      <w:proofErr w:type="spellStart"/>
      <w:r w:rsidRPr="008B5191">
        <w:rPr>
          <w:rFonts w:ascii="Times New Roman" w:eastAsia="Times New Roman" w:hAnsi="Times New Roman"/>
          <w:sz w:val="24"/>
          <w:szCs w:val="24"/>
          <w:lang w:val="es-ES_tradnl"/>
        </w:rPr>
        <w:t>itara</w:t>
      </w:r>
      <w:proofErr w:type="spellEnd"/>
      <w:r w:rsidRPr="008B5191">
        <w:rPr>
          <w:rFonts w:ascii="Times New Roman" w:eastAsia="Times New Roman" w:hAnsi="Times New Roman"/>
          <w:sz w:val="24"/>
          <w:szCs w:val="24"/>
          <w:lang w:val="es-ES_tradnl"/>
        </w:rPr>
        <w:t xml:space="preserve"> si </w:t>
      </w:r>
      <w:proofErr w:type="spellStart"/>
      <w:r w:rsidRPr="008B5191">
        <w:rPr>
          <w:rFonts w:ascii="Times New Roman" w:eastAsia="Times New Roman" w:hAnsi="Times New Roman"/>
          <w:sz w:val="24"/>
          <w:szCs w:val="24"/>
          <w:lang w:val="es-ES_tradnl"/>
        </w:rPr>
        <w:t>itumọ-ọrọ</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nitorina</w:t>
      </w:r>
      <w:proofErr w:type="spellEnd"/>
      <w:r w:rsidRPr="008B5191">
        <w:rPr>
          <w:rFonts w:ascii="Times New Roman" w:eastAsia="Times New Roman" w:hAnsi="Times New Roman"/>
          <w:sz w:val="24"/>
          <w:szCs w:val="24"/>
          <w:lang w:val="es-ES_tradnl"/>
        </w:rPr>
        <w:t xml:space="preserve"> ni a ro pe </w:t>
      </w:r>
      <w:proofErr w:type="spellStart"/>
      <w:r w:rsidRPr="008B5191">
        <w:rPr>
          <w:rFonts w:ascii="Times New Roman" w:eastAsia="Times New Roman" w:hAnsi="Times New Roman"/>
          <w:sz w:val="24"/>
          <w:szCs w:val="24"/>
          <w:lang w:val="es-ES_tradnl"/>
        </w:rPr>
        <w:t>ko</w:t>
      </w:r>
      <w:proofErr w:type="spellEnd"/>
      <w:r w:rsidRPr="008B5191">
        <w:rPr>
          <w:rFonts w:ascii="Times New Roman" w:eastAsia="Times New Roman" w:hAnsi="Times New Roman"/>
          <w:sz w:val="24"/>
          <w:szCs w:val="24"/>
          <w:lang w:val="es-ES_tradnl"/>
        </w:rPr>
        <w:t xml:space="preserve"> ni </w:t>
      </w:r>
      <w:proofErr w:type="spellStart"/>
      <w:r w:rsidRPr="008B5191">
        <w:rPr>
          <w:rFonts w:ascii="Times New Roman" w:eastAsia="Times New Roman" w:hAnsi="Times New Roman"/>
          <w:sz w:val="24"/>
          <w:szCs w:val="24"/>
          <w:lang w:val="es-ES_tradnl"/>
        </w:rPr>
        <w:t>igbẹkẹle</w:t>
      </w:r>
      <w:proofErr w:type="spellEnd"/>
      <w:r w:rsidRPr="008B5191">
        <w:rPr>
          <w:rFonts w:ascii="Times New Roman" w:eastAsia="Times New Roman" w:hAnsi="Times New Roman"/>
          <w:sz w:val="24"/>
          <w:szCs w:val="24"/>
          <w:lang w:val="es-ES_tradnl"/>
        </w:rPr>
        <w:t>.</w:t>
      </w:r>
    </w:p>
    <w:p w14:paraId="72014F0D" w14:textId="77777777" w:rsidR="00052C4E" w:rsidRPr="008B5191" w:rsidRDefault="00052C4E" w:rsidP="00052C4E">
      <w:pPr>
        <w:spacing w:after="0" w:line="240" w:lineRule="auto"/>
        <w:jc w:val="center"/>
        <w:rPr>
          <w:rFonts w:ascii="Times New Roman" w:eastAsia="Times New Roman" w:hAnsi="Times New Roman"/>
          <w:b/>
          <w:bCs/>
          <w:sz w:val="24"/>
          <w:szCs w:val="24"/>
          <w:lang w:val="es-ES_tradnl"/>
        </w:rPr>
      </w:pPr>
    </w:p>
    <w:p w14:paraId="3742AD32" w14:textId="77777777" w:rsidR="00052C4E" w:rsidRPr="008B5191" w:rsidRDefault="00052C4E" w:rsidP="00052C4E">
      <w:pPr>
        <w:spacing w:after="0" w:line="240" w:lineRule="auto"/>
        <w:jc w:val="center"/>
        <w:rPr>
          <w:rFonts w:ascii="Times New Roman" w:eastAsia="Times New Roman" w:hAnsi="Times New Roman"/>
          <w:b/>
          <w:bCs/>
          <w:sz w:val="24"/>
          <w:szCs w:val="24"/>
          <w:lang w:val="es-ES_tradnl"/>
        </w:rPr>
      </w:pPr>
      <w:r w:rsidRPr="008B5191">
        <w:rPr>
          <w:rFonts w:ascii="Times New Roman" w:eastAsia="Times New Roman" w:hAnsi="Times New Roman"/>
          <w:b/>
          <w:bCs/>
          <w:sz w:val="24"/>
          <w:szCs w:val="24"/>
          <w:lang w:val="es-ES_tradnl"/>
        </w:rPr>
        <w:t>Awọn Itumọ Ibẹrẹ</w:t>
      </w:r>
    </w:p>
    <w:p w14:paraId="13FB1A3A"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br/>
        <w:t>Àwọn atúmọ̀ èdè àkọ́kọ́ bẹ̀rẹ̀ pẹ̀lú àwọn ìwé àfọwọ́kọ díẹ̀, àjákù, àti àwọn ìwé “Àwọn Bàbá Àpọ́sítélì” àti “Àwọn Bàbá Ṣọ́ọ̀ṣì” ìjímìjí gẹ́gẹ́ bí wọ́n ṣe ń fa ọ̀rọ̀ yọ látinú àwọn ìwé àpọ́sítélì. Awọn ọdun nigbamii wiwa ti ọpọlọpọ awọn iwe afikun yori si titun ati ilọsiwaju ọrọ Giriki eyiti o ṣe alaye diẹ ninu awọn ọrọ tabi awọn ọrọ ariyanjiyan lakoko ti o n gbe awọn iyemeji dide nipa awọn miiran.</w:t>
      </w:r>
    </w:p>
    <w:p w14:paraId="2329EC5A"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p>
    <w:p w14:paraId="1A5D04E6"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Àwọn ìtumọ̀ Májẹ̀mú Tuntun ní ìbẹ̀rẹ̀pẹ̀pẹ̀ lè fúnni ní ìjìnlẹ̀ òye pàtàkì sí àwọn ìwé àfọwọ́kọ Gíríìkì tí ó wà ní ìsàlẹ̀ èyí tí a ti túmọ̀ wọn. 13</w:t>
      </w:r>
    </w:p>
    <w:p w14:paraId="7D91BAFA" w14:textId="77777777" w:rsidR="00052C4E" w:rsidRPr="008B5191" w:rsidRDefault="00052C4E" w:rsidP="00052C4E">
      <w:pPr>
        <w:spacing w:after="0" w:line="240" w:lineRule="auto"/>
        <w:jc w:val="both"/>
        <w:rPr>
          <w:rFonts w:ascii="Times New Roman" w:eastAsia="Times New Roman" w:hAnsi="Times New Roman"/>
          <w:b/>
          <w:bCs/>
          <w:sz w:val="24"/>
          <w:szCs w:val="24"/>
          <w:lang w:val="es-ES_tradnl"/>
        </w:rPr>
      </w:pPr>
    </w:p>
    <w:p w14:paraId="5ABEF757"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b/>
          <w:bCs/>
          <w:sz w:val="24"/>
          <w:szCs w:val="24"/>
          <w:lang w:val="es-ES_tradnl"/>
        </w:rPr>
        <w:t>Odun 180 AD</w:t>
      </w:r>
      <w:r w:rsidRPr="008B5191">
        <w:rPr>
          <w:rFonts w:ascii="Times New Roman" w:eastAsia="Times New Roman" w:hAnsi="Times New Roman"/>
          <w:sz w:val="24"/>
          <w:szCs w:val="24"/>
          <w:lang w:val="es-ES_tradnl"/>
        </w:rPr>
        <w:t>. Àwọn ìtumọ̀ Májẹ̀mú Tuntun láti Gíríìkì sí èdè Látìn, Síríákì, àti àwọn ẹ̀yà Coptic bẹ̀rẹ̀.</w:t>
      </w:r>
    </w:p>
    <w:p w14:paraId="6B239B72" w14:textId="77777777" w:rsidR="00052C4E" w:rsidRPr="008B5191" w:rsidRDefault="00052C4E" w:rsidP="00052C4E">
      <w:pPr>
        <w:spacing w:after="0" w:line="240" w:lineRule="auto"/>
        <w:jc w:val="both"/>
        <w:rPr>
          <w:rFonts w:ascii="Times New Roman" w:eastAsia="Times New Roman" w:hAnsi="Times New Roman"/>
          <w:b/>
          <w:bCs/>
          <w:sz w:val="24"/>
          <w:szCs w:val="24"/>
          <w:lang w:val="es-ES_tradnl"/>
        </w:rPr>
      </w:pPr>
    </w:p>
    <w:p w14:paraId="500F5242"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b/>
          <w:bCs/>
          <w:sz w:val="24"/>
          <w:szCs w:val="24"/>
          <w:lang w:val="es-ES_tradnl"/>
        </w:rPr>
        <w:lastRenderedPageBreak/>
        <w:t>Ọdun 195 AD</w:t>
      </w:r>
      <w:r w:rsidRPr="008B5191">
        <w:rPr>
          <w:rFonts w:ascii="Times New Roman" w:eastAsia="Times New Roman" w:hAnsi="Times New Roman"/>
          <w:sz w:val="24"/>
          <w:szCs w:val="24"/>
          <w:lang w:val="es-ES_tradnl"/>
        </w:rPr>
        <w:t>Orukọ itumọ akọkọ ti Lailai ati Majẹmu Titun si Latin ni a pe ni Latin Laelae. Awọn Majẹmu Mejeeji ti a ti tumọ lati Giriki ko si si awọn ẹda kankan loni. Awọn apakan ti Latin atijọ ni a rii ninu awọn agbasọ nipasẹ baba ijo Tertullian, ti o ngbe ni ayika 160-220 AD ni Ariwa Afirika ti o kọ awọn iwe adehun lori ẹkọ ẹkọ.</w:t>
      </w:r>
    </w:p>
    <w:p w14:paraId="76D392E7"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b/>
          <w:bCs/>
          <w:sz w:val="24"/>
          <w:szCs w:val="24"/>
          <w:lang w:val="es-ES_tradnl"/>
        </w:rPr>
        <w:t>Ọdun 300 AD</w:t>
      </w:r>
      <w:r w:rsidRPr="008B5191">
        <w:rPr>
          <w:rFonts w:ascii="Times New Roman" w:eastAsia="Times New Roman" w:hAnsi="Times New Roman"/>
          <w:sz w:val="24"/>
          <w:szCs w:val="24"/>
          <w:lang w:val="es-ES_tradnl"/>
        </w:rPr>
        <w:t>Síríákì Láéláé jẹ́ ìtumọ̀ Májẹ̀mú Tuntun láti Gíríìkì sí Síríákì [odè Àméníà kan tí ó ṣeé ṣe fún àwọn ará Ásíríà Maronite àti ará Kálídíà.</w:t>
      </w:r>
      <w:r w:rsidRPr="008B5191">
        <w:rPr>
          <w:rFonts w:ascii="Times New Roman" w:hAnsi="Times New Roman"/>
          <w:iCs/>
          <w:sz w:val="24"/>
          <w:szCs w:val="24"/>
          <w:lang w:val="es-ES_tradnl"/>
        </w:rPr>
        <w:t>(rd)</w:t>
      </w:r>
      <w:r w:rsidRPr="008B5191">
        <w:rPr>
          <w:rFonts w:ascii="Times New Roman" w:eastAsia="Times New Roman" w:hAnsi="Times New Roman"/>
          <w:sz w:val="24"/>
          <w:szCs w:val="24"/>
          <w:lang w:val="es-ES_tradnl"/>
        </w:rPr>
        <w:t>].</w:t>
      </w:r>
    </w:p>
    <w:p w14:paraId="2DB79B75"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p>
    <w:p w14:paraId="77D3B4F0"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b/>
          <w:bCs/>
          <w:sz w:val="24"/>
          <w:szCs w:val="24"/>
          <w:lang w:val="es-ES_tradnl"/>
        </w:rPr>
        <w:t>Ọdun 300 AD</w:t>
      </w:r>
      <w:r w:rsidRPr="008B5191">
        <w:rPr>
          <w:rFonts w:ascii="Times New Roman" w:eastAsia="Times New Roman" w:hAnsi="Times New Roman"/>
          <w:sz w:val="24"/>
          <w:szCs w:val="24"/>
          <w:lang w:val="es-ES_tradnl"/>
        </w:rPr>
        <w:t>Awọn ẹya Coptic: Coptic ni a sọ ni awọn oriṣi mẹrin ni Egipti. Wọ́n túmọ̀ Bíbélì sí ọ̀kọ̀ọ̀kan àwọn èdè ìbílẹ̀ mẹ́rin yìí.</w:t>
      </w:r>
    </w:p>
    <w:p w14:paraId="0FD14870" w14:textId="77777777" w:rsidR="00B656FF" w:rsidRPr="008B5191" w:rsidRDefault="00B656FF" w:rsidP="00052C4E">
      <w:pPr>
        <w:spacing w:after="0" w:line="240" w:lineRule="auto"/>
        <w:jc w:val="both"/>
        <w:rPr>
          <w:rFonts w:ascii="Times New Roman" w:eastAsia="Times New Roman" w:hAnsi="Times New Roman"/>
          <w:sz w:val="24"/>
          <w:szCs w:val="24"/>
          <w:lang w:val="es-ES_tradnl"/>
        </w:rPr>
      </w:pPr>
    </w:p>
    <w:p w14:paraId="6AD49DDE"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b/>
          <w:bCs/>
          <w:sz w:val="24"/>
          <w:szCs w:val="24"/>
          <w:lang w:val="es-ES_tradnl"/>
        </w:rPr>
        <w:t>Ọdun 380 AD</w:t>
      </w:r>
      <w:r w:rsidRPr="008B5191">
        <w:rPr>
          <w:rFonts w:ascii="Times New Roman" w:eastAsia="Times New Roman" w:hAnsi="Times New Roman"/>
          <w:sz w:val="24"/>
          <w:szCs w:val="24"/>
          <w:lang w:val="es-ES_tradnl"/>
        </w:rPr>
        <w:t>Atijọ Latin ti a tun pe ni Italia ni a ka pe ko ni igbẹkẹle. "Nibẹẹ ni akoko yii ọpọlọpọ awọn itumọ ti o yatọ si ara wọn, ko si si ẹniti o ni aṣẹ aṣẹ ti o le ṣe afilọ ti o ba jẹ dandan. O jẹ akiyesi ipo rudurudu ti awọn itumọ ti o wa, pẹlu awọn iyatọ ati awọn iyatọ wọn, eyiti o gbe [Pope] Damasus lati fi aṣẹ fun Jerome si iṣẹ rẹ ati Jerome lati ṣe. " 14</w:t>
      </w:r>
    </w:p>
    <w:p w14:paraId="79B93BCA"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p>
    <w:p w14:paraId="5237B52F"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"Ọpọlọpọ awọn ọjọgbọn gbagbọ pe gbogbo awọn Majẹmu Titun ni akọkọ ti a kọ ni Giriki. Awọn aṣa atọwọdọwọ akọkọ mẹta ni a npe ni igba miiran ni iru-ọrọ ti Iwọ-Oorun, iru ọrọ Alexandria, ati Byzantine text-type. Papọ wọn ni ọpọlọpọ awọn iwe afọwọkọ Majẹmu Titun. Awọn ẹya atijọ tun wa ni awọn ede miiran, eyiti o ṣe pataki julọ ni Siriac (pẹlu awọn ihinrere ti Latin) Veshittath (pẹlu awọn ihinrere ti Latin) Veshittath. Latina ati Vulgate).</w:t>
      </w:r>
    </w:p>
    <w:p w14:paraId="3E2EAF34"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br/>
        <w:t>"Awọn ọjọgbọn diẹ gbagbọ ni akọkọ ti Aramaic - pe awọn apakan ti Majẹmu Titun Giriki jẹ itumọ ti atilẹba ti Aramaic, ni pato Ihinrere ti Matteu. Ninu awọn wọnyi, nọmba kekere kan gba Siriac Peshitta gẹgẹbi o ṣe afihan atilẹba, lakoko ti o pọju julọ gba ọna ti o ṣe pataki julọ lati ṣe atunṣe ọrọ atilẹba. "</w:t>
      </w:r>
    </w:p>
    <w:p w14:paraId="200443A5"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p>
    <w:p w14:paraId="5EA3DE0B"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“Láàárín ọ̀rúndún kẹrin, èdè Látìn bẹ̀rẹ̀ sí rọ́pò Gíríìkì gẹ́gẹ́ bí èdè tí ó wọ́pọ̀. Ọ̀pọ̀ àwọn ìtumọ̀ èdè Látìn, tí kò péye, tí wọ́n ń tàn kálẹ̀.</w:t>
      </w:r>
    </w:p>
    <w:p w14:paraId="4F8A2250"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p>
    <w:p w14:paraId="01533A7F"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b/>
          <w:sz w:val="24"/>
          <w:szCs w:val="24"/>
          <w:lang w:val="es-ES_tradnl"/>
        </w:rPr>
        <w:t>Latin Vulgate</w:t>
      </w:r>
      <w:r w:rsidRPr="008B5191">
        <w:rPr>
          <w:rFonts w:ascii="Times New Roman" w:eastAsia="Times New Roman" w:hAnsi="Times New Roman"/>
          <w:b/>
          <w:sz w:val="24"/>
          <w:szCs w:val="24"/>
          <w:lang w:val="es-ES_tradnl"/>
        </w:rPr>
        <w:br/>
      </w:r>
      <w:r w:rsidRPr="008B5191">
        <w:rPr>
          <w:rFonts w:ascii="Times New Roman" w:eastAsia="Times New Roman" w:hAnsi="Times New Roman"/>
          <w:sz w:val="24"/>
          <w:szCs w:val="24"/>
          <w:lang w:val="es-ES_tradnl"/>
        </w:rPr>
        <w:t>"Pope Damasus yàn iṣẹ naa fun Jerome, oludamọran ẹkọ ẹkọ ẹkọ rẹ ati boya ọkunrin ti o kọ ẹkọ julọ ni akoko naa. Itumọ Jerome, ti a npe ni Latin Vulgate (itumọ ti o wọpọ tabi ti o wọpọ) di Bibeli ti Aringbungbun ogoro."</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Jerome jẹ́ akẹ́kọ̀ọ́, ó sì nífẹ̀ẹ́ sí onímọ̀ ọgbọ́n orí-ìjìnlẹ̀ ẹ̀kọ́ ìsìn Origen, ẹni tí, bí ó tilẹ̀ jẹ́ pé ó gba agbára ní Ìwọ̀ Oòrùn, gbogbo ènìyàn kò tẹ́wọ́ gbà gẹ́gẹ́ bí onígbàgbọ́.</w:t>
      </w:r>
    </w:p>
    <w:p w14:paraId="70F7CF09" w14:textId="77777777" w:rsidR="00052C4E" w:rsidRPr="008B5191" w:rsidRDefault="00052C4E" w:rsidP="00052C4E">
      <w:pPr>
        <w:spacing w:after="0" w:line="240" w:lineRule="auto"/>
        <w:rPr>
          <w:rFonts w:ascii="Times New Roman" w:eastAsia="Times New Roman" w:hAnsi="Times New Roman"/>
          <w:sz w:val="24"/>
          <w:szCs w:val="24"/>
          <w:lang w:val="es-ES_tradnl"/>
        </w:rPr>
      </w:pPr>
    </w:p>
    <w:p w14:paraId="6DCE6F40"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 xml:space="preserve">Ìtumọ̀ èdè Látìn Àtijọ́, tàbí Italá, tí Jerome yóò ṣàtúnṣe, tí a dá sílẹ̀ sẹ́yìn ní ọ̀rúndún kejì, kò pẹ́ ju 157 AD, nígbà tí a túmọ̀ Májẹ̀mú Tuntun rẹ̀ láti inú àwọn ìwé àfọwọ́kọ Gíríìkì ti àkókò yẹn. Pupọ julọ awọn ẹda rẹ tun ṣe deede ni akọkọ pẹlu ọrọ ibile ti Oorun. Ṣugbọn ọpọlọpọ ti jiya ibajẹ ati pe o dabi awọn iwe afọwọkọ Giriki ti aṣa atọwọdọwọ Eusebio-Origen, ti o ni ipa nipasẹ ati apakan apakan ti o ṣajọpọ eke ati paapaa awọn ibajẹ keferi ologbele ti o ti gbilẹ ni ibẹrẹ bi 200 AD Ati Jerome nifẹ lati ṣe atunyẹwo ni ojurere ti awọn wọnyi ati aiṣedeede imọ-jinlẹ rẹ ju pẹlu ojurere ti awọn iwe Italic atijọ tabi ọpọlọpọ Itala. Ati pe, bi o tilẹ jẹ pe o ti ṣayẹwo ni apakan nipasẹ awọn ọjọgbọn diẹ ti o lagbara ni Iwọ-Oorun ti o ṣipaya rẹ ati awọn iwe afọwọkọ ti Greek ti o bajẹ ti o fi </w:t>
      </w:r>
      <w:r w:rsidRPr="008B5191">
        <w:rPr>
          <w:rFonts w:ascii="Times New Roman" w:eastAsia="Times New Roman" w:hAnsi="Times New Roman"/>
          <w:sz w:val="24"/>
          <w:szCs w:val="24"/>
          <w:lang w:val="es-ES_tradnl"/>
        </w:rPr>
        <w:lastRenderedPageBreak/>
        <w:t>fun ni pataki, abajade jẹ sibẹsibẹ pe ni akoko ti akoko "Origenism ti kun ijo Catholic nipasẹ Jerome, baba ti Kristiẹniti Latin."</w:t>
      </w:r>
    </w:p>
    <w:p w14:paraId="238ECDAF"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p>
    <w:p w14:paraId="3875678D"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Vulgate Latin di Bibeli ti Ṣọọṣi Iwọ-Oorun titi di igba ti Atunße Alatẹnumọ ni awọn ọdun 1500. Ó ń bá a lọ láti jẹ́ ìtumọ̀ aláṣẹ ti Ṣọ́ọ̀ṣì Roman Kátólíìkì títí di òní olónìí.</w:t>
      </w:r>
    </w:p>
    <w:p w14:paraId="0B124FD0"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p>
    <w:p w14:paraId="588C8BE5"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Bi awọn ọgọrun ọdun ti kọja Latin di ede ti awọn ti o kọ ẹkọ ṣugbọn kii ṣe ede ti ọpọlọpọ eniyan sọ. Bibeli yoo wa ni ka ni Latin ṣugbọn awọn ọpọ eniyan ko le loye rẹ. "Atẹjade Majẹmu Titun ti akọkọ ti Majẹmu Titun ni Giriki han ni 1516 lati inu iwe iroyin Froben. Desiderius Erasmus ṣe akopọ rẹ lori ipilẹ awọn iwe afọwọkọ Giriki diẹ ti o ṣẹṣẹ ṣe, gbogbo aṣa atọwọdọwọ Byzantine, [awọn iwe afọwọkọ marun tabi mẹfa nikan ti o pẹ ti o ti ibaṣepọ lati kẹwa si ọdun kẹtala, awọn iwe afọwọkọ ti ọrundun kẹtala, eyiti a kà si awọn iwe afọwọkọ ti o ti kọja tẹlẹ (orsal) títúmọ̀ látinú àwọn ẹ̀yà Vulgate tí kò ní ọ̀rọ̀ Gíríìkì fún un, ó ṣe àwọn ẹ̀dà ọ̀rọ̀ náà ní mẹ́rin lẹ́yìn náà, Erasmus jẹ́ ẹlẹ́sìn Roman Kátólíìkì kan, ṣùgbọ́n ìfẹ́ rẹ̀ fún àṣà àtọwọ́dọ́wọ́ tí ó ṣojú nínú ọ̀rọ̀ Gíríìkì Byzantine nígbà yẹn ju pé nínú Vulgate Látìn náà mú kí àwọn aláṣẹ Ṣọ́ọ̀ṣì rẹ̀ fi í fura.</w:t>
      </w:r>
    </w:p>
    <w:p w14:paraId="22DFA5E9"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p>
    <w:p w14:paraId="78ECADB0" w14:textId="77777777" w:rsidR="00052C4E" w:rsidRPr="008B5191" w:rsidRDefault="00052C4E" w:rsidP="00052C4E">
      <w:pPr>
        <w:spacing w:after="0" w:line="240" w:lineRule="auto"/>
        <w:jc w:val="both"/>
        <w:rPr>
          <w:rFonts w:ascii="Times New Roman" w:eastAsia="Times New Roman" w:hAnsi="Times New Roman"/>
          <w:b/>
          <w:sz w:val="24"/>
          <w:szCs w:val="24"/>
          <w:lang w:val="es-ES_tradnl"/>
        </w:rPr>
      </w:pPr>
      <w:r w:rsidRPr="008B5191">
        <w:rPr>
          <w:rFonts w:ascii="Times New Roman" w:eastAsia="Times New Roman" w:hAnsi="Times New Roman"/>
          <w:b/>
          <w:sz w:val="24"/>
          <w:szCs w:val="24"/>
          <w:lang w:val="es-ES_tradnl"/>
        </w:rPr>
        <w:t>Textus Receptus</w:t>
      </w:r>
    </w:p>
    <w:p w14:paraId="2AD0352C"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"Atẹjade akọkọ pẹlu awọn ohun elo to ṣe pataki (awọn kika iyatọ ninu awọn iwe afọwọkọ) ni a ṣe nipasẹ itẹwe Robert Estienne ti Paris ni ọdun 1550. Iru ọrọ ti a tẹjade ninu ẹda yii ati ninu awọn ti Erasmus ni a mọ ni Textus Receptus (Latin fun 'ọrọ ti a gba'), orukọ ti a fun ni ni ẹda Elzevier ti 1633 ti o gba ọrọ naa ' omnucni 1633', (‘Gbogbo ènìyàn ló ti rí gbà nísinsìnyí’).</w:t>
      </w:r>
    </w:p>
    <w:p w14:paraId="109492C2"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p>
    <w:p w14:paraId="2ECED1AD"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"Awari ti awọn afọwọkọ agbalagba, bii Consux Manaius ati Vctorius ti o jẹ pataki lati ṣe atunyẹwo akọkọ lati kọ ẹkọ papyrus awọn idada ti ibaṣepọ ni diẹ ninu awọn ọrọ lati laarin awọn ọdun diẹ ti akopọ ti awọn iwe Majẹmu Titun O jẹ lori ipilẹ awọn wọnyi pe o fẹrẹ to gbogbo awọn itumọ ode oni tabi awọn atunyẹwo ti awọn itumọ ti atijọ ti ṣe, fun diẹ sii ju ọgọrun-un ọdun kan, bi o tilẹ jẹ pe diẹ ninu awọn eniyan, ni apakan ti iṣootọ si awọn itumọ ti akoko Atunṣe Alatẹnumọ, tun fẹran Textus Receptus tabi iru 'Byzantine Pupọ Ọrọ'.</w:t>
      </w:r>
    </w:p>
    <w:p w14:paraId="4F4EB256"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p>
    <w:p w14:paraId="191C7AF1"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Àwọn ìtumọ̀ Bíbélì ìjímìjí mìíràn wà lédè Armenian, Georgian, àti Ethiopic, Slavic, àti Gotik.”</w:t>
      </w:r>
    </w:p>
    <w:p w14:paraId="74A52007"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Láàárín ọ̀rúndún kẹrìnlá àti ìkẹẹ̀ẹ́dógún, Ṣọ́ọ̀ṣì Roman Kátólíìkì tilẹ̀ fàyè gba ìtẹ̀jáde wọn gẹ́gẹ́ bí Ilẹ̀ Ọba Gẹ̀ẹ́sì ti ṣe.</w:t>
      </w:r>
    </w:p>
    <w:p w14:paraId="7DCA9A62"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p>
    <w:p w14:paraId="6091ACE4" w14:textId="77777777" w:rsidR="00052C4E" w:rsidRPr="008B5191" w:rsidRDefault="00052C4E" w:rsidP="00052C4E">
      <w:pPr>
        <w:spacing w:after="0" w:line="240" w:lineRule="auto"/>
        <w:ind w:right="-90"/>
        <w:rPr>
          <w:rFonts w:ascii="Times New Roman" w:eastAsia="Times New Roman" w:hAnsi="Times New Roman"/>
          <w:b/>
          <w:bCs/>
          <w:sz w:val="24"/>
          <w:szCs w:val="24"/>
          <w:lang w:val="es-ES_tradnl"/>
        </w:rPr>
      </w:pPr>
      <w:proofErr w:type="spellStart"/>
      <w:r w:rsidRPr="008B5191">
        <w:rPr>
          <w:rFonts w:ascii="Times New Roman" w:eastAsia="Times New Roman" w:hAnsi="Times New Roman"/>
          <w:b/>
          <w:bCs/>
          <w:sz w:val="24"/>
          <w:szCs w:val="24"/>
          <w:lang w:val="es-ES_tradnl"/>
        </w:rPr>
        <w:t>Itumọ</w:t>
      </w:r>
      <w:proofErr w:type="spellEnd"/>
      <w:r w:rsidRPr="008B5191">
        <w:rPr>
          <w:rFonts w:ascii="Times New Roman" w:eastAsia="Times New Roman" w:hAnsi="Times New Roman"/>
          <w:b/>
          <w:bCs/>
          <w:sz w:val="24"/>
          <w:szCs w:val="24"/>
          <w:lang w:val="es-ES_tradnl"/>
        </w:rPr>
        <w:t xml:space="preserve"> Si </w:t>
      </w:r>
      <w:proofErr w:type="spellStart"/>
      <w:r w:rsidRPr="008B5191">
        <w:rPr>
          <w:rFonts w:ascii="Times New Roman" w:eastAsia="Times New Roman" w:hAnsi="Times New Roman"/>
          <w:b/>
          <w:bCs/>
          <w:sz w:val="24"/>
          <w:szCs w:val="24"/>
          <w:lang w:val="es-ES_tradnl"/>
        </w:rPr>
        <w:t>Ede</w:t>
      </w:r>
      <w:proofErr w:type="spellEnd"/>
      <w:r w:rsidRPr="008B5191">
        <w:rPr>
          <w:rFonts w:ascii="Times New Roman" w:eastAsia="Times New Roman" w:hAnsi="Times New Roman"/>
          <w:b/>
          <w:bCs/>
          <w:sz w:val="24"/>
          <w:szCs w:val="24"/>
          <w:lang w:val="es-ES_tradnl"/>
        </w:rPr>
        <w:t xml:space="preserve"> ti </w:t>
      </w:r>
      <w:proofErr w:type="spellStart"/>
      <w:r w:rsidRPr="008B5191">
        <w:rPr>
          <w:rFonts w:ascii="Times New Roman" w:eastAsia="Times New Roman" w:hAnsi="Times New Roman"/>
          <w:b/>
          <w:bCs/>
          <w:sz w:val="24"/>
          <w:szCs w:val="24"/>
          <w:lang w:val="es-ES_tradnl"/>
        </w:rPr>
        <w:t>Ọkunrin</w:t>
      </w:r>
      <w:proofErr w:type="spellEnd"/>
      <w:r w:rsidRPr="008B5191">
        <w:rPr>
          <w:rFonts w:ascii="Times New Roman" w:eastAsia="Times New Roman" w:hAnsi="Times New Roman"/>
          <w:b/>
          <w:bCs/>
          <w:sz w:val="24"/>
          <w:szCs w:val="24"/>
          <w:lang w:val="es-ES_tradnl"/>
        </w:rPr>
        <w:t xml:space="preserve"> ti o </w:t>
      </w:r>
      <w:proofErr w:type="spellStart"/>
      <w:r w:rsidRPr="008B5191">
        <w:rPr>
          <w:rFonts w:ascii="Times New Roman" w:eastAsia="Times New Roman" w:hAnsi="Times New Roman"/>
          <w:b/>
          <w:bCs/>
          <w:sz w:val="24"/>
          <w:szCs w:val="24"/>
          <w:lang w:val="es-ES_tradnl"/>
        </w:rPr>
        <w:t>wọpọ</w:t>
      </w:r>
      <w:proofErr w:type="spellEnd"/>
    </w:p>
    <w:p w14:paraId="4FA29A71"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p>
    <w:p w14:paraId="2C0BC54E"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proofErr w:type="spellStart"/>
      <w:r w:rsidRPr="008B5191">
        <w:rPr>
          <w:rFonts w:ascii="Times New Roman" w:eastAsia="Times New Roman" w:hAnsi="Times New Roman"/>
          <w:sz w:val="24"/>
          <w:szCs w:val="24"/>
          <w:lang w:val="es-ES_tradnl"/>
        </w:rPr>
        <w:t>Ìtumọ</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Bíbélì</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àkọ́kọ</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ní</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Yúróòpù</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wá</w:t>
      </w:r>
      <w:proofErr w:type="spellEnd"/>
      <w:r w:rsidRPr="008B5191">
        <w:rPr>
          <w:rFonts w:ascii="Times New Roman" w:eastAsia="Times New Roman" w:hAnsi="Times New Roman"/>
          <w:sz w:val="24"/>
          <w:szCs w:val="24"/>
          <w:lang w:val="es-ES_tradnl"/>
        </w:rPr>
        <w:t xml:space="preserve"> sí </w:t>
      </w:r>
      <w:proofErr w:type="spellStart"/>
      <w:r w:rsidRPr="008B5191">
        <w:rPr>
          <w:rFonts w:ascii="Times New Roman" w:eastAsia="Times New Roman" w:hAnsi="Times New Roman"/>
          <w:sz w:val="24"/>
          <w:szCs w:val="24"/>
          <w:lang w:val="es-ES_tradnl"/>
        </w:rPr>
        <w:t>èdè</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Gẹ̀ẹ́sì</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lọ́dún</w:t>
      </w:r>
      <w:proofErr w:type="spellEnd"/>
      <w:r w:rsidRPr="008B5191">
        <w:rPr>
          <w:rFonts w:ascii="Times New Roman" w:eastAsia="Times New Roman" w:hAnsi="Times New Roman"/>
          <w:sz w:val="24"/>
          <w:szCs w:val="24"/>
          <w:lang w:val="es-ES_tradnl"/>
        </w:rPr>
        <w:t xml:space="preserve"> 1382.</w:t>
      </w:r>
    </w:p>
    <w:p w14:paraId="5A9D1C86" w14:textId="77777777" w:rsidR="00052C4E" w:rsidRPr="008B5191" w:rsidRDefault="00052C4E" w:rsidP="00052C4E">
      <w:pPr>
        <w:spacing w:after="0" w:line="240" w:lineRule="auto"/>
        <w:rPr>
          <w:rFonts w:ascii="Times New Roman" w:eastAsia="Times New Roman" w:hAnsi="Times New Roman"/>
          <w:sz w:val="24"/>
          <w:szCs w:val="24"/>
          <w:u w:val="single"/>
          <w:lang w:val="es-ES_tradnl"/>
        </w:rPr>
      </w:pPr>
    </w:p>
    <w:p w14:paraId="585C1CB1" w14:textId="77777777" w:rsidR="00052C4E" w:rsidRPr="008B5191" w:rsidRDefault="00052C4E" w:rsidP="00052C4E">
      <w:pPr>
        <w:spacing w:after="0" w:line="240" w:lineRule="auto"/>
        <w:rPr>
          <w:rFonts w:ascii="Times New Roman" w:eastAsia="Times New Roman" w:hAnsi="Times New Roman"/>
          <w:sz w:val="24"/>
          <w:szCs w:val="24"/>
          <w:u w:val="single"/>
          <w:lang w:val="es-ES_tradnl"/>
        </w:rPr>
      </w:pPr>
      <w:r w:rsidRPr="008B5191">
        <w:rPr>
          <w:rFonts w:ascii="Times New Roman" w:eastAsia="Times New Roman" w:hAnsi="Times New Roman"/>
          <w:sz w:val="24"/>
          <w:szCs w:val="24"/>
          <w:u w:val="single"/>
          <w:lang w:val="es-ES_tradnl"/>
        </w:rPr>
        <w:t>1382 AD - Wycliffe</w:t>
      </w:r>
      <w:r w:rsidRPr="008B5191">
        <w:rPr>
          <w:rFonts w:ascii="Times New Roman" w:eastAsia="Times New Roman" w:hAnsi="Times New Roman"/>
          <w:sz w:val="24"/>
          <w:szCs w:val="24"/>
          <w:lang w:val="es-ES_tradnl"/>
        </w:rPr>
        <w:br/>
        <w:t>Lẹdogbedevomẹ Biblu Glẹnsigbe tọn tintan yin bibasi sọn Vulgate Latin tọn mẹ gbọn John Wycliffe po hodotọ etọn lẹ po dali. Ó rán àwọn oníwàásù arìnrìn-àjò, Lollards, jákèjádò ilẹ̀ Gẹ̀ẹ́sì tí ó mú ìyípadà tegbòtigaga tẹ̀mí lọ́wọ́.” 34 Iṣẹ́ Wycliffe jẹ́ 200 ọdún sí i ṣáájú ti Luther tàbí Tyndale. Gbogbo iṣẹ́ Wycliffe ni wọ́n dá lẹ́bi ní Ìgbìmọ̀ Florence ní 1415.</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u w:val="single"/>
          <w:lang w:val="es-ES_tradnl"/>
        </w:rPr>
        <w:t>1408 Igbimọ Oxford</w:t>
      </w:r>
      <w:r w:rsidRPr="008B5191">
        <w:rPr>
          <w:rFonts w:ascii="Times New Roman" w:eastAsia="Times New Roman" w:hAnsi="Times New Roman"/>
          <w:sz w:val="24"/>
          <w:szCs w:val="24"/>
          <w:u w:val="single"/>
          <w:lang w:val="es-ES_tradnl"/>
        </w:rPr>
        <w:br/>
      </w:r>
      <w:r w:rsidRPr="008B5191">
        <w:rPr>
          <w:rFonts w:ascii="Times New Roman" w:eastAsia="Times New Roman" w:hAnsi="Times New Roman"/>
          <w:sz w:val="24"/>
          <w:szCs w:val="24"/>
          <w:lang w:val="es-ES_tradnl"/>
        </w:rPr>
        <w:t>Ìgbìmọ̀ yìí fòfin de àwọn ìtumọ̀ Bíbélì sí èdè ìbílẹ̀ àyàfi tí àwọn aláṣẹ Ṣọ́ọ̀ṣì bá fọwọ́ sí i.</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u w:val="single"/>
          <w:lang w:val="es-ES_tradnl"/>
        </w:rPr>
        <w:t>1454-1456 - Guttenburg</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lastRenderedPageBreak/>
        <w:t>Wiwọle si Bibeli ti pọ si ni iyalẹnu nipasẹ iṣelọpọ ti Guttenburg ti ẹrọ titẹ.</w:t>
      </w:r>
      <w:r w:rsidRPr="008B5191">
        <w:rPr>
          <w:rFonts w:ascii="Times New Roman" w:eastAsia="Times New Roman" w:hAnsi="Times New Roman"/>
          <w:sz w:val="24"/>
          <w:szCs w:val="24"/>
          <w:lang w:val="es-ES_tradnl"/>
        </w:rPr>
        <w:br/>
      </w:r>
    </w:p>
    <w:p w14:paraId="60C58E3C"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u w:val="single"/>
          <w:lang w:val="es-ES_tradnl"/>
        </w:rPr>
        <w:t>1525 – Bibeli Tyndale</w:t>
      </w:r>
      <w:r w:rsidRPr="008B5191">
        <w:rPr>
          <w:rFonts w:ascii="Times New Roman" w:eastAsia="Times New Roman" w:hAnsi="Times New Roman"/>
          <w:sz w:val="24"/>
          <w:szCs w:val="24"/>
          <w:u w:val="single"/>
          <w:lang w:val="es-ES_tradnl"/>
        </w:rPr>
        <w:br/>
      </w:r>
      <w:r w:rsidRPr="008B5191">
        <w:rPr>
          <w:rFonts w:ascii="Times New Roman" w:eastAsia="Times New Roman" w:hAnsi="Times New Roman"/>
          <w:sz w:val="24"/>
          <w:szCs w:val="24"/>
          <w:lang w:val="es-ES_tradnl"/>
        </w:rPr>
        <w:t>Lẹdogbedevomẹ Malẹnu Yọyọ Tọn Glẹnsigbe Tyndale tọn yin bibasi sọn kandai Glẹki tọn Erasmus tọn mẹ bo yin yiyijlẹdo Vulgate tọn go. Lọ́dún 1536, wọ́n pa Tyndale.</w:t>
      </w:r>
    </w:p>
    <w:p w14:paraId="15EE8F22" w14:textId="77777777" w:rsidR="00052C4E" w:rsidRPr="008B5191" w:rsidRDefault="00052C4E" w:rsidP="00052C4E">
      <w:pPr>
        <w:spacing w:after="0" w:line="240" w:lineRule="auto"/>
        <w:rPr>
          <w:rFonts w:ascii="Times New Roman" w:eastAsia="Times New Roman" w:hAnsi="Times New Roman"/>
          <w:sz w:val="24"/>
          <w:szCs w:val="24"/>
          <w:lang w:val="es-ES_tradnl"/>
        </w:rPr>
      </w:pPr>
    </w:p>
    <w:p w14:paraId="7BF5BE13"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u w:val="single"/>
          <w:lang w:val="es-ES_tradnl"/>
        </w:rPr>
        <w:t>1534 – Bibeli Luther</w:t>
      </w:r>
      <w:r w:rsidRPr="008B5191">
        <w:rPr>
          <w:rFonts w:ascii="Times New Roman" w:eastAsia="Times New Roman" w:hAnsi="Times New Roman"/>
          <w:sz w:val="24"/>
          <w:szCs w:val="24"/>
          <w:u w:val="single"/>
          <w:lang w:val="es-ES_tradnl"/>
        </w:rPr>
        <w:br/>
      </w:r>
      <w:r w:rsidRPr="008B5191">
        <w:rPr>
          <w:rFonts w:ascii="Times New Roman" w:eastAsia="Times New Roman" w:hAnsi="Times New Roman"/>
          <w:sz w:val="24"/>
          <w:szCs w:val="24"/>
          <w:lang w:val="es-ES_tradnl"/>
        </w:rPr>
        <w:t>Ní àkókò yìí, Luther ti túmọ̀ odindi Bíbélì sí èdè Jámánì (ó parí Májẹ̀mú Tuntun lákọ̀ọ́kọ́). Wọ́n tẹ ẹ̀dà kan jáde ní 1541 ní Wittenberg. Ni titumọ Majẹmu Lailai, Luther yọ Apocrypha kuro ninu iwe mimọ. Ó tún yan àwọn ìwé Májẹ̀mú Tuntun níye lórí ju àwọn mìíràn lọ, ní rírí Jákọ́bù, Júúdà, Hébérù, àti Ìṣípayá sí ẹni tí ó kéré jù.</w:t>
      </w:r>
    </w:p>
    <w:p w14:paraId="1D89DDFC" w14:textId="77777777" w:rsidR="00052C4E" w:rsidRPr="008B5191" w:rsidRDefault="00052C4E" w:rsidP="00052C4E">
      <w:pPr>
        <w:spacing w:after="0" w:line="240" w:lineRule="auto"/>
        <w:rPr>
          <w:rFonts w:ascii="Times New Roman" w:eastAsia="Times New Roman" w:hAnsi="Times New Roman"/>
          <w:sz w:val="24"/>
          <w:szCs w:val="24"/>
          <w:lang w:val="es-ES_tradnl"/>
        </w:rPr>
      </w:pPr>
    </w:p>
    <w:p w14:paraId="4D15C26B"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u w:val="single"/>
          <w:lang w:val="es-ES_tradnl"/>
        </w:rPr>
        <w:t>1535 Miles Coverdale</w:t>
      </w:r>
      <w:r w:rsidRPr="008B5191">
        <w:rPr>
          <w:rFonts w:ascii="Times New Roman" w:eastAsia="Times New Roman" w:hAnsi="Times New Roman"/>
          <w:sz w:val="24"/>
          <w:szCs w:val="24"/>
          <w:u w:val="single"/>
          <w:lang w:val="es-ES_tradnl"/>
        </w:rPr>
        <w:br/>
      </w:r>
      <w:r w:rsidRPr="008B5191">
        <w:rPr>
          <w:rFonts w:ascii="Times New Roman" w:eastAsia="Times New Roman" w:hAnsi="Times New Roman"/>
          <w:sz w:val="24"/>
          <w:szCs w:val="24"/>
          <w:lang w:val="es-ES_tradnl"/>
        </w:rPr>
        <w:t>Coverdale, Bíṣọ́ọ̀bù Pùròtẹ́sítáǹtì àkọ́kọ́ ti Exeter, tẹ ìtumọ̀ Bíbélì èdè Gẹ̀ẹ́sì rẹ̀ jáde, èyí tí a túmọ̀ láti èdè Látìn àti Jámánì.</w:t>
      </w:r>
    </w:p>
    <w:p w14:paraId="56D073B6"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u w:val="single"/>
          <w:lang w:val="es-ES_tradnl"/>
        </w:rPr>
        <w:t>1539 Bibeli Nla</w:t>
      </w:r>
      <w:r w:rsidRPr="008B5191">
        <w:rPr>
          <w:rFonts w:ascii="Times New Roman" w:eastAsia="Times New Roman" w:hAnsi="Times New Roman"/>
          <w:sz w:val="24"/>
          <w:szCs w:val="24"/>
          <w:u w:val="single"/>
          <w:lang w:val="es-ES_tradnl"/>
        </w:rPr>
        <w:br/>
      </w:r>
      <w:r w:rsidRPr="008B5191">
        <w:rPr>
          <w:rFonts w:ascii="Times New Roman" w:eastAsia="Times New Roman" w:hAnsi="Times New Roman"/>
          <w:sz w:val="24"/>
          <w:szCs w:val="24"/>
          <w:lang w:val="es-ES_tradnl"/>
        </w:rPr>
        <w:t>Bakannaa mọ bi Cromwell's Bible, o jẹ Bibeli Gẹẹsi akọkọ ti a fun ni aṣẹ fun lilo gbogbo eniyan ni awọn ile ijọsin. Wọ́n tún un ṣe lọ́dún 1561, wọ́n sì mọ̀ ọ́n sí Bíbélì Bíṣọ́ọ̀bù nígbà yẹn.</w:t>
      </w:r>
    </w:p>
    <w:p w14:paraId="15F3FC17" w14:textId="77777777" w:rsidR="00052C4E" w:rsidRPr="008B5191" w:rsidRDefault="00052C4E" w:rsidP="00052C4E">
      <w:pPr>
        <w:spacing w:after="0" w:line="240" w:lineRule="auto"/>
        <w:rPr>
          <w:rFonts w:ascii="Times New Roman" w:eastAsia="Times New Roman" w:hAnsi="Times New Roman"/>
          <w:sz w:val="24"/>
          <w:szCs w:val="24"/>
          <w:lang w:val="es-ES_tradnl"/>
        </w:rPr>
      </w:pPr>
    </w:p>
    <w:p w14:paraId="4C1AB235"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u w:val="single"/>
          <w:lang w:val="es-ES_tradnl"/>
        </w:rPr>
        <w:t>1557 Geneva Bible</w:t>
      </w:r>
      <w:r w:rsidRPr="008B5191">
        <w:rPr>
          <w:rFonts w:ascii="Times New Roman" w:eastAsia="Times New Roman" w:hAnsi="Times New Roman"/>
          <w:sz w:val="24"/>
          <w:szCs w:val="24"/>
          <w:u w:val="single"/>
          <w:lang w:val="es-ES_tradnl"/>
        </w:rPr>
        <w:br/>
      </w:r>
      <w:r w:rsidRPr="008B5191">
        <w:rPr>
          <w:rFonts w:ascii="Times New Roman" w:eastAsia="Times New Roman" w:hAnsi="Times New Roman"/>
          <w:sz w:val="24"/>
          <w:szCs w:val="24"/>
          <w:lang w:val="es-ES_tradnl"/>
        </w:rPr>
        <w:t>Ìtumọ̀ Májẹ̀mú Tuntun kanṣoṣo tí a tẹ̀ jáde nígbà ìṣàkóso Mary Tudor, ó ṣeé ṣe kí ó jẹ́ Bibeli Shakespeare tí ó kà, ó sì wà nínú Bibeli ìdílé ní England títí di Ogun Abẹ́ (1642). A pin ọrọ naa si awọn ẹsẹ fun igba akọkọ ninu eyikeyi Bibeli Gẹẹsi.</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u w:val="single"/>
          <w:lang w:val="es-ES_tradnl"/>
        </w:rPr>
        <w:t>1610 Bibeli Catholic</w:t>
      </w:r>
      <w:r w:rsidRPr="008B5191">
        <w:rPr>
          <w:rFonts w:ascii="Times New Roman" w:eastAsia="Times New Roman" w:hAnsi="Times New Roman"/>
          <w:sz w:val="24"/>
          <w:szCs w:val="24"/>
          <w:u w:val="single"/>
          <w:lang w:val="es-ES_tradnl"/>
        </w:rPr>
        <w:br/>
      </w:r>
      <w:r w:rsidRPr="008B5191">
        <w:rPr>
          <w:rFonts w:ascii="Times New Roman" w:eastAsia="Times New Roman" w:hAnsi="Times New Roman"/>
          <w:sz w:val="24"/>
          <w:szCs w:val="24"/>
          <w:lang w:val="es-ES_tradnl"/>
        </w:rPr>
        <w:t>Lẹdogbedevomẹ Katoliki Glẹnsigbe tọn Malẹnu Hoho tọn yin zinzinjẹgbonu. Ṣáájú ìgbà yẹn, wọ́n ti túmọ̀ Májẹ̀mú Tuntun kan ní Rheims, àwọn kan sì sọ pé Ọba Jákọ́bù ní gbèsè náà.</w:t>
      </w:r>
    </w:p>
    <w:p w14:paraId="37336968" w14:textId="77777777" w:rsidR="00052C4E" w:rsidRPr="008B5191" w:rsidRDefault="00052C4E" w:rsidP="00052C4E">
      <w:pPr>
        <w:spacing w:after="0" w:line="240" w:lineRule="auto"/>
        <w:rPr>
          <w:rFonts w:ascii="Times New Roman" w:eastAsia="Times New Roman" w:hAnsi="Times New Roman"/>
          <w:sz w:val="24"/>
          <w:szCs w:val="24"/>
          <w:u w:val="single"/>
          <w:lang w:val="es-ES_tradnl"/>
        </w:rPr>
      </w:pP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u w:val="single"/>
          <w:lang w:val="es-ES_tradnl"/>
        </w:rPr>
        <w:t>Ọdún 1611 Ọba Jákọ́bù</w:t>
      </w:r>
      <w:r w:rsidRPr="008B5191">
        <w:rPr>
          <w:rFonts w:ascii="Times New Roman" w:eastAsia="Times New Roman" w:hAnsi="Times New Roman"/>
          <w:sz w:val="24"/>
          <w:szCs w:val="24"/>
          <w:u w:val="single"/>
          <w:lang w:val="es-ES_tradnl"/>
        </w:rPr>
        <w:br/>
      </w:r>
      <w:r w:rsidRPr="008B5191">
        <w:rPr>
          <w:rFonts w:ascii="Times New Roman" w:eastAsia="Times New Roman" w:hAnsi="Times New Roman"/>
          <w:sz w:val="24"/>
          <w:szCs w:val="24"/>
          <w:lang w:val="es-ES_tradnl"/>
        </w:rPr>
        <w:t>Ìtumọ̀ Bíbélì Gẹ̀ẹ́sì tó lókìkí jù lọ ni Ọba Jákọ́bù gbé lé e lọ́wọ́, ó sì fi Àpókírífà kún un gẹ́gẹ́ bí àfikún.</w:t>
      </w:r>
      <w:r w:rsidRPr="008B5191">
        <w:rPr>
          <w:rFonts w:ascii="Times New Roman" w:hAnsi="Times New Roman"/>
          <w:color w:val="000000"/>
          <w:sz w:val="24"/>
          <w:szCs w:val="24"/>
          <w:shd w:val="clear" w:color="auto" w:fill="FFFFFF"/>
          <w:lang w:val="es-ES_tradnl"/>
        </w:rPr>
        <w:t>“James fun awọn atumọ ni ilana ti a pinnu lati ṣe iṣeduro pe ẹya tuntun yoo ni ibamu pẹlu awọn</w:t>
      </w:r>
      <w:r w:rsidRPr="008B5191">
        <w:rPr>
          <w:rFonts w:ascii="Times New Roman" w:hAnsi="Times New Roman"/>
          <w:sz w:val="24"/>
          <w:szCs w:val="24"/>
          <w:shd w:val="clear" w:color="auto" w:fill="FFFFFF"/>
          <w:lang w:val="es-ES_tradnl"/>
        </w:rPr>
        <w:t>ecclesiology</w:t>
      </w:r>
      <w:r w:rsidRPr="008B5191">
        <w:rPr>
          <w:rFonts w:ascii="Times New Roman" w:hAnsi="Times New Roman"/>
          <w:color w:val="000000"/>
          <w:sz w:val="24"/>
          <w:szCs w:val="24"/>
          <w:shd w:val="clear" w:color="auto" w:fill="FFFFFF"/>
          <w:lang w:val="es-ES_tradnl"/>
        </w:rPr>
        <w:t>ati afihan awọn</w:t>
      </w:r>
      <w:r>
        <w:fldChar w:fldCharType="begin"/>
      </w:r>
      <w:r w:rsidRPr="008B5191">
        <w:rPr>
          <w:lang w:val="es-ES_tradnl"/>
        </w:rPr>
        <w:instrText>HYPERLINK "http://en.wikipedia.org/wiki/Episcopal_polity" \o "Episcopal polity"</w:instrText>
      </w:r>
      <w:r>
        <w:fldChar w:fldCharType="separate"/>
      </w:r>
      <w:r w:rsidRPr="008B5191">
        <w:rPr>
          <w:rStyle w:val="Hyperlink"/>
          <w:rFonts w:ascii="Times New Roman" w:hAnsi="Times New Roman"/>
          <w:color w:val="auto"/>
          <w:sz w:val="24"/>
          <w:szCs w:val="24"/>
          <w:shd w:val="clear" w:color="auto" w:fill="FFFFFF"/>
          <w:lang w:val="es-ES_tradnl"/>
        </w:rPr>
        <w:t>episcopal</w:t>
      </w:r>
      <w:r>
        <w:fldChar w:fldCharType="end"/>
      </w:r>
      <w:r w:rsidRPr="008B5191">
        <w:rPr>
          <w:rFonts w:ascii="Times New Roman" w:hAnsi="Times New Roman"/>
          <w:color w:val="000000"/>
          <w:sz w:val="24"/>
          <w:szCs w:val="24"/>
          <w:shd w:val="clear" w:color="auto" w:fill="FFFFFF"/>
          <w:lang w:val="es-ES_tradnl"/>
        </w:rPr>
        <w:t>be ti Ìjọ ti England ati awọn oniwe-igbagbo ninu ohun</w:t>
      </w:r>
      <w:r w:rsidRPr="008B5191">
        <w:rPr>
          <w:rFonts w:ascii="Times New Roman" w:hAnsi="Times New Roman"/>
          <w:sz w:val="24"/>
          <w:szCs w:val="24"/>
          <w:shd w:val="clear" w:color="auto" w:fill="FFFFFF"/>
          <w:lang w:val="es-ES_tradnl"/>
        </w:rPr>
        <w:t>yàn</w:t>
      </w:r>
      <w:r w:rsidRPr="008B5191">
        <w:rPr>
          <w:rFonts w:ascii="Times New Roman" w:hAnsi="Times New Roman"/>
          <w:color w:val="000000"/>
          <w:sz w:val="24"/>
          <w:szCs w:val="24"/>
          <w:shd w:val="clear" w:color="auto" w:fill="FFFFFF"/>
          <w:lang w:val="es-ES_tradnl"/>
        </w:rPr>
        <w:t>alufaa [Daniell 2003, p. 438]. Àwọn ọ̀mọ̀wé 47 ló ṣe ìtumọ̀ náà, gbogbo wọn sì jẹ́ mẹ́ńbà Ṣọ́ọ̀ṣì England [Daniell 2003, ojú ìwé. 436]. 34a</w:t>
      </w:r>
      <w:r w:rsidRPr="008B5191">
        <w:rPr>
          <w:rFonts w:ascii="Times New Roman" w:hAnsi="Times New Roman"/>
          <w:sz w:val="24"/>
          <w:szCs w:val="24"/>
          <w:lang w:val="es-ES_tradnl"/>
        </w:rPr>
        <w:t>Níwọ̀n bó ti jẹ́ pé Ọba Jákọ́bù ti fún un láṣẹ, ó wá di mímọ̀ sí Bíbélì Aláṣẹ.</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u w:val="single"/>
          <w:lang w:val="es-ES_tradnl"/>
        </w:rPr>
        <w:t>1885 tunwo Version</w:t>
      </w:r>
      <w:r w:rsidRPr="008B5191">
        <w:rPr>
          <w:rFonts w:ascii="Times New Roman" w:eastAsia="Times New Roman" w:hAnsi="Times New Roman"/>
          <w:sz w:val="24"/>
          <w:szCs w:val="24"/>
          <w:u w:val="single"/>
          <w:lang w:val="es-ES_tradnl"/>
        </w:rPr>
        <w:br/>
      </w:r>
    </w:p>
    <w:p w14:paraId="4A5F7F91" w14:textId="77777777" w:rsidR="00052C4E" w:rsidRPr="008B5191" w:rsidRDefault="00052C4E" w:rsidP="00052C4E">
      <w:pPr>
        <w:spacing w:after="0" w:line="240" w:lineRule="auto"/>
        <w:rPr>
          <w:rFonts w:ascii="Times New Roman" w:eastAsia="Times New Roman" w:hAnsi="Times New Roman"/>
          <w:sz w:val="24"/>
          <w:szCs w:val="24"/>
          <w:u w:val="single"/>
          <w:lang w:val="es-ES_tradnl"/>
        </w:rPr>
      </w:pPr>
      <w:r w:rsidRPr="008B5191">
        <w:rPr>
          <w:rFonts w:ascii="Times New Roman" w:eastAsia="Times New Roman" w:hAnsi="Times New Roman"/>
          <w:sz w:val="24"/>
          <w:szCs w:val="24"/>
          <w:u w:val="single"/>
          <w:lang w:val="es-ES_tradnl"/>
        </w:rPr>
        <w:t>1901 American Standard Version</w:t>
      </w:r>
      <w:r w:rsidRPr="008B5191">
        <w:rPr>
          <w:rFonts w:ascii="Times New Roman" w:eastAsia="Times New Roman" w:hAnsi="Times New Roman"/>
          <w:sz w:val="24"/>
          <w:szCs w:val="24"/>
          <w:u w:val="single"/>
          <w:lang w:val="es-ES_tradnl"/>
        </w:rPr>
        <w:br/>
      </w:r>
    </w:p>
    <w:p w14:paraId="4CADADC6"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u w:val="single"/>
          <w:lang w:val="es-ES_tradnl"/>
        </w:rPr>
        <w:t>1946 Tuntun Standard Version</w:t>
      </w:r>
      <w:r w:rsidRPr="008B5191">
        <w:rPr>
          <w:rFonts w:ascii="Times New Roman" w:eastAsia="Times New Roman" w:hAnsi="Times New Roman"/>
          <w:sz w:val="24"/>
          <w:szCs w:val="24"/>
          <w:u w:val="single"/>
          <w:lang w:val="es-ES_tradnl"/>
        </w:rPr>
        <w:br/>
      </w:r>
      <w:r w:rsidRPr="008B5191">
        <w:rPr>
          <w:rFonts w:ascii="Times New Roman" w:eastAsia="Times New Roman" w:hAnsi="Times New Roman"/>
          <w:sz w:val="24"/>
          <w:szCs w:val="24"/>
          <w:lang w:val="es-ES_tradnl"/>
        </w:rPr>
        <w:t>Ẹ̀yà yìí jẹ́ àtúnsọ àwọn ìtumọ̀ èdè Gẹ̀ẹ́sì tẹ́lẹ̀, tí ń fi àwọn ọ̀rọ̀ ìtumọ̀ òde òní rọ́pò èdè ìgbàlódé. Wọ́n túmọ̀ Apocrypha bẹ́ẹ̀ lọ́dún 1957, ẹ̀dà RSV sì ti Kátólíìkì kan jáde ní 1966. New Revised Standard Version jáde ní 1998.</w:t>
      </w:r>
    </w:p>
    <w:p w14:paraId="3DF06570"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lastRenderedPageBreak/>
        <w:br/>
      </w:r>
      <w:r w:rsidRPr="008B5191">
        <w:rPr>
          <w:rFonts w:ascii="Times New Roman" w:eastAsia="Times New Roman" w:hAnsi="Times New Roman"/>
          <w:sz w:val="24"/>
          <w:szCs w:val="24"/>
          <w:u w:val="single"/>
          <w:lang w:val="es-ES_tradnl"/>
        </w:rPr>
        <w:t>1978 New International Version</w:t>
      </w:r>
      <w:r w:rsidRPr="008B5191">
        <w:rPr>
          <w:rFonts w:ascii="Times New Roman" w:eastAsia="Times New Roman" w:hAnsi="Times New Roman"/>
          <w:sz w:val="24"/>
          <w:szCs w:val="24"/>
          <w:u w:val="single"/>
          <w:lang w:val="es-ES_tradnl"/>
        </w:rPr>
        <w:br/>
      </w:r>
      <w:r w:rsidRPr="008B5191">
        <w:rPr>
          <w:rFonts w:ascii="Times New Roman" w:eastAsia="Times New Roman" w:hAnsi="Times New Roman"/>
          <w:sz w:val="24"/>
          <w:szCs w:val="24"/>
          <w:lang w:val="es-ES_tradnl"/>
        </w:rPr>
        <w:t>Ìtumọ̀ yìí, tí àwọn Ajíhìnrere ṣe tí ó sì gbára lé àwọn èdè ìpilẹ̀ṣẹ̀ ní tààràtà, ni a parí lẹ́yìn ohun tí ó lé ní ogún ọdún ti ìkẹ́kọ̀ọ́.</w:t>
      </w:r>
    </w:p>
    <w:p w14:paraId="4A7051BA" w14:textId="77777777" w:rsidR="00052C4E" w:rsidRPr="008B5191" w:rsidRDefault="00052C4E" w:rsidP="00052C4E">
      <w:pPr>
        <w:spacing w:after="0" w:line="240" w:lineRule="auto"/>
        <w:rPr>
          <w:rFonts w:ascii="Times New Roman" w:eastAsia="Times New Roman" w:hAnsi="Times New Roman"/>
          <w:sz w:val="24"/>
          <w:szCs w:val="24"/>
          <w:lang w:val="es-ES_tradnl"/>
        </w:rPr>
      </w:pPr>
    </w:p>
    <w:p w14:paraId="51FC36D1" w14:textId="77777777" w:rsidR="00052C4E" w:rsidRPr="008B5191" w:rsidRDefault="00052C4E" w:rsidP="00052C4E">
      <w:pPr>
        <w:spacing w:after="0" w:line="240" w:lineRule="auto"/>
        <w:rPr>
          <w:rFonts w:ascii="Times New Roman" w:eastAsia="Times New Roman" w:hAnsi="Times New Roman"/>
          <w:sz w:val="24"/>
          <w:szCs w:val="24"/>
          <w:u w:val="single"/>
          <w:lang w:val="es-ES_tradnl"/>
        </w:rPr>
      </w:pPr>
      <w:r w:rsidRPr="008B5191">
        <w:rPr>
          <w:rFonts w:ascii="Times New Roman" w:eastAsia="Times New Roman" w:hAnsi="Times New Roman"/>
          <w:sz w:val="24"/>
          <w:szCs w:val="24"/>
          <w:u w:val="single"/>
          <w:lang w:val="es-ES_tradnl"/>
        </w:rPr>
        <w:t>Ọdun 1982 Titun King James Version</w:t>
      </w:r>
      <w:r w:rsidRPr="008B5191">
        <w:rPr>
          <w:rFonts w:ascii="Times New Roman" w:eastAsia="Times New Roman" w:hAnsi="Times New Roman"/>
          <w:sz w:val="24"/>
          <w:szCs w:val="24"/>
          <w:u w:val="single"/>
          <w:lang w:val="es-ES_tradnl"/>
        </w:rPr>
        <w:br/>
      </w:r>
      <w:r w:rsidRPr="008B5191">
        <w:rPr>
          <w:rFonts w:ascii="Times New Roman" w:eastAsia="Times New Roman" w:hAnsi="Times New Roman"/>
          <w:sz w:val="24"/>
          <w:szCs w:val="24"/>
          <w:lang w:val="es-ES_tradnl"/>
        </w:rPr>
        <w:t>Kii ṣe itumọ tuntun - o kan atunyẹwo ti King James Version si Gẹẹsi igbalode diẹ sii, nitorinaa pẹlu awọn ailagbara kanna bi KJV</w:t>
      </w:r>
      <w:r w:rsidRPr="008B5191">
        <w:rPr>
          <w:rFonts w:ascii="Times New Roman" w:eastAsia="Times New Roman" w:hAnsi="Times New Roman"/>
          <w:sz w:val="24"/>
          <w:szCs w:val="24"/>
          <w:lang w:val="es-ES_tradnl"/>
        </w:rPr>
        <w:br/>
      </w:r>
    </w:p>
    <w:p w14:paraId="53CFDF7E" w14:textId="77777777" w:rsidR="00052C4E" w:rsidRPr="008B5191" w:rsidRDefault="00052C4E" w:rsidP="00052C4E">
      <w:pPr>
        <w:spacing w:after="0" w:line="240" w:lineRule="auto"/>
        <w:rPr>
          <w:rFonts w:ascii="Times New Roman" w:eastAsia="Times New Roman" w:hAnsi="Times New Roman"/>
          <w:sz w:val="24"/>
          <w:szCs w:val="24"/>
          <w:u w:val="single"/>
          <w:lang w:val="es-ES_tradnl"/>
        </w:rPr>
      </w:pPr>
      <w:r w:rsidRPr="008B5191">
        <w:rPr>
          <w:rFonts w:ascii="Times New Roman" w:eastAsia="Times New Roman" w:hAnsi="Times New Roman"/>
          <w:sz w:val="24"/>
          <w:szCs w:val="24"/>
          <w:u w:val="single"/>
          <w:lang w:val="es-ES_tradnl"/>
        </w:rPr>
        <w:t>1988 Titun Tuntun Standard Version</w:t>
      </w:r>
      <w:r w:rsidRPr="008B5191">
        <w:rPr>
          <w:rFonts w:ascii="Times New Roman" w:eastAsia="Times New Roman" w:hAnsi="Times New Roman"/>
          <w:sz w:val="24"/>
          <w:szCs w:val="24"/>
          <w:u w:val="single"/>
          <w:lang w:val="es-ES_tradnl"/>
        </w:rPr>
        <w:br/>
      </w:r>
      <w:r w:rsidRPr="008B5191">
        <w:rPr>
          <w:rFonts w:ascii="Times New Roman" w:eastAsia="Times New Roman" w:hAnsi="Times New Roman"/>
          <w:sz w:val="24"/>
          <w:szCs w:val="24"/>
          <w:lang w:val="es-ES_tradnl"/>
        </w:rPr>
        <w:t>Ẹ̀dà yìí tẹnu mọ́ èdè àìdásí-tọ̀túntòsì akọ tàbí aya, ó sì dá ìgbìmọ̀ kan ti Pùròtẹ́sítáǹtì àti àwọn ọ̀mọ̀wé Kátólíìkì, tí ó tún kan ọ̀mọ̀wé Júù kan nínú. 35</w:t>
      </w:r>
      <w:r w:rsidRPr="008B5191">
        <w:rPr>
          <w:rFonts w:ascii="Times New Roman" w:eastAsia="Times New Roman" w:hAnsi="Times New Roman"/>
          <w:sz w:val="24"/>
          <w:szCs w:val="24"/>
          <w:lang w:val="es-ES_tradnl"/>
        </w:rPr>
        <w:br/>
      </w:r>
    </w:p>
    <w:p w14:paraId="68BDD05E"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u w:val="single"/>
          <w:lang w:val="es-ES_tradnl"/>
        </w:rPr>
        <w:t>Ọdun 1995 Ọ̀rọ̀ Ọlọrun si Awọn Orilẹ-ede (GWT)</w:t>
      </w:r>
      <w:r w:rsidRPr="008B5191">
        <w:rPr>
          <w:rFonts w:ascii="Times New Roman" w:eastAsia="Times New Roman" w:hAnsi="Times New Roman"/>
          <w:sz w:val="24"/>
          <w:szCs w:val="24"/>
          <w:lang w:val="es-ES_tradnl"/>
        </w:rPr>
        <w:t>Ọ̀RỌ̀ ỌLỌ́RUN ń lo ọ̀nà ìtúmọ̀ èdè—tí ó dà bí ọ̀nà ìtumọ̀ tí ó gbajúmọ̀ tí àwọn atúmọ̀ èdè míṣọ́nnárì ń lò jákèjádò ayé lónìí. Ní àbájáde rẹ̀, ó túbọ̀ rọrùn láti kà, ó péye ní ti gidi, ó sì ń sọ ìtumọ̀ Bíbélì tí a pinnu ní kedere àti lọ́nà ti ẹ̀dá ju ti ìtumọ̀ èdè Gẹ̀ẹ́sì èyíkéyìí mìíràn lọ. 36</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u w:val="single"/>
          <w:lang w:val="es-ES_tradnl"/>
        </w:rPr>
        <w:t>2001 English Standard Version (ESV)</w:t>
      </w:r>
      <w:r w:rsidRPr="008B5191">
        <w:rPr>
          <w:rFonts w:ascii="Times New Roman" w:eastAsia="Times New Roman" w:hAnsi="Times New Roman"/>
          <w:sz w:val="24"/>
          <w:szCs w:val="24"/>
          <w:lang w:val="es-ES_tradnl"/>
        </w:rPr>
        <w:br/>
        <w:t>Láìdàbí ọ̀pọ̀ àwọn ọ̀rọ̀ àsọyé òde òní, tí ń lépa ọ̀nà Ìbánisọ̀rọ̀ Ìbáradé (DE), ESV “ń wá bí ó bá ti lè ṣeé ṣe tó láti mú àwọn ọ̀rọ̀ pàtó kan tí ó wà nínú ọ̀rọ̀ ìpilẹ̀ṣẹ̀ àti ọ̀nà ìkọ̀kọ̀ ti ara ẹni ti òǹkọ̀wé Bibeli kọ̀ọ̀kan. Idi rẹ, nitorina, ni lati gbejade, ẹda “ọrọ-fun-ọrọ” kan. Àwọn ọ̀rọ̀ inú èdè ìpilẹ̀ṣẹ̀ tí wọ́n lò nínú iṣẹ́ àkànṣe náà ni àwọn ìwé Masoretic fún Májẹ̀mú Láéláé, Biblia Hebraica Stuttgartensia (1983 – 2nd Ed.), àti fún Májẹ̀mú Tuntun, Májẹ̀mú Tuntun Gíríìkì (1993 – 4th ed. UBS) àti Novum Testamentum Graece (Nestle/Aland – 27th ed.). Ìtumọ̀ èdè Gẹ̀ẹ́sì ti ẹ̀yà tuntun yìí jẹ́ ìfiwéra díẹ̀ sí RSV ti 1971, àfikún àwọn èròjà òmìnira ti ìtumọ̀ yẹn. 37</w:t>
      </w:r>
      <w:r w:rsidRPr="008B5191">
        <w:rPr>
          <w:rFonts w:ascii="Times New Roman" w:eastAsia="Times New Roman" w:hAnsi="Times New Roman"/>
          <w:sz w:val="24"/>
          <w:szCs w:val="24"/>
          <w:lang w:val="es-ES_tradnl"/>
        </w:rPr>
        <w:br/>
      </w:r>
    </w:p>
    <w:p w14:paraId="54EFA00E"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Ko si itumọ pipe ti Bibeli.</w:t>
      </w:r>
    </w:p>
    <w:p w14:paraId="07DC273C" w14:textId="77777777" w:rsidR="00052C4E" w:rsidRPr="008B5191" w:rsidRDefault="00052C4E" w:rsidP="00052C4E">
      <w:pPr>
        <w:spacing w:after="0" w:line="240" w:lineRule="auto"/>
        <w:ind w:left="360"/>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A. Awọn atumọ Bibeli ko ni imisi lati ọdọ Ọlọrun.B. Nikan ni atilẹba autographs won atilẹyin nipasẹ GodC. Gbogbo awọn ẹya ni awọn ailagbara ati awọn iyatọ.</w:t>
      </w:r>
    </w:p>
    <w:p w14:paraId="23D9DCB9" w14:textId="77777777" w:rsidR="00052C4E" w:rsidRPr="008B5191" w:rsidRDefault="00052C4E" w:rsidP="00052C4E">
      <w:pPr>
        <w:spacing w:after="100" w:line="240" w:lineRule="auto"/>
        <w:ind w:left="360"/>
        <w:rPr>
          <w:rFonts w:ascii="Times New Roman" w:hAnsi="Times New Roman"/>
          <w:sz w:val="24"/>
          <w:szCs w:val="24"/>
          <w:lang w:val="es-ES_tradnl"/>
        </w:rPr>
      </w:pPr>
      <w:r w:rsidRPr="008B5191">
        <w:rPr>
          <w:rFonts w:ascii="Times New Roman" w:eastAsia="Times New Roman" w:hAnsi="Times New Roman"/>
          <w:sz w:val="24"/>
          <w:szCs w:val="24"/>
          <w:lang w:val="es-ES_tradnl"/>
        </w:rPr>
        <w:t>D.</w:t>
      </w:r>
      <w:r w:rsidRPr="008B5191">
        <w:rPr>
          <w:rFonts w:ascii="Times New Roman" w:hAnsi="Times New Roman"/>
          <w:sz w:val="24"/>
          <w:szCs w:val="24"/>
          <w:lang w:val="es-ES_tradnl"/>
        </w:rPr>
        <w:t>Awọn onitumọ mu ojuṣaaju ti ara ẹni wa si itumọ wọn.</w:t>
      </w:r>
    </w:p>
    <w:p w14:paraId="77F57A53" w14:textId="77777777" w:rsidR="00052C4E" w:rsidRPr="008B5191" w:rsidRDefault="00052C4E" w:rsidP="00052C4E">
      <w:pPr>
        <w:spacing w:before="100" w:beforeAutospacing="1" w:after="100" w:afterAutospacing="1" w:line="240" w:lineRule="auto"/>
        <w:jc w:val="both"/>
        <w:rPr>
          <w:rFonts w:ascii="Times New Roman" w:eastAsia="Times New Roman" w:hAnsi="Times New Roman"/>
          <w:sz w:val="24"/>
          <w:szCs w:val="24"/>
          <w:lang w:val="es-ES_tradnl"/>
        </w:rPr>
      </w:pPr>
      <w:r w:rsidRPr="00744A6F">
        <w:rPr>
          <w:rFonts w:ascii="Times New Roman" w:eastAsia="Times New Roman" w:hAnsi="Times New Roman"/>
          <w:sz w:val="24"/>
          <w:szCs w:val="24"/>
        </w:rPr>
        <w:t xml:space="preserve">O jẹ iṣe ti o dara lati ka ni akọkọ lati ẹya kanna ṣugbọn kii ṣe iyasọtọ. Ti o ba jẹ fun apẹẹrẹ, o ka ni akọkọ NKJV (Iru Byzantine, Iru Byzantine, ati Itumọ ọrọ gangan) o le rii pe o wulo lati tun ka NASV (Elexandrian tabi idile Iwọ-oorun, Iru Westcott-Hort, ati Itumọ ọrọ gangan tabi NIV (Alexandrian, Westcott-Hort Iru ati Yiyi Didara ni Imudara ni Imudara jẹ rọrun lati lo NIVory). </w:t>
      </w:r>
      <w:r w:rsidRPr="008B5191">
        <w:rPr>
          <w:rFonts w:ascii="Times New Roman" w:eastAsia="Times New Roman" w:hAnsi="Times New Roman"/>
          <w:sz w:val="24"/>
          <w:szCs w:val="24"/>
          <w:lang w:val="es-ES_tradnl"/>
        </w:rPr>
        <w:t xml:space="preserve">Ilana </w:t>
      </w:r>
      <w:proofErr w:type="spellStart"/>
      <w:r w:rsidRPr="008B5191">
        <w:rPr>
          <w:rFonts w:ascii="Times New Roman" w:eastAsia="Times New Roman" w:hAnsi="Times New Roman"/>
          <w:sz w:val="24"/>
          <w:szCs w:val="24"/>
          <w:lang w:val="es-ES_tradnl"/>
        </w:rPr>
        <w:t>itumọ</w:t>
      </w:r>
      <w:proofErr w:type="spellEnd"/>
      <w:r w:rsidRPr="008B5191">
        <w:rPr>
          <w:rFonts w:ascii="Times New Roman" w:eastAsia="Times New Roman" w:hAnsi="Times New Roman"/>
          <w:sz w:val="24"/>
          <w:szCs w:val="24"/>
          <w:lang w:val="es-ES_tradnl"/>
        </w:rPr>
        <w:t xml:space="preserve"> ti o </w:t>
      </w:r>
      <w:proofErr w:type="spellStart"/>
      <w:r w:rsidRPr="008B5191">
        <w:rPr>
          <w:rFonts w:ascii="Times New Roman" w:eastAsia="Times New Roman" w:hAnsi="Times New Roman"/>
          <w:sz w:val="24"/>
          <w:szCs w:val="24"/>
          <w:lang w:val="es-ES_tradnl"/>
        </w:rPr>
        <w:t>jẹ</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koko-ọrọ</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diẹ</w:t>
      </w:r>
      <w:proofErr w:type="spellEnd"/>
      <w:r w:rsidRPr="008B5191">
        <w:rPr>
          <w:rFonts w:ascii="Times New Roman" w:eastAsia="Times New Roman" w:hAnsi="Times New Roman"/>
          <w:sz w:val="24"/>
          <w:szCs w:val="24"/>
          <w:lang w:val="es-ES_tradnl"/>
        </w:rPr>
        <w:t xml:space="preserve"> </w:t>
      </w:r>
      <w:proofErr w:type="spellStart"/>
      <w:r w:rsidRPr="008B5191">
        <w:rPr>
          <w:rFonts w:ascii="Times New Roman" w:eastAsia="Times New Roman" w:hAnsi="Times New Roman"/>
          <w:sz w:val="24"/>
          <w:szCs w:val="24"/>
          <w:lang w:val="es-ES_tradnl"/>
        </w:rPr>
        <w:t>sii</w:t>
      </w:r>
      <w:proofErr w:type="spellEnd"/>
      <w:r w:rsidRPr="008B5191">
        <w:rPr>
          <w:rFonts w:ascii="Times New Roman" w:eastAsia="Times New Roman" w:hAnsi="Times New Roman"/>
          <w:sz w:val="24"/>
          <w:szCs w:val="24"/>
          <w:lang w:val="es-ES_tradnl"/>
        </w:rPr>
        <w:t xml:space="preserve"> ti o si ni </w:t>
      </w:r>
      <w:proofErr w:type="spellStart"/>
      <w:r w:rsidRPr="008B5191">
        <w:rPr>
          <w:rFonts w:ascii="Times New Roman" w:eastAsia="Times New Roman" w:hAnsi="Times New Roman"/>
          <w:sz w:val="24"/>
          <w:szCs w:val="24"/>
          <w:lang w:val="es-ES_tradnl"/>
        </w:rPr>
        <w:t>itara</w:t>
      </w:r>
      <w:proofErr w:type="spellEnd"/>
      <w:r w:rsidRPr="008B5191">
        <w:rPr>
          <w:rFonts w:ascii="Times New Roman" w:eastAsia="Times New Roman" w:hAnsi="Times New Roman"/>
          <w:sz w:val="24"/>
          <w:szCs w:val="24"/>
          <w:lang w:val="es-ES_tradnl"/>
        </w:rPr>
        <w:t xml:space="preserve"> si </w:t>
      </w:r>
      <w:proofErr w:type="spellStart"/>
      <w:r w:rsidRPr="008B5191">
        <w:rPr>
          <w:rFonts w:ascii="Times New Roman" w:eastAsia="Times New Roman" w:hAnsi="Times New Roman"/>
          <w:sz w:val="24"/>
          <w:szCs w:val="24"/>
          <w:lang w:val="es-ES_tradnl"/>
        </w:rPr>
        <w:t>sisọ-ọrọ</w:t>
      </w:r>
      <w:proofErr w:type="spellEnd"/>
      <w:r w:rsidRPr="008B5191">
        <w:rPr>
          <w:rFonts w:ascii="Times New Roman" w:eastAsia="Times New Roman" w:hAnsi="Times New Roman"/>
          <w:sz w:val="24"/>
          <w:szCs w:val="24"/>
          <w:lang w:val="es-ES_tradnl"/>
        </w:rPr>
        <w:t>.</w:t>
      </w:r>
      <w:bookmarkStart w:id="5" w:name="_ednref34"/>
      <w:bookmarkEnd w:id="5"/>
    </w:p>
    <w:p w14:paraId="1F62A92E" w14:textId="77777777" w:rsidR="00052C4E" w:rsidRPr="008B5191" w:rsidRDefault="00052C4E" w:rsidP="00052C4E">
      <w:pPr>
        <w:spacing w:after="100" w:line="240" w:lineRule="auto"/>
        <w:jc w:val="center"/>
        <w:rPr>
          <w:rFonts w:ascii="Times New Roman" w:eastAsia="Times New Roman" w:hAnsi="Times New Roman"/>
          <w:b/>
          <w:bCs/>
          <w:sz w:val="24"/>
          <w:szCs w:val="24"/>
          <w:lang w:val="es-ES_tradnl"/>
        </w:rPr>
      </w:pPr>
      <w:r w:rsidRPr="008B5191">
        <w:rPr>
          <w:rFonts w:ascii="Times New Roman" w:eastAsia="Times New Roman" w:hAnsi="Times New Roman"/>
          <w:b/>
          <w:bCs/>
          <w:sz w:val="24"/>
          <w:szCs w:val="24"/>
          <w:lang w:val="es-ES_tradnl"/>
        </w:rPr>
        <w:t>Awọn ailagbara Ninu Awọn itumọ</w:t>
      </w:r>
    </w:p>
    <w:p w14:paraId="27011A43"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b/>
          <w:bCs/>
          <w:sz w:val="24"/>
          <w:szCs w:val="24"/>
          <w:u w:val="single"/>
          <w:lang w:val="es-ES_tradnl"/>
        </w:rPr>
        <w:t>Version King James</w:t>
      </w:r>
      <w:r w:rsidRPr="008B5191">
        <w:rPr>
          <w:rFonts w:ascii="Times New Roman" w:eastAsia="Times New Roman" w:hAnsi="Times New Roman"/>
          <w:sz w:val="24"/>
          <w:szCs w:val="24"/>
          <w:lang w:val="es-ES_tradnl"/>
        </w:rPr>
        <w:t>38 Ní ìbẹ̀rẹ̀ ọ̀rúndún kẹtàdínlógún, ọ̀pọ̀ ìjàkadì ìsìn ló ń lọ lọ́wọ́: Kátólíìkì àti àwọn Áńgílíkà ....... Ẹgbẹ́ Prelate vs. Puritans ...... Àwọn atúmọ̀ èdè wọ̀nyí mú wá síbi iṣẹ́ ìtumọ̀ wọn, wọ́n sì tún oríṣiríṣi ẹ̀sìn wọn àti ẹ̀tanú wọn ṣe. Kódà, bó ti wù kí olùtumọ̀ ṣọ́ra tó, tàbí bó ṣe jẹ́ olóòótọ́ tó, tó sì jẹ́ olóòótọ́ tó, tàbí bó ṣe máa ń gbìyànjú láti jẹ́ àfojúsùn àti ojúsàájú tó, ẹ̀tanú àti ohun tó gbà gbọ́ ṣì máa nípa lórí iṣẹ́ rẹ̀ dé ìwọ̀n àyè kan. Fún àpẹrẹ, àwọn àyọkà kan nínú KJV ṣe àfihàn ojú ìwòye Calvin.</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lastRenderedPageBreak/>
        <w:t># 1 -- Ni Iṣe Awọn Aposteli 2:47 KJV ka pe, "Oluwa si fi kun si ijọ lojoojumọ iru awọn ti o yẹ ki a gbala." Fọọmu ọrọ-ìse Giriki gangan nihin ni: “awọn ti a ngbala.” Itumọ ọrọ ti KJV (lati “jẹ” si “yẹ ki o jẹ”) ni imọlara nipasẹ awọn ọjọgbọn kan lati ṣe afihan awọn ẹkọ ti yiyan ati ipinnu.</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 2 -- Ni Gálátíà 5:17 KJV kà pé: "... kí ẹ má bàa ṣe àwọn ohun tí ẹ̀yin fẹ." Ọrọ-ìse pato yii han ninu Iṣesi Subjunctive ninu ọrọ Giriki; bayi, o jẹ kan ni àídájú gbólóhùn, ko ohun idi gbólóhùn! Itumọ rẹ ti o pe yoo jẹ, “ki ẹyin ki o ma ba ṣe…” Nipa kiko lati tumọ ni deede fọọmu ọrọ-ìse yii ni KJV tumọ si aini ominira ifẹ, eyiti o jẹ ẹkọ Calvin ti o lagbara miiran.</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 3 -- Ni Heberu 6: 6 KJV ka pe, "Bi wọn ba ṣubu." Ọ̀rọ̀ náà “bí” kò sí nínú ọ̀rọ̀ Gíríìkì ìpilẹ̀ṣẹ̀; o ti fi kun nipasẹ awọn olutumọ KJV. Awọn ọrọ gangan ka, "ati ti o ti lọ silẹ." Eyi jẹ alaye ti o daju pipe, sibẹ awọn atumọ KJV ti yi pada si ọrọ asọye. Nipa ṣiṣe o ni arosọ diẹ sii, itumọ naa ti wa ni osi pẹlu oluka pe alaye naa ko ṣeeṣe ni dara julọ, nitorina o ṣe atilẹyin ẹkọ Calvinistic ti Aabo Ayérayé ti Onigbagbọ tabi “Lọgan Ti O Ti fipamọ, Ti fipamọ Nigbagbogbo” (“P” ninu ẹkọ ẹkọ TULIP --- Ifarada ti Awọn eniyan mimọ).</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 4 -- Ni Heberu 10:38 KJV ka pe, “Nisinsinyi olododo yoo yè nipa igbagbọ́; Awọn ọrọ "eyikeyi eniyan" ti wa ni afikun si ọrọ naa. Koko-ọrọ gangan ti ọrọ-ìse naa "fa pada" jẹ "eniyan olododo." Bí ó ti wù kí ó rí, àwọn ẹlẹ́sìn Calvin kò gbà gbọ́ pé “ọkùnrin olódodo” náà lè fà sẹ́yìn lẹ́yìn tí wọ́n bá ti sún mọ́ ọn, nítorí náà, ọ̀rọ̀ ẹsẹ náà yí padà láti fi ẹ̀kọ́ èké wọn hàn dáadáa. Kika ẹsẹ ti o tọ ni: “...ṣugbọn ti o ba fa sẹhin,” pẹlu iṣaju ti “o” ni “ọkunrin olododo”.</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#5 --- Awọn ọna meje wa nibiti KJV ti ni gbolohun ọrọ "yi iyipada" (Ohùn Passive), nigbati awọn ọrọ-ọrọ wọnyi wa ni Ohùn Ti nṣiṣe lọwọ. Eyi yi itumọ ọrọ-ọrọ naa pada. Dípò ẹni tí ó bá ń ṣe iṣẹ́ ọ̀rọ̀-ìṣe náà, iṣẹ́ ìse náà ni a ṣe sórí ẹni náà. Àwọn ẹlẹ́sìn Calvin gbà gbọ́ pé èèyàn ò lè yí padà. Olukuluku naa ni a ṣe lori lati orisun ita: Ẹmi Mimọ. Nípa bẹ́ẹ̀, tí Ọlọ́run bá yàn láti gbà ọ́ là, a ti gbà ọ́ là láìka ohun tí ìfẹ́ rẹ lè jẹ́ sí. Eyi ni "I" ni ẹkọ ẹkọ TULIP --- Oore-ọfẹ Ọlọrun Alaipadabọ. Iṣe 3:19 jẹ apẹẹrẹ ti ifọwọyi ẹkọ ti ọrọ naa.</w:t>
      </w:r>
      <w:r w:rsidRPr="008B5191">
        <w:rPr>
          <w:rFonts w:ascii="Times New Roman" w:eastAsia="Times New Roman" w:hAnsi="Times New Roman"/>
          <w:sz w:val="24"/>
          <w:szCs w:val="24"/>
          <w:lang w:val="es-ES_tradnl"/>
        </w:rPr>
        <w:br/>
      </w:r>
    </w:p>
    <w:p w14:paraId="705939EE"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b/>
          <w:bCs/>
          <w:sz w:val="24"/>
          <w:szCs w:val="24"/>
          <w:u w:val="single"/>
          <w:lang w:val="es-ES_tradnl"/>
        </w:rPr>
        <w:t>Titun International Version</w:t>
      </w:r>
      <w:r w:rsidRPr="008B5191">
        <w:rPr>
          <w:rFonts w:ascii="Times New Roman" w:eastAsia="Times New Roman" w:hAnsi="Times New Roman"/>
          <w:sz w:val="24"/>
          <w:szCs w:val="24"/>
          <w:lang w:val="es-ES_tradnl"/>
        </w:rPr>
        <w:t>39 Gẹ́gẹ́ bí àwọn atúmọ̀ èdè NIV fúnra wọn ṣe jẹ́wọ́ lọ́fẹ̀ẹ́, ìtumọ̀ yìí kì í ṣe àìlera àti àṣìṣe rẹ̀. Ọkan ninu awọn iṣoro pataki ti o dide lati inu imọ-jinlẹ ti itumọ rẹ (Dynamic Equivalence). Ipilẹṣẹ iṣoro ti iṣoro yii ni: Nigbati ẹnikan ba lọ kuro ni igbiyanju fun itumọ ọrọ gangan, ọrọ-si-ọrọ, ati dipo ti o wa lati fun ifiranṣẹ ti ọrọ naa, ewu nigbagbogbo wa pe awọn olutumọ le ma loye ifiranṣẹ yẹn ni kikun, ati nitorinaa mu aye naa lọna ti ko tọ ninu itumọ wọn.</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Róòmù 1:17 jẹ́ àpẹẹrẹ pípé ti ì. NIV ka, "Nitori ninu ihinrere ododo kan lati ọdọ Ọlọrun ti han, ododo kan ti o wa nipa igbagbọ lati akọkọ de ikẹhin." Irú ariwo àwọn aráàlú bẹ́ẹ̀ lórí ìtumọ̀ yìí débi pé àwọn atúmọ̀ èdè náà rí i pé ó pọn dandan láti fi “látinú ìgbàgbọ́ sí ìgbàgbọ́” ní ti gidi sí àlàyé ìsàlẹ̀ kan nínú àwọn ìtẹ̀jáde wọn tí ó tẹ̀ lé e.</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 1 -- Efesu 1:13 fi irisi silẹ ninu ọkan ọpọlọpọ pe ẹnikan “ti wa ninu Kristi” ni aaye ti o gbọ “Ọrọ otitọ,” ati pe lẹhinna a fi edidi di pẹlu Ẹmi Mimọ nigbati o gbagbọ. Ọrọ ti o wa nihin jẹ lailoriire pupọ ati pe dajudaju o tumọ si ẹkọ ti igbala nipasẹ igbagbọ nikan, eyiti o jẹ ilodi taara ti iru awọn ọrọ bi Gal. 3:27 àti Ìṣe 2:38 .</w:t>
      </w:r>
      <w:r w:rsidRPr="008B5191">
        <w:rPr>
          <w:rFonts w:ascii="Times New Roman" w:eastAsia="Times New Roman" w:hAnsi="Times New Roman"/>
          <w:sz w:val="24"/>
          <w:szCs w:val="24"/>
          <w:lang w:val="es-ES_tradnl"/>
        </w:rPr>
        <w:br/>
      </w:r>
    </w:p>
    <w:p w14:paraId="2A104524"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lastRenderedPageBreak/>
        <w:t># 2 --- Orin Dafidi 51: 5 jẹ boya ọkan ninu awọn ọrọ ti a ti ṣofintoto julọ ninu NIV: "Nitootọ emi ti jẹ ẹlẹṣẹ lati ibimọ, ẹlẹṣẹ lati igba ti iya mi ti loyun mi." Eyi dabi ẹni pe o kọni ni kedere ẹkọ eke ti “ẹṣẹ ti a jogun” (tabi “ẹṣẹ ipilẹṣẹ”), eyiti o ti ṣamọna iru awọn iṣe eke bii baptisi awọn ọmọde.</w:t>
      </w:r>
    </w:p>
    <w:p w14:paraId="4D393C49" w14:textId="77777777" w:rsidR="00052C4E" w:rsidRPr="008B5191" w:rsidRDefault="00052C4E" w:rsidP="00052C4E">
      <w:pPr>
        <w:spacing w:after="0" w:line="240" w:lineRule="auto"/>
        <w:rPr>
          <w:rFonts w:ascii="Times New Roman" w:eastAsia="Times New Roman" w:hAnsi="Times New Roman"/>
          <w:sz w:val="24"/>
          <w:szCs w:val="24"/>
          <w:lang w:val="es-ES_tradnl"/>
        </w:rPr>
      </w:pPr>
    </w:p>
    <w:p w14:paraId="27CA9DEE"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 3 --- Romu 10:10 ninu NIV ka pe, "Nitori ọkàn rẹ ni o fi gbagbọ ti a si da ọ lare, ati pe ẹnu rẹ ni o fi jẹwọ ti o si ni igbala." Pupọ bii #1 loke, eyi dabi pe o tumọ idalare ati igbala ni aaye ti igbagbọ ti o jẹwọ, yato si igbọràn. Ni aaye ti otitọ, ọrọ-ọrọ naa "jẹ" ko si ninu ọrọ Giriki nibi; kuku jẹ asọtẹlẹ eis eyiti o tumọ si "si." Bákan náà, nípa kíkíyè sí àyíká ọ̀rọ̀ àwọn ẹsẹ tó yí i ká, ẹnì kan yóò rí i kedere pé àwọn ọ̀rọ̀ ìṣe tó sọ̀rọ̀ nípa ìgbàlà tí a kò sì kó ìtìjú bá wọn jẹ́ ohun tó máa ṣẹlẹ̀ lọ́jọ́ iwájú. Gbogbo eyi fihan gbangba pe awọn nkan wọnyi ni ifojusọna nipasẹ ijẹwọ ati igbagbọ / igbagbọ, ati pe ko ti gba tẹlẹ.</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#4 -- 1 Korinti 13:10 ninu NIV ka pe, “Ṣugbọn nigbati pipe ba de, aipe a parẹ.” Itumọ ọrọ gangan yii sọ pe, "Ṣugbọn nigbati eyi ti o pe ba de" tabi "nigbati ohun pipe ba de." Ọrọ naa "pipe" ti a lo ninu NIV ni imọran nipasẹ ọpọlọpọ lati wa ni gbogbogbo ati ti kii ṣe pato, ati pe o ti ṣi ilẹkun fun itumọ pe akoko awọn iṣẹ iyanu ati awọn ahọn ko ti kọja.</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#5 --- Nigba miiran awọn akọsilẹ ẹsẹ le jẹ idi ti rudurudu si oluka ti ẹya kan pato. Èyí rí bẹ́ẹ̀ nínú àlàyé ìsàlẹ̀ kan sí 1 Tímótì 3:11 . Pẹlu itọkasi si awọn diakoni, Paulu kọwe pe, "awọn aya wọn ni lati jẹ ..." Ni akọsilẹ ẹsẹ, NIV sọ pe, "Tabi: 'awọn diakonisi. Láti fi hàn nínú àlàyé ìsàlẹ̀ kan pé Pọ́ọ̀lù ń tọ́ka sí àwọn díákónì nínú ẹsẹ Ìwé Mímọ́ yìí, dípò àwọn aya àwọn diakoni, ó ṣini lọ́nà gan-an lójú òǹkàwé.</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8B5191">
        <w:rPr>
          <w:rFonts w:ascii="Times New Roman" w:eastAsia="Times New Roman" w:hAnsi="Times New Roman"/>
          <w:b/>
          <w:bCs/>
          <w:sz w:val="24"/>
          <w:szCs w:val="24"/>
          <w:u w:val="single"/>
          <w:lang w:val="es-ES_tradnl"/>
        </w:rPr>
        <w:t>Bibeli Alaaye</w:t>
      </w:r>
      <w:r w:rsidRPr="008B5191">
        <w:rPr>
          <w:rFonts w:ascii="Times New Roman" w:eastAsia="Times New Roman" w:hAnsi="Times New Roman"/>
          <w:b/>
          <w:bCs/>
          <w:sz w:val="24"/>
          <w:szCs w:val="24"/>
          <w:lang w:val="es-ES_tradnl"/>
        </w:rPr>
        <w:t xml:space="preserve"> </w:t>
      </w:r>
      <w:r w:rsidRPr="008B5191">
        <w:rPr>
          <w:rFonts w:ascii="Times New Roman" w:eastAsia="Times New Roman" w:hAnsi="Times New Roman"/>
          <w:sz w:val="24"/>
          <w:szCs w:val="24"/>
          <w:vertAlign w:val="superscript"/>
          <w:lang w:val="es-ES_tradnl"/>
        </w:rPr>
        <w:t>40</w:t>
      </w:r>
      <w:r w:rsidRPr="008B5191">
        <w:rPr>
          <w:rFonts w:ascii="Times New Roman" w:eastAsia="Times New Roman" w:hAnsi="Times New Roman"/>
          <w:sz w:val="24"/>
          <w:szCs w:val="24"/>
          <w:lang w:val="es-ES_tradnl"/>
        </w:rPr>
        <w:br/>
        <w:t>Gẹ́gẹ́ bí ìsapá èyíkéyìí láti ọwọ́ ènìyàn lásán, iṣẹ́ yìí kún fún àwọn kùdìẹ̀-kudiẹ àti àṣìṣe tí ń tànmọ́lẹ̀. Ṣaaju lilo Bibeli Living (tabi eyikeyi ikede, fun ọran yẹn), ẹnikan yẹ ki o mọ awọn agbegbe ti iṣoro wọnyi.</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 1 --- Kenneth Taylor jẹ aṣaaju-iṣaaju, ati pe niwọn igba ti LB ṣe afihan awọn igbagbọ tirẹ (gẹgẹbi oun tikararẹ jẹwọ), o ni ọpọlọpọ awọn asọye premillennial ti o han gbangba. Fun apẹẹrẹ, ṣakiyesi atẹle naa: [Ẹyọkan nikan ti o wa ninu iwadi yii]</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Timoti Keji 4:1-16 BM - Nítorí náà, mo bẹ̀ ọ́ níwájú Ọlọrun ati níwájú Kristi Jesu, ẹni tí yóo ṣe ìdájọ́ àwọn alààyè ati òkú nígbà tí ó bá farahàn láti gbé ìjọba rẹ̀ kalẹ̀.” - Biblics Ìgbàgbọ́ àwọn alákòóso ẹgbẹ̀rún ọdún ni pé Olúwa kò tíì fi ìdí ìjọba Rẹ̀ múlẹ̀. Ìjọ jẹ́ “ìrònú lẹ́yìn-ọ̀rọ̀,” ìwọ̀n ìgbà díẹ̀ títí di ìgbà tí Kristi yóò fi padà sí ayé láti gbé ìjọba Rẹ̀ kalẹ̀, nígbà tí yóò jọba ní Jerusalemu fún 1000 ọdún.</w:t>
      </w:r>
    </w:p>
    <w:p w14:paraId="23196C09"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br/>
        <w:t>#2 --- Bibeli Alaaye gbe ẹkọ ti ẹṣẹ ipilẹṣẹ larugẹ. Psalm 51:5, fun apẹẹrẹ, ni o ni awọn kanna isoro bi ni NIV. LB naa ka, "Ṣugbọn a bi mi ni ẹlẹṣẹ, bẹẹni, lati akoko ti iya mi ti loyun mi." Ni Efesu 2: 3 o ni Paulu wipe, "Awa ti bẹrẹ buburu, ti a ti bi pẹlu ibi, ati ki o wà labẹ ibinu Ọlọrun gẹgẹ bi gbogbo eniyan."</w:t>
      </w:r>
    </w:p>
    <w:p w14:paraId="21524E11"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br/>
        <w:t xml:space="preserve">#3 --- Ẹkọ ti "igbagbọ nikan" ni igbega ninu Bibeli Alaaye. Romu 4:12 kà pe, “Abrahamu ri ojurere lọdọ Ọlọrun nipa igbagbọ́ nikanṣoṣo.” Pọndohlan ehe ma sọgan yin kọndopọmẹ hẹ </w:t>
      </w:r>
      <w:r w:rsidRPr="008B5191">
        <w:rPr>
          <w:rFonts w:ascii="Times New Roman" w:eastAsia="Times New Roman" w:hAnsi="Times New Roman"/>
          <w:sz w:val="24"/>
          <w:szCs w:val="24"/>
          <w:lang w:val="es-ES_tradnl"/>
        </w:rPr>
        <w:lastRenderedPageBreak/>
        <w:t>Jakọbu 2:21-24 . Igbagbọ yii ninu igbala nipasẹ igbagbọ nikan ti mu u lati ṣe itumọ Kolosse 1:23 lọna ti o tẹle: “... ipo kanṣoṣo ni pe ki iwọ ki o gba Otitọ gbọ ni kikun.”</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 4 -- Ni Marku 1: 4 baptisi ti ṣe apejuwe ninu LB gẹgẹbi "ipolongo ni gbangba ti ipinnu wọn lati yi ẹhin wọn pada si ẹṣẹ," dipo sisọ pe o jẹ fun "dariji awọn ẹṣẹ," gẹgẹbi ọrọ atilẹba ti ṣe. “Omi” ti Johannu 3:5 ni a tumọ ni àlàyé ìsàlẹ̀ kan ni ọna yii: “Awọn kan ro pe eyi tumọsi iribọmi ninu omi.” Itumọ gangan, o sọ, ni pe o tọka si “ilana deede ti a ṣe akiyesi ni gbogbo ibimọ eniyan” (ie, awọn omi inu amniotic). Ninu 1 Peteru 3:21 Taylor kọ pe, “Ninu baptisi, a fihan pe a ti ni igbala.” Eyi tumọ si pe a ti ni igbala tẹlẹ ati pe a ṣẹṣẹ ṣe iribọmi lati ṣafihan rẹ.</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 5 -- Ni 1 Korinti 6:12 Bibeli Alaaye ka, "Mo le ṣe ohunkohun ti mo fẹ lati ṣe bi Kristi ko ba sọ rara." Martin Luther tun muduro "A le ṣe ohunkohun ti Bibeli ko ni ewọ." Oun ati Zwingli jiyan lori ọrọ yii kikan.</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8B5191">
        <w:rPr>
          <w:rFonts w:ascii="Times New Roman" w:eastAsia="Times New Roman" w:hAnsi="Times New Roman"/>
          <w:b/>
          <w:bCs/>
          <w:sz w:val="24"/>
          <w:szCs w:val="24"/>
          <w:u w:val="single"/>
          <w:lang w:val="es-ES_tradnl"/>
        </w:rPr>
        <w:t>New American Standard Bible</w:t>
      </w:r>
      <w:r w:rsidRPr="008B5191">
        <w:rPr>
          <w:rFonts w:ascii="Times New Roman" w:eastAsia="Times New Roman" w:hAnsi="Times New Roman"/>
          <w:b/>
          <w:bCs/>
          <w:sz w:val="24"/>
          <w:szCs w:val="24"/>
          <w:lang w:val="es-ES_tradnl"/>
        </w:rPr>
        <w:t xml:space="preserve"> </w:t>
      </w:r>
      <w:r w:rsidRPr="008B5191">
        <w:rPr>
          <w:rFonts w:ascii="Times New Roman" w:eastAsia="Times New Roman" w:hAnsi="Times New Roman"/>
          <w:sz w:val="24"/>
          <w:szCs w:val="24"/>
          <w:vertAlign w:val="superscript"/>
          <w:lang w:val="es-ES_tradnl"/>
        </w:rPr>
        <w:t>41</w:t>
      </w:r>
      <w:r w:rsidRPr="008B5191">
        <w:rPr>
          <w:rFonts w:ascii="Times New Roman" w:eastAsia="Times New Roman" w:hAnsi="Times New Roman"/>
          <w:sz w:val="24"/>
          <w:szCs w:val="24"/>
          <w:lang w:val="es-ES_tradnl"/>
        </w:rPr>
        <w:br/>
        <w:t>#1 --- Diẹ ninu awọn lero pe NASB ṣe afihan ifẹ-iṣaaju ọdun ni diẹ ninu awọn aye ti Iwe Mimọ. Bí àpẹẹrẹ: Aísáyà 2:2 àti Míkà 4:1 kà pé: “Wàyí o, yóò sì ṣẹlẹ̀ pé ní àwọn ọjọ́ ìkẹyìn, òkè ilé Jèhófà ni a óò fìdí rẹ̀ múlẹ̀ gẹ́gẹ́ bí olórí àwọn òkè ńlá, a ó sì gbé e ga ju àwọn òkè kéékèèké lọ, gbogbo orílẹ̀-èdè yóò sì rọ́ wá síbi rẹ̀.” Ọrọ naa "bi" kii ṣe gangan ninu ọrọ naa; o jẹ ọrọ "lori" (eyiti NASB jẹwọ ni akọsilẹ ẹsẹ ni awọn aaye mejeeji). Diẹ ninu awọn ti ka eyi bi afihan ojuṣaaju iṣaaju.</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Ní àfikún, nígbà tí ọ̀rọ̀ náà “ẹ̀dá ènìyàn” (tí ó túmọ̀ sí “ìran ènìyàn kan”) bá farahàn, NASB yíò sábà máa ń fi ìtumọ̀ míràn ti “ẹ̀yà” sínú àlàyé ìsàlẹ̀ kan. Máàkù 13:30 kà pé, “Lóòótọ́ ni mo wí fún yín, ìran yìí kì yóò kọjá lọ títí gbogbo nǹkan wọ̀nyí yóò fi ṣẹ.” Ìtumọ̀ àlàyé ìsàlẹ̀ ni pé ẹ̀yà Júù ni a ti pinnu níhìn-ín gan-an.</w:t>
      </w:r>
    </w:p>
    <w:p w14:paraId="6D89AFE0" w14:textId="77777777" w:rsidR="00052C4E" w:rsidRPr="008B5191" w:rsidRDefault="00052C4E" w:rsidP="00052C4E">
      <w:pPr>
        <w:spacing w:after="0" w:line="240" w:lineRule="auto"/>
        <w:ind w:left="270" w:right="180"/>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[AKIYESI: Eniyan yẹ ki o ṣọra nigbagbogbo fun awọn akọsilẹ ala ati awọn kika miiran. Botilẹjẹpe ọpọlọpọ ninu awọn wọnyi dara, wọn kii ṣe igbẹkẹle patapata. Ranti pe iwọnyi jẹ awọn imọran ati awọn oye ti awọn ọkunrin aṣiwere lasan, ati pe botilẹjẹpe wọn le jẹ deede 99 ninu awọn akoko 100, “ala ti aṣiṣe” nigbagbogbo wa.</w:t>
      </w:r>
    </w:p>
    <w:p w14:paraId="562D0C13" w14:textId="77777777" w:rsidR="00052C4E" w:rsidRPr="008B5191" w:rsidRDefault="00052C4E" w:rsidP="00052C4E">
      <w:pPr>
        <w:spacing w:after="0" w:line="240" w:lineRule="auto"/>
        <w:ind w:left="270" w:right="180"/>
        <w:rPr>
          <w:rFonts w:ascii="Times New Roman" w:eastAsia="Times New Roman" w:hAnsi="Times New Roman"/>
          <w:sz w:val="24"/>
          <w:szCs w:val="24"/>
          <w:lang w:val="es-ES_tradnl"/>
        </w:rPr>
      </w:pPr>
    </w:p>
    <w:p w14:paraId="19351DBB"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#2 --- Gẹgẹbi ọpọlọpọ awọn itumọ ati awọn ẹya ti Bibeli, NASB ti ṣubu sinu okùn wiwa lati tumọ, dipo itumọ, 1 Korinti 7: 36-38. Wọ́n ti fi ọ̀rọ̀ náà “ọmọbìnrin” kún ọ̀rọ̀ náà “wúńdíá,” ní tipa bẹ́ẹ̀ sọ ìgbàgbọ́ wọn pé àyọkà náà ń tọ́ka sí àjọṣe bàbá àti ọmọbìnrin. Ìyìn wọn ni pé, wọ́n ti fi ọ̀rọ̀ náà “ọmọbìnrin” sí èdè ìkọ̀wé, èyí sì fi hàn pé ọ̀rọ̀ yìí kò sí nínú ọ̀rọ̀ ìpilẹ̀ṣẹ̀, ṣùgbọ́n pé àwọn atúmọ̀ èdè ti fi kún un. Apeere miiran ti itumọ dipo itumọ ni a rii ni 1 Korinti 2:13 ... “pipọ awọn ero ẹmi pọ pẹlu awọn ọrọ ẹmi.” Lẹẹkansi, NASB nlo awọn italics lati ṣafihan awọn ọrọ ti o ti ṣafikun si ọrọ naa. Bó tilẹ̀ jẹ́ pé òye wọn nípa àwọn àyọkà wọ̀nyí lè jẹ́ òtítọ́, síbẹ̀síbẹ̀ wọ́n jẹ́ àwọn ìtumọ̀, kìí sìí ṣe rírọrùn, tí a kò sọ̀rọ̀ lórí àwọn ìtumọ̀. Eyi jẹ ki o ni asọye ju itumọ lọ.</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 xml:space="preserve">#3 --- Awọn igba miiran wa nigbati ọrọ Giriki tabi gbolohun ọrọ le ni itumọ ju ọkan lọ. NASB ti jẹ ki eyi kere si nigba miiran nipa titumọ ọrọ Giriki kan pato pẹlu ọrọ Gẹẹsi kan kan. Gẹ́gẹ́ bí fífi ọ̀rọ̀ Gíríìkì kan ṣoṣo sọ̀rọ̀ pẹ̀lú onírúurú ọ̀rọ̀ Gẹ̀ẹ́sì tó pọ̀ lè fa ìdàrúdàpọ̀ (gẹ́gẹ́ bí ó ti wà nínú KJV), bẹ́ẹ̀ náà ni àìsí oríṣiríṣi nǹkan kan lè jẹ́ ohun tó fa ìdàrúdàpọ̀ nínú àwọn ọ̀ràn kan. Fun apẹẹrẹ ọrọ naa “sarx” ni a tumọ nigbagbogbo si “ẹran-ara” ninu NASB, botilẹjẹpe Paulu ninu awọn kikọ rẹ lo ọrọ yii ni awọn ọna oriṣiriṣi oriṣiriṣi. Ni Romu 3:20 ati 4:1, a lo lati tọka si ara ti </w:t>
      </w:r>
      <w:r w:rsidRPr="008B5191">
        <w:rPr>
          <w:rFonts w:ascii="Times New Roman" w:eastAsia="Times New Roman" w:hAnsi="Times New Roman"/>
          <w:sz w:val="24"/>
          <w:szCs w:val="24"/>
          <w:lang w:val="es-ES_tradnl"/>
        </w:rPr>
        <w:lastRenderedPageBreak/>
        <w:t>ara. Ni Romu 8:4, sibẹsibẹ, o lo lati ṣe afihan ijoko awọn ifẹkufẹ ẹṣẹ (ie, ẹda ti ara ju ti ara ti ara). Nipa yiyan awọn ọrọ oriṣiriṣi, ọkan le ṣe afihan iyatọ yii dara julọ.</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#4 --- Awọn iṣẹlẹ miiran wa nibiti NASB yoo ṣe awọn ọrọ Giriki meji ti o yatọ pẹlu ọrọ Gẹẹsi kan, nitorinaa o ṣẹda idamu. Bí àpẹẹrẹ: Ọ̀rọ̀ náà “parun” fara hàn nínú Mátíù 5:17 (“Ẹ má ṣe rò pé mo wá láti pa Òfin tàbí àwọn Wòlíì run; èmi kò wá láti pa á run, bí kò ṣe láti mú un ṣẹ”) àti Éfésù 2:15 (“...nípa fífi ìṣọ̀tá kúrò nínú ẹran ara Rẹ̀, èyí tí í ṣe Òfin àwọn àṣẹ tí ó wà nínú àwọn ìlànà...”). Iwọnyi jẹ awọn ọrọ Giriki meji ti o yatọ, ṣugbọn iyatọ yii sọnu lori oluka nipa lilo ọrọ Gẹẹsi kan ṣoṣo. Àìsí ìyàtọ̀ yìí tún ti mú kí àwọn kan dábàá pé àwọn ẹsẹ méjèèjì yìí tako ara wọn ní ti gidi, nígbà tí wọn kò bá ṣe bẹ́ẹ̀.</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Irú ìṣòro kan náà wáyé nínú KJV nínú Gálátíà 6:2, 5 níbi tí a ti lo ọ̀rọ̀ náà “ẹrù” nínú àwọn ẹsẹ méjèèjì (“Ẹ máa ru ẹrù ara yín lẹ́nì kìíní-kejì” ....... “Olúkúlùkù ni yóò ru ẹrù tirẹ̀). Iwọnyi jẹ awọn ọrọ Giriki meji ti o yatọ. NIV ati NASB, ati awọn itumọ miiran, ti ṣe atunṣe eyi nipa titumọ ọrọ akọkọ bi "ẹru" ati ọrọ keji bi "ẹrù." NASB, bii ọpọlọpọ awọn itumọ, tun kuna lati ṣe iyatọ ninu Johannu 21:15-17 laarin awọn ọrọ “agapao” ati “phileo,” mejeeji ti wọn farahan ninu ọrọ naa. Ó túmọ̀ àwọn ọ̀rọ̀ méjèèjì sí “ìfẹ́,” àti pé ní ṣíṣe bẹ́ẹ̀, òǹkàwé pàdánù ìtumọ̀ tòótọ́ ti pàṣípààrọ̀ pàtàkì yìí láàárín Jésù àti Pétérù.</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 5 --- NASB ko ṣe deede ni lilo rẹ ti "awọn ọrọ-orúkọ KJV" dipo awọn ti Amẹrika 20-ọdunrun. Àwọn ọ̀rọ̀ arọ́pò orúkọ bíi “Ìwọ,” “Tẹ́,” “Ìwọ,” àti “Tẹ́” wà nínú Sáàmù, nínú àdúrà, tàbí nígbàkúùgbà tí ẹnì kan ń bá Ọlọ́run sọ̀rọ̀. Sibẹsibẹ, awọn wọnyi ti wa ni silẹ ni opolopo ninu ọrọ fun awọn diẹ wọpọ "iwọ" ati "rẹ." Nípa títẹ̀síwájú lílo àwọn fọ́ọ̀mù ìgbàlódé wọ̀nyí ní àwọn ibì kan nínú Bíbélì, NASB ń bá àròjinlẹ̀ náà lọ pé àwọn ọ̀rọ̀ wọ̀nyí jẹ́ “ọlọ́run” lọ́nà kan náà, nígbà tí ní tòótọ́, irú ìyàtọ̀ bẹ́ẹ̀ nínú àwọn ọ̀rọ̀ arọ́pò orúkọ kò tí ì ṣe nínú Hébérù tàbí Gíríìkì ìpilẹ̀ṣẹ̀… tàbí pàápàá nínú KJV, fún ọ̀ràn náà!</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r>
      <w:r w:rsidRPr="008B5191">
        <w:rPr>
          <w:rFonts w:ascii="Times New Roman" w:eastAsia="Times New Roman" w:hAnsi="Times New Roman"/>
          <w:b/>
          <w:bCs/>
          <w:sz w:val="24"/>
          <w:szCs w:val="24"/>
          <w:u w:val="single"/>
          <w:lang w:val="es-ES_tradnl"/>
        </w:rPr>
        <w:t>Ìtumọ̀ Ayé Tuntun</w:t>
      </w:r>
      <w:r w:rsidRPr="008B5191">
        <w:rPr>
          <w:rFonts w:ascii="Times New Roman" w:eastAsia="Times New Roman" w:hAnsi="Times New Roman"/>
          <w:b/>
          <w:bCs/>
          <w:sz w:val="24"/>
          <w:szCs w:val="24"/>
          <w:lang w:val="es-ES_tradnl"/>
        </w:rPr>
        <w:t xml:space="preserve"> </w:t>
      </w:r>
      <w:r w:rsidRPr="008B5191">
        <w:rPr>
          <w:rFonts w:ascii="Times New Roman" w:eastAsia="Times New Roman" w:hAnsi="Times New Roman"/>
          <w:sz w:val="24"/>
          <w:szCs w:val="24"/>
          <w:vertAlign w:val="superscript"/>
          <w:lang w:val="es-ES_tradnl"/>
        </w:rPr>
        <w:t>42</w:t>
      </w:r>
      <w:r w:rsidRPr="008B5191">
        <w:rPr>
          <w:rFonts w:ascii="Times New Roman" w:eastAsia="Times New Roman" w:hAnsi="Times New Roman"/>
          <w:sz w:val="24"/>
          <w:szCs w:val="24"/>
          <w:lang w:val="es-ES_tradnl"/>
        </w:rPr>
        <w:br/>
        <w:t>#1 --- Àwọn Ẹlẹ́rìí Jèhófà sẹ́ pé Ọlọ́run ti dá oríṣiríṣi májẹ̀mú tàbí májẹ̀mú fún àwọn èèyàn Rẹ̀. Nípa bẹ́ẹ̀, wọ́n tako èrò májẹ̀mú “ògbó” kan (májẹ̀mú) àti “tuntun” kan. Ọ̀pọ̀ ẹ̀kọ́ wọn ṣì wà nínú àwọn ìwé tí a ń pè ní “Májẹ̀mú Láéláé,” fún ìdí rírọrùn náà pé wọn kò gbà gbọ́ pé a ti fi májẹ̀mú tuntun rọ́pò (tàbí mú ìmúṣẹ) rẹ̀. Fun idi eyi, wọn kọ̀ lati pe awọn apakan meji ti Bibeli jẹ “Majẹmu Laelae” ati “Majẹmu Titun” naa. Kàkà bẹ́ẹ̀, wọ́n pè wọ́n ní “Ìwé Mímọ́ Lédè Hébérù àti Árámáíkì” àti “Ìwé Mímọ́ Kristẹni Lédè Gíríìkì.” O jẹ iyanilenu lati ṣe akiyesi, sibẹsibẹ, pe wọn ti kuna lati wa ni ibamu ni iduro yii paapaa ninu itumọ tiwọn. Ni 2 Korinti 3:14 NWT sọrọ nipa “kika majẹmu atijọ.” “Majẹmu Tuntun” ati “majẹmu iṣaaju” mejeeji farahan ninu Heberu 9:15 ati pe “alarina majẹmu titun kan” farahan ni Heberu 12:24, kiki lati fa awọn apẹẹrẹ diẹ jade.</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#2 --- Bí ó tilẹ̀ jẹ́ pé àwọn Ẹlẹ́rìí Jèhófà gbà pé ọ̀rọ̀ náà “Jèhófà” jẹ́ pípè tí Tetragrammaton lò lọ́nà tí kò tọ́ (tí ó túmọ̀ sí “níni lẹ́tà mẹ́rin” – ìtọ́kasí YHWH), síbẹ̀ wọ́n tẹnu mọ́ ọn pé orúkọ Ọlọ́run tòótọ́ nìyí àti pé ó gbọ́dọ̀ lò ó ní pàtó.</w:t>
      </w:r>
    </w:p>
    <w:p w14:paraId="25C246D5" w14:textId="77777777" w:rsidR="00052C4E" w:rsidRPr="008B5191" w:rsidRDefault="00052C4E" w:rsidP="00052C4E">
      <w:pPr>
        <w:spacing w:after="0" w:line="240" w:lineRule="auto"/>
        <w:rPr>
          <w:rFonts w:ascii="Times New Roman" w:eastAsia="Times New Roman" w:hAnsi="Times New Roman"/>
          <w:sz w:val="24"/>
          <w:szCs w:val="24"/>
          <w:lang w:val="es-ES_tradnl"/>
        </w:rPr>
      </w:pPr>
    </w:p>
    <w:p w14:paraId="29242030" w14:textId="77777777" w:rsidR="006D2C80"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t>Bí wọ́n ṣe ń tẹnu mọ́ ọn pé a ti “fi Ìwé Mímọ́ ìpilẹ̀ṣẹ̀” ní ti orúkọ Ọlọ́run, orúkọ náà “Jèhófà” nìkan ni wọ́n lò nínú OT àti NT. “YHWH” sọawuhia whla 6828 to OTlin mẹ, ṣigba to NWT mẹ hogbe lọ “Jehovah” sọawuhia 6973 ( nujijọ 145 devo lẹ). “YHWH” ma sọawuhia pọ́n gbede to NT, ṣigba NWT yí “Jehovah” zan whla 237 to NT.</w:t>
      </w:r>
    </w:p>
    <w:p w14:paraId="69F39DDD"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lastRenderedPageBreak/>
        <w:br/>
        <w:t>AKIYESI -- Wọ́n rọ Johannu 17:6, 26 gẹgẹ bi idalare wọn fun fifi tẹnumọ pupọpupọ lori orukọ yii pe: “Mo ti fi orukọ rẹ han fun awọn ọkunrin ti iwọ ti fi fun mi lati inu ayé wá.” ..... “Emi si ti sọ orukọ rẹ fun wọn, emi o si sọ ọ́” (KJV). “Orúkọ” yìí ni wọ́n gbà pé “Jèhófà” ni.</w:t>
      </w:r>
      <w:r w:rsidRPr="008B5191">
        <w:rPr>
          <w:rFonts w:ascii="Times New Roman" w:eastAsia="Times New Roman" w:hAnsi="Times New Roman"/>
          <w:sz w:val="24"/>
          <w:szCs w:val="24"/>
          <w:lang w:val="es-ES_tradnl"/>
        </w:rPr>
        <w:br/>
      </w:r>
      <w:r w:rsidRPr="008B5191">
        <w:rPr>
          <w:rFonts w:ascii="Times New Roman" w:eastAsia="Times New Roman" w:hAnsi="Times New Roman"/>
          <w:sz w:val="24"/>
          <w:szCs w:val="24"/>
          <w:lang w:val="es-ES_tradnl"/>
        </w:rPr>
        <w:br/>
        <w:t>#3 --- Nipa imọran ti Mẹtalọkan, Awọn Ẹlẹ́rìí Jehofa ko gbagbọ pe Ẹmi Mimọ jẹ eniyan/ẹda. Ninu awọn akọsilẹ wọn, eyiti o farahan ni opin NWT, wọn kọ pe, “Ẹmi mimọ kii ṣe eniyan ni ọrun pẹlu Ọlọrun ati Kristi” ...... “ipa aṣiṣẹ ni, kii ṣe eniyan.” Gẹgẹbi abajade igbagbọ wọn pe o kan jẹ “agbara lati ọdọ Ọlọrun,” kii ṣe ẹda atọrunwa, awọn ọrọ “ẹmi mimọ” ko jẹ pataki rara ni NWT.</w:t>
      </w:r>
    </w:p>
    <w:p w14:paraId="41FC0B9D" w14:textId="77777777" w:rsidR="006D2C80" w:rsidRPr="008B5191" w:rsidRDefault="006D2C80" w:rsidP="00052C4E">
      <w:pPr>
        <w:spacing w:after="0" w:line="240" w:lineRule="auto"/>
        <w:rPr>
          <w:rFonts w:ascii="Times New Roman" w:eastAsia="Times New Roman" w:hAnsi="Times New Roman"/>
          <w:sz w:val="24"/>
          <w:szCs w:val="24"/>
          <w:lang w:val="es-ES_tradnl"/>
        </w:rPr>
      </w:pPr>
    </w:p>
    <w:p w14:paraId="7D566830"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#4 --- Àwọn Ẹlẹ́rìí Jèhófà náà kò gba Ọlọ́run Jésù Kristi gbọ́. Wọ́n ń kọ́ni pé “a dá ọmọ Ọlọ́run, Jèhófà nìkan ló sì ti wà tẹ́lẹ̀.” Wọ́n tún kọ̀wé pé, “Ọmọ rẹlẹ̀ sí Baba ṣáájú àti lẹ́yìn wá sí ayé.” Ọlọ́run àti Kristi jẹ́ “ọ̀kan” kan ṣoṣo ní ti àwọn ọkọ àti aya tí a sọ pé ó jẹ́ “ọ̀kan.” Wọn wa “nigbagbogbo ni ibamu pipe,” ṣugbọn dajudaju ko dọgba! Igbagbọ yii ti rii ọna rẹ sinu NWT ni awọn aye pupọ.</w:t>
      </w:r>
    </w:p>
    <w:p w14:paraId="76E7F7B0"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t>Ni Kolosse 1:16-17 ọrọ naa “miiran” ni a ti fi kun ọrọ naa ni apapọ igba mẹrin lati tumọ si pe Jesu jẹ ọkan ninu ọpọlọpọ awọn “awọn ohun miiran” ti a ṣẹda.</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Ni Titu 2:13 NWT ka pe, “a duro de ireti ayọ ati ifihan ologo ti Ọlọrun nla ati ti Olugbala wa, Kristi Jesu.” 2 Pétérù 1:1 kà pé, “òdodo Ọlọ́run wa àti Jésù Kristi Olùgbàlà.” Nínú àwọn ẹsẹ méjèèjì yìí, a ti fi ọ̀rọ̀-ẹ̀kọ́ pàtó “ìyẹn” kún ọ̀rọ̀ náà láti mú ìyàtọ̀ láàárín Ọlọ́run àti Jésù. Ni aaye ti o daju, ọrọ gangan sọrọ nipa Jesu gẹgẹbi "Ọlọrun ati Olugbala wa." Awọn Ẹlẹ́rìí Jehofa ko gbagbọ pe Jesu ni ẹni iṣaaju, ati nitorinaa wa lati ṣe iyatọ laarin awọn mejeeji.</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t>Johannu 1:1 ka, ninu NWT, “Ni atetekọṣe Ọ̀rọ wà, Ọ̀rọ si wà pẹlu Ọlọrun, Ọ̀rọ na si jẹ ọlọrun.” Vs. 14 sọ pé Jésù “kún fún inú rere àìlẹ́tọ̀ọ́sí àti òtítọ́.” Eyi kọ ẹkọ pipọ; Jésù àti Ọlọ́run kì í ṣe ọ̀kan, ṣùgbọ́n “ọlọ́run kan” lásán ni Jésù jẹ́, ẹni tí Ọlọ́run (Jèhófà) ti fi ojú rere àìlẹ́tọ̀ọ́sí hàn sí!!</w:t>
      </w:r>
    </w:p>
    <w:p w14:paraId="3C161DB0" w14:textId="77777777" w:rsidR="00052C4E" w:rsidRPr="00744A6F" w:rsidRDefault="00052C4E" w:rsidP="00052C4E">
      <w:pPr>
        <w:spacing w:after="0" w:line="240" w:lineRule="auto"/>
        <w:rPr>
          <w:rFonts w:ascii="Times New Roman" w:eastAsia="Times New Roman" w:hAnsi="Times New Roman"/>
          <w:sz w:val="24"/>
          <w:szCs w:val="24"/>
          <w:vertAlign w:val="superscript"/>
        </w:rPr>
      </w:pPr>
      <w:r w:rsidRPr="00744A6F">
        <w:rPr>
          <w:rFonts w:ascii="Times New Roman" w:eastAsia="Times New Roman" w:hAnsi="Times New Roman"/>
          <w:sz w:val="24"/>
          <w:szCs w:val="24"/>
        </w:rPr>
        <w:br/>
        <w:t># 5 --- Ninu NWT “agbelebu” ni a tọka si bi “igi oró” (Matteu 10:38; 27:32), ati pe dipo ki a “ kàn a mọ agbelebu” lori rẹ̀, NWT sọ pe a “kọ Jesu mọ́gi” lori igi (Luku 23:21 ... “Nigbana ni wọn bẹrẹ si kigbe, wipe, Kàn án mọ́gi!’)</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b/>
          <w:bCs/>
          <w:sz w:val="24"/>
          <w:szCs w:val="24"/>
        </w:rPr>
        <w:t>Comments on Miiran Bibeli</w:t>
      </w:r>
      <w:r w:rsidRPr="00744A6F">
        <w:rPr>
          <w:rFonts w:ascii="Times New Roman" w:eastAsia="Times New Roman" w:hAnsi="Times New Roman"/>
          <w:sz w:val="24"/>
          <w:szCs w:val="24"/>
          <w:vertAlign w:val="superscript"/>
        </w:rPr>
        <w:t>43</w:t>
      </w:r>
    </w:p>
    <w:p w14:paraId="377DC16E" w14:textId="77777777" w:rsidR="00052C4E" w:rsidRPr="00744A6F" w:rsidRDefault="00052C4E" w:rsidP="00052C4E">
      <w:pPr>
        <w:spacing w:after="0" w:line="240" w:lineRule="auto"/>
        <w:rPr>
          <w:rFonts w:ascii="Times New Roman" w:eastAsia="Times New Roman" w:hAnsi="Times New Roman"/>
          <w:sz w:val="24"/>
          <w:szCs w:val="24"/>
          <w:u w:val="single"/>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Bibeli Amerika Tuntun</w:t>
      </w:r>
      <w:r w:rsidRPr="00744A6F">
        <w:rPr>
          <w:rFonts w:ascii="Times New Roman" w:eastAsia="Times New Roman" w:hAnsi="Times New Roman"/>
          <w:sz w:val="24"/>
          <w:szCs w:val="24"/>
        </w:rPr>
        <w:br/>
        <w:t>Lati Giriki atilẹba (NT); àtúnyẹwò ti confraternity version (da lori Latin Vulgate) ni OT. Ìgbìmọ̀ Kátólíìkì bá àwọn Pùròtẹ́sítáǹtì sọ̀rọ̀ ní àwọn ìpele ìkẹyìn. Konsafetifu diẹ sii ju JB ṣugbọn awọn ifihan si awọn apakan ati si awọn iwe kọọkan jẹ “iwọnwọn lawọ ni ohun orin” (Kubo ati Specht, p. 164). Ọna kika yatọ pẹlu olutẹjade.</w:t>
      </w:r>
      <w:r w:rsidRPr="00744A6F">
        <w:rPr>
          <w:rFonts w:ascii="Times New Roman" w:eastAsia="Times New Roman" w:hAnsi="Times New Roman"/>
          <w:sz w:val="24"/>
          <w:szCs w:val="24"/>
        </w:rPr>
        <w:br/>
      </w:r>
    </w:p>
    <w:p w14:paraId="6E72604A" w14:textId="77777777" w:rsidR="006D2C80" w:rsidRPr="008B5191" w:rsidRDefault="00052C4E" w:rsidP="00052C4E">
      <w:pPr>
        <w:spacing w:after="0" w:line="240" w:lineRule="auto"/>
        <w:rPr>
          <w:rFonts w:ascii="Times New Roman" w:eastAsia="Times New Roman" w:hAnsi="Times New Roman"/>
          <w:sz w:val="24"/>
          <w:szCs w:val="24"/>
          <w:lang w:val="es-ES_tradnl"/>
        </w:rPr>
      </w:pPr>
      <w:r w:rsidRPr="00744A6F">
        <w:rPr>
          <w:rFonts w:ascii="Times New Roman" w:eastAsia="Times New Roman" w:hAnsi="Times New Roman"/>
          <w:sz w:val="24"/>
          <w:szCs w:val="24"/>
          <w:u w:val="single"/>
        </w:rPr>
        <w:t>Bíbélì Mímọ́ ní Èdè Yorùbá Òde Òní Atijọ Majemu</w:t>
      </w:r>
      <w:r w:rsidRPr="00744A6F">
        <w:rPr>
          <w:rFonts w:ascii="Times New Roman" w:eastAsia="Times New Roman" w:hAnsi="Times New Roman"/>
          <w:sz w:val="24"/>
          <w:szCs w:val="24"/>
        </w:rPr>
        <w:br/>
        <w:t xml:space="preserve">Lati atilẹba. NT nipasẹ ọkunrin kan, ti a fọwọsi nipasẹ igbimọ kan. </w:t>
      </w:r>
      <w:r w:rsidRPr="008B5191">
        <w:rPr>
          <w:rFonts w:ascii="Times New Roman" w:eastAsia="Times New Roman" w:hAnsi="Times New Roman"/>
          <w:sz w:val="24"/>
          <w:szCs w:val="24"/>
          <w:lang w:val="es-ES_tradnl"/>
        </w:rPr>
        <w:t xml:space="preserve">Eleto ni pataki ni Gẹẹsi - bi – keji - awọn olugbo ede ati awọn ti o ni eto ẹkọ deede. Ṣe aṣeyọri ibi-afẹde rẹ daradara - kika </w:t>
      </w:r>
      <w:r w:rsidRPr="008B5191">
        <w:rPr>
          <w:rFonts w:ascii="Times New Roman" w:eastAsia="Times New Roman" w:hAnsi="Times New Roman"/>
          <w:sz w:val="24"/>
          <w:szCs w:val="24"/>
          <w:lang w:val="es-ES_tradnl"/>
        </w:rPr>
        <w:lastRenderedPageBreak/>
        <w:t>pupọ, ọna kika to dara. Tumọ awọn ipadaki daradara ṣugbọn kii ṣe igbẹkẹle fun ikẹkọ jinle ti o ba lo funrararẹ.</w:t>
      </w:r>
    </w:p>
    <w:p w14:paraId="34E4F417" w14:textId="77777777" w:rsidR="00052C4E" w:rsidRPr="008B5191" w:rsidRDefault="00052C4E" w:rsidP="00052C4E">
      <w:pPr>
        <w:spacing w:after="0" w:line="240" w:lineRule="auto"/>
        <w:rPr>
          <w:rFonts w:ascii="Times New Roman" w:eastAsia="Times New Roman" w:hAnsi="Times New Roman"/>
          <w:sz w:val="24"/>
          <w:szCs w:val="24"/>
          <w:lang w:val="es-ES_tradnl"/>
        </w:rPr>
      </w:pPr>
      <w:r w:rsidRPr="008B5191">
        <w:rPr>
          <w:rFonts w:ascii="Times New Roman" w:eastAsia="Times New Roman" w:hAnsi="Times New Roman"/>
          <w:sz w:val="24"/>
          <w:szCs w:val="24"/>
        </w:rPr>
        <w:br/>
      </w:r>
      <w:r w:rsidRPr="00744A6F">
        <w:rPr>
          <w:rFonts w:ascii="Times New Roman" w:eastAsia="Times New Roman" w:hAnsi="Times New Roman"/>
          <w:sz w:val="24"/>
          <w:szCs w:val="24"/>
          <w:u w:val="single"/>
        </w:rPr>
        <w:t>Bibeli English Tuntun</w:t>
      </w:r>
      <w:r w:rsidRPr="00744A6F">
        <w:rPr>
          <w:rFonts w:ascii="Times New Roman" w:eastAsia="Times New Roman" w:hAnsi="Times New Roman"/>
          <w:sz w:val="24"/>
          <w:szCs w:val="24"/>
        </w:rPr>
        <w:br/>
        <w:t>Lati atilẹba nipasẹ ohun interdenominational British igbimo. Ara iwe kika ti o wuyi, kika pupọ ṣugbọn pẹlu adun Ilu Gẹẹsi ọtọtọ ati idiom. O tayọ fun ti kii-ijo. Ilọkuro lati inu ọrọ ipilẹṣẹ ati ominira pupọju ninu awọn itumọ kan jẹ ki o jẹ alailewu bi Bibeli ikẹkọọ.</w:t>
      </w:r>
      <w:r w:rsidRPr="00744A6F">
        <w:rPr>
          <w:rFonts w:ascii="Times New Roman" w:eastAsia="Times New Roman" w:hAnsi="Times New Roman"/>
          <w:sz w:val="24"/>
          <w:szCs w:val="24"/>
        </w:rPr>
        <w:br/>
      </w: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Itumọ JB Phillips</w:t>
      </w:r>
      <w:r w:rsidRPr="00744A6F">
        <w:rPr>
          <w:rFonts w:ascii="Times New Roman" w:eastAsia="Times New Roman" w:hAnsi="Times New Roman"/>
          <w:sz w:val="24"/>
          <w:szCs w:val="24"/>
        </w:rPr>
        <w:br/>
        <w:t xml:space="preserve">Lati atilẹba ṣugbọn pato asọye nipasẹ JB Phillips, ọmọwe Giriki ti o peye. Die e sii ju eyikeyi miiran, mu ki awọn Bibeli "gbe" fun educated tabi mookomooka eniyan, biotilejepe ni British ikosile. Ko ka bi itumọ. Mu ìjìnlẹ̀ òye tuntun wá àti òye èyí tí ó yẹ, bíbẹ́ẹ̀kọ́, jẹ́ àyẹ̀wò pẹ̀lú àwọn ìtumọ̀ gidi púpọ̀ síi àti nípa ìwádìí jinlẹ̀. </w:t>
      </w:r>
      <w:r w:rsidRPr="008B5191">
        <w:rPr>
          <w:rFonts w:ascii="Times New Roman" w:eastAsia="Times New Roman" w:hAnsi="Times New Roman"/>
          <w:sz w:val="24"/>
          <w:szCs w:val="24"/>
          <w:lang w:val="es-ES_tradnl"/>
        </w:rPr>
        <w:t>O tayọ fun ẹni ti o kọ ẹkọ, ti ko ni ijo ati Onigbagbọ ti o ronu.</w:t>
      </w:r>
    </w:p>
    <w:p w14:paraId="4E74DDE9" w14:textId="77777777" w:rsidR="00052C4E" w:rsidRPr="00744A6F" w:rsidRDefault="00052C4E" w:rsidP="00052C4E">
      <w:pPr>
        <w:spacing w:after="0" w:line="240" w:lineRule="auto"/>
        <w:rPr>
          <w:rFonts w:ascii="Times New Roman" w:eastAsia="Times New Roman" w:hAnsi="Times New Roman"/>
          <w:sz w:val="24"/>
          <w:szCs w:val="24"/>
        </w:rPr>
      </w:pPr>
      <w:r w:rsidRPr="008B5191">
        <w:rPr>
          <w:rFonts w:ascii="Times New Roman" w:eastAsia="Times New Roman" w:hAnsi="Times New Roman"/>
          <w:sz w:val="24"/>
          <w:szCs w:val="24"/>
        </w:rPr>
        <w:br/>
      </w:r>
      <w:r w:rsidRPr="00744A6F">
        <w:rPr>
          <w:rFonts w:ascii="Times New Roman" w:eastAsia="Times New Roman" w:hAnsi="Times New Roman"/>
          <w:sz w:val="24"/>
          <w:szCs w:val="24"/>
          <w:u w:val="single"/>
        </w:rPr>
        <w:t>Bibeli Amugbadun</w:t>
      </w:r>
      <w:r w:rsidRPr="00744A6F">
        <w:rPr>
          <w:rFonts w:ascii="Times New Roman" w:eastAsia="Times New Roman" w:hAnsi="Times New Roman"/>
          <w:sz w:val="24"/>
          <w:szCs w:val="24"/>
        </w:rPr>
        <w:br/>
        <w:t>Amplified Bible ṣe lati awọn atilẹba. Bẹni itumọ otitọ tabi itọka. Iru ikede yii n fun awọn oluka ti o ṣee ṣe awọn itumọ tabi awọn itumọ ati pe o le ṣe iranlọwọ fun ikẹkọ tabi oye jinlẹ. Sibẹsibẹ, awọn olumulo gbọdọ mọ pe onkọwe atilẹba ni itumọ kan ni lokan, ti pinnu nipasẹ ọrọ-ọrọ ati lilo ni ede yẹn, kii ṣe ifẹ ti ara ẹni tabi ifẹ. A ko gbọdọ paarọ awọn ẹya wọnyi fun ikẹkọ jinlẹ ti o ni iduro.”</w:t>
      </w:r>
    </w:p>
    <w:p w14:paraId="74721F63"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Itumọ Ọrọ Ọlọrun</w:t>
      </w:r>
      <w:r w:rsidRPr="00744A6F">
        <w:rPr>
          <w:rFonts w:ascii="Times New Roman" w:eastAsia="Times New Roman" w:hAnsi="Times New Roman"/>
          <w:sz w:val="24"/>
          <w:szCs w:val="24"/>
        </w:rPr>
        <w:t>44GWT jẹ́ ọ̀kan lára ​​iye àwọn ìtumọ̀ Bíbélì tuntun tí ń pọ̀ sí i tí ó ń lo ọ̀nà ìtumọ̀ kan tí ó kọjá ète ìtumọ̀ mímọ́ (gangan), èyí tí ó lè yọrí sí àwọn ọ̀rọ̀ tí ó ṣòro, tí a kò lóye tí ó sì mú ìtumọ̀ kan jáde tí ó tún ń túmọ̀ Ìwé Mímọ́. O jiyan pe ilana yii jẹ pẹlu eewu, nitori pe aye naa le jẹ itumọ ti ko tọ.</w:t>
      </w:r>
    </w:p>
    <w:p w14:paraId="592B20CF"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br/>
        <w:t>Ó yẹ kí àwọn àìlera díẹ̀ tó wà nínú àwọn ìtumọ̀ tá a mẹ́nu kàn lókè yìí túbọ̀ máa wù ẹ́ láti jẹ́ aláápọn nínú ìkẹ́kọ̀ọ́ Bíbélì rẹ. Ṣàyẹ̀wò àyíká ọ̀rọ̀ àyọkà náà kí o sì wádìí bóyá ó bá ẹsẹ Ìwé Mímọ́ mìíràn mu. Ka awọn itumọ lati oriṣiriṣi awọn idile Giriki ati ọrọ ati nibiti iyatọ ba wa pinnu eyiti o fẹrẹ ṣe afihan idi ti ede atilẹba.</w:t>
      </w:r>
      <w:r w:rsidRPr="00744A6F">
        <w:rPr>
          <w:rFonts w:ascii="Times New Roman" w:eastAsia="Times New Roman" w:hAnsi="Times New Roman"/>
          <w:sz w:val="24"/>
          <w:szCs w:val="24"/>
        </w:rPr>
        <w:br/>
      </w:r>
    </w:p>
    <w:p w14:paraId="66968B2D" w14:textId="77777777" w:rsidR="00052C4E" w:rsidRPr="00744A6F" w:rsidRDefault="00052C4E" w:rsidP="00052C4E">
      <w:pPr>
        <w:spacing w:after="100" w:line="240" w:lineRule="auto"/>
        <w:jc w:val="center"/>
        <w:rPr>
          <w:rFonts w:ascii="Times New Roman" w:eastAsia="Times New Roman" w:hAnsi="Times New Roman"/>
          <w:b/>
          <w:bCs/>
          <w:sz w:val="24"/>
          <w:szCs w:val="24"/>
        </w:rPr>
      </w:pPr>
      <w:r w:rsidRPr="00744A6F">
        <w:rPr>
          <w:rFonts w:ascii="Times New Roman" w:eastAsia="Times New Roman" w:hAnsi="Times New Roman"/>
          <w:b/>
          <w:bCs/>
          <w:sz w:val="24"/>
          <w:szCs w:val="24"/>
        </w:rPr>
        <w:t>Lakotan ati Ipari</w:t>
      </w:r>
    </w:p>
    <w:p w14:paraId="38661F5B"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Iwadi yii ti ṣe idanimọ awọn iṣoro ninu titumọ awọn ede atijọ si awọn ede ti eniyan lasan. Ó yẹ kí ó ṣe kedere pé àwọn ọ̀mọ̀wé akẹ́kọ̀ọ́jinlẹ̀ wọ̀nyẹn ní ìmọ̀ ńláǹlà nípa àwọn èdè ìgbàanì. Àwọn tí wọ́n fi ẹ̀mí wọn lélẹ̀ kí gbogbo ènìyàn lè láǹfààní láti kà àti láti mọ ọ̀rọ̀ Ọlọ́run ṣe ìyàsímímọ́ gidigidi. A je gbese nla fun won. Lori akoko awọn ede yipada ati oye wa ti awọn ọrọ, awọn gbolohun ọrọ ati awọn idiomu ti awọn ede atijọ wọnyi ti ni ilọsiwaju. Ṣiṣawari nọmba ti n pọ si nigbagbogbo ti awọn iwe afọwọkọ, awọn ikọwe ati awọn ajẹkù ti 30 mejeeji ti ile aye ati awọn iwe mimọ diẹ ninu eyiti o ṣaju awọn ẹda wa akọkọ ṣe iranlọwọ pupọ lati mu oye wa pọ si nipa awọn idiomu ti ede kan. Awọn iwadii tuntun wọnyi nilo ibawi ọrọ pupọ bi gbogbo awọn ti o ti kọja.</w:t>
      </w:r>
    </w:p>
    <w:p w14:paraId="40CDB003" w14:textId="77777777" w:rsidR="00052C4E" w:rsidRPr="00744A6F" w:rsidRDefault="00052C4E" w:rsidP="00052C4E">
      <w:pPr>
        <w:spacing w:after="0" w:line="240" w:lineRule="auto"/>
        <w:rPr>
          <w:rFonts w:ascii="Times New Roman" w:eastAsia="Times New Roman" w:hAnsi="Times New Roman"/>
          <w:sz w:val="24"/>
          <w:szCs w:val="24"/>
        </w:rPr>
      </w:pPr>
    </w:p>
    <w:p w14:paraId="2DE647A5" w14:textId="77777777" w:rsidR="00052C4E" w:rsidRPr="00744A6F" w:rsidRDefault="00052C4E" w:rsidP="00052C4E">
      <w:pPr>
        <w:spacing w:after="0" w:line="240" w:lineRule="auto"/>
        <w:rPr>
          <w:rFonts w:ascii="Times New Roman" w:eastAsia="Times New Roman" w:hAnsi="Times New Roman"/>
          <w:sz w:val="24"/>
          <w:szCs w:val="24"/>
        </w:rPr>
      </w:pPr>
      <w:r w:rsidRPr="00744A6F">
        <w:rPr>
          <w:rFonts w:ascii="Times New Roman" w:eastAsia="Times New Roman" w:hAnsi="Times New Roman"/>
          <w:sz w:val="24"/>
          <w:szCs w:val="24"/>
        </w:rPr>
        <w:t xml:space="preserve">Gbogbo awọn itumọ han lati ni diẹ ninu awọn aṣiṣe itumọ nitori aini imọ tabi ojuṣaaju ti ara ẹni. Nítorí náà, láti yẹra fún dídi ìdẹkùn sí ojúsàájú ẹlòmíràn, ẹnì kan gbọ́dọ̀ kà kí ó sì kẹ́kọ̀ọ́ láti inú àwọn Bibeli tí a túmọ̀ láti ọ̀dọ̀ àwọn ìdílé ọ̀rọ̀ ọ̀tọ̀ọ̀tọ̀, irú ọ̀rọ̀ ọ̀rọ̀, àti àwọn àbá èrò orí àti àwọn </w:t>
      </w:r>
      <w:r w:rsidRPr="00744A6F">
        <w:rPr>
          <w:rFonts w:ascii="Times New Roman" w:eastAsia="Times New Roman" w:hAnsi="Times New Roman"/>
          <w:sz w:val="24"/>
          <w:szCs w:val="24"/>
        </w:rPr>
        <w:lastRenderedPageBreak/>
        <w:t>ọ̀nà ìtúmọ̀ tí ó yàtọ̀ síra pẹ̀lú ìtumọ̀ díẹ̀ gẹ́gẹ́ bí ó ti wúlò láti mú ìhìn-iṣẹ́ ìpilẹ̀ṣẹ̀ wá. Itumọ nipasẹ igbimọ ti awọn ọmọwe ti o ni ipilẹ ati awọn igbagbọ ti o yatọ yẹ ki o jẹ ayanfẹ ju awọn itumọ nipasẹ awọn eniyan kọọkan nitori awọn igbimọ ṣọ lati ṣe aiṣedeede awọn aiṣedeede ti ara ẹni, ṣugbọn awọn igbimọ ti o ni awọn ọkunrin lati ipilẹṣẹ kanna yatọ diẹ si awọn atumọ kọọkan.</w:t>
      </w:r>
    </w:p>
    <w:p w14:paraId="765755A3" w14:textId="77777777" w:rsidR="00052C4E" w:rsidRPr="00744A6F" w:rsidRDefault="00052C4E" w:rsidP="00052C4E">
      <w:pPr>
        <w:pStyle w:val="Heading3"/>
        <w:rPr>
          <w:rFonts w:ascii="Times New Roman" w:hAnsi="Times New Roman" w:cs="Times New Roman"/>
          <w:sz w:val="24"/>
          <w:szCs w:val="24"/>
        </w:rPr>
      </w:pPr>
      <w:r w:rsidRPr="00744A6F">
        <w:rPr>
          <w:rFonts w:ascii="Times New Roman" w:hAnsi="Times New Roman" w:cs="Times New Roman"/>
          <w:sz w:val="24"/>
          <w:szCs w:val="24"/>
        </w:rPr>
        <w:t>ǸJẸ́ gbogbo wa lè túmọ̀ Bíbélì bákan náà?</w:t>
      </w:r>
    </w:p>
    <w:p w14:paraId="0F7D401C" w14:textId="77777777" w:rsidR="00052C4E" w:rsidRPr="00744A6F" w:rsidRDefault="00052C4E" w:rsidP="00052C4E">
      <w:pPr>
        <w:pStyle w:val="NormalWeb"/>
      </w:pPr>
      <w:r w:rsidRPr="00744A6F">
        <w:t>Ọ̀kan lára ​​àwọn ohun ìjà tó lágbára jù lọ tí Sátánì ń lò láti fi dí ìhìn rere Jésù àti ìtànkálẹ̀ ìjọba rẹ̀ jẹ́, ó dájú pé ìpínyà ni. Nigbati awọn alaigbagbọ wo ijo ti Oluwa wa Jesu Kristi ti o yapa, wọn duro ati pe wọn ṣe ẹlẹyà, "Kilode ti a fi gbagbọ ohun ti awọn eniyan n gbiyanju lati sọ fun wa? Lẹhinna, wọn ko le ba ara wọn pọ. Nítorí náà, àwọn oníyèméjì náà ń bá a lọ pé, “Ẹ̀sìn Kristẹni gbọ́dọ̀ jẹ́ ìsìn aláìlera. Bí etí yín bá ti ṣí, ẹ ti gbọ́ irú àwọn àwáwí bẹ́ẹ̀—wọ́n sì jẹ́ àwáwí—nítorí àìṣàyẹ̀wò ohun tí Ìwé Mímọ́ ní nípa ẹ̀sìn Kristẹni àti nípa Jésù. Ṣùgbọ́n wọ́n ṣì ń ta àwa tí a jẹ́ onígbàgbọ́ lọ́kàn nítorí pé, ẹ rí i, ọ̀pọ̀ òtítọ́ wà níbẹ̀.</w:t>
      </w:r>
    </w:p>
    <w:p w14:paraId="5311293E" w14:textId="77777777" w:rsidR="00052C4E" w:rsidRPr="00744A6F" w:rsidRDefault="00052C4E" w:rsidP="00052C4E">
      <w:pPr>
        <w:pStyle w:val="NormalWeb"/>
      </w:pPr>
      <w:r w:rsidRPr="00744A6F">
        <w:t>Ni gbogbo agbaye, awa ti a nwoju si Jesu Kristi gẹgẹ bi Oluwa ati Olugbala, a ti pinya. A ko gba. Nígbà míì, a máa ń fọ̀rọ̀ sábẹ́ ahọ́n sọ, a sì sábà máa ń jà nípa àwọn ọ̀ràn ẹ̀sìn àti nípa àwọn nǹkan tẹ̀mí. Bí o bá tọpasẹ̀ ìpínyà yẹn lọ́nà jíjìn sẹ́yìn sí gbòǹgbò rẹ̀, o padà sí òtítọ́ tí ó rọrùn jù lọ pé ní ti tòótọ́, a kò lè fohùn ṣọ̀kan nípa Bíbélì. Bayi kii ṣe ohun iyanu yẹn? Bíbélì lè jẹ́ ohun tó ṣeyebíye jù lọ tí a dì í mú lọ́wọ́. Bibeli jẹ ọna asopọ wa si ọna; o fun wa ni ifihan ti Ọlọrun patapata ju ohunkohun miiran nipa wa. Nínú Bíbélì, a mọ̀ nípa àwọn agbára ìṣẹ̀dá Ọlọ́run, a mọ bí Ọlọ́run ṣe yan àwọn èèyàn kan, Ọlọ́run sì mú Jésù wá sórí ilẹ̀ ayé lára ​​àwọn èèyàn yẹn. Bibeli jẹ iwe itọsọna ti ẹmi, o jẹ maapu opopona wa si ọrun. O jẹ ifihan ni-ọwọ wa ti inu Ọlọrun. Lehe Biblu jiawu do sọ!</w:t>
      </w:r>
    </w:p>
    <w:p w14:paraId="54681CC5" w14:textId="77777777" w:rsidR="00052C4E" w:rsidRPr="008B5191" w:rsidRDefault="00052C4E" w:rsidP="00052C4E">
      <w:pPr>
        <w:pStyle w:val="NormalWeb"/>
        <w:rPr>
          <w:lang w:val="es-ES_tradnl"/>
        </w:rPr>
      </w:pPr>
      <w:r w:rsidRPr="00744A6F">
        <w:t xml:space="preserve">Ṣogan, to ojlẹ dopolọ mẹ eyin nugbo lọ yin didọ, Biblu wẹ yin onú titengbe kinklan mítọn tọn. </w:t>
      </w:r>
      <w:r w:rsidRPr="008B5191">
        <w:rPr>
          <w:lang w:val="es-ES_tradnl"/>
        </w:rPr>
        <w:t>A ko le dabi pe a paapaa gba nipa kini iwe yii jẹ. Lẹhinna a ni akoko lile lati fohunpo lori ohun ti o sọ. Kini idii iyẹn? Njẹ ohunkohun ti a le ṣe nipa rẹ? Njẹ gbogbo wa ko le ri bibeli bakanna, ṣe gbogbo wa ko le tumọ iwe-mimọ bakanna? O dara, Emi yoo fun ọ ni ohun ti Mo pe idahun ti o wulo mi, ati pe idahun ni, “maṣe mu ẹmi rẹ mu?” Mo korira lati dun bi ireti, ṣugbọn ni otitọ, a ti farada awọn ọgọrun ọdun ati awọn ọgọrun ọdun ti igbiyanju lati wo Bibeli bakanna ati pe a ko ṣe bẹ. Kódà kí Ìwé Mímọ́ yẹn tó di Ìwé Mímọ́ tí a sì ń pè ní Bíbélì nísinsìnyí ti di èyí tí a so pọ̀ mọ́, àwọn ènìyàn ń ta ko ọ̀nà tí wọ́n lè gbà túmọ̀ rẹ̀. Mo fẹ́ kí ó dá ọ lójú pé Sátánì yóò ṣì máa bá a nìṣó pẹ̀lú ìsapá rẹ̀ tó lágbára láti fòpin sí ìfohùnṣọ̀kan nípa ohun tí Bíbélì sọ. O ni yio je rẹ nọmba kan ni ayo.</w:t>
      </w:r>
    </w:p>
    <w:p w14:paraId="392484F6" w14:textId="77777777" w:rsidR="00052C4E" w:rsidRPr="008B5191" w:rsidRDefault="00052C4E" w:rsidP="00052C4E">
      <w:pPr>
        <w:pStyle w:val="NormalWeb"/>
        <w:rPr>
          <w:lang w:val="es-ES_tradnl"/>
        </w:rPr>
      </w:pPr>
      <w:r w:rsidRPr="008B5191">
        <w:rPr>
          <w:lang w:val="es-ES_tradnl"/>
        </w:rPr>
        <w:t>Ohun tí ó fi kún ìṣòro náà ni òtítọ́ náà pé olúkúlùkù ènìyàn ń wá sí Bibeli pẹ̀lú irú ìrònú tí a ti ṣètò kan. Ẹ jẹ́ ká sọ òtítọ́ nípa rẹ̀—kò sẹ́ni tó máa wá sínú Bíbélì pẹ̀lú àlàfo òfo. Olukuluku wa ti o gba Ọrọ Ọlọrun wa pẹlu awọn aiṣedeede kan, a wa pẹlu awọn ikorira kan, ati pe a wa pẹlu awọn ẹkọ kan ti a ti gba ni iṣaaju (lati orisun eyikeyi - rere tabi buburu). Ṣe o rii, gbogbo nkan ti o wa nibẹ. Mo ti ri a efe, kekere kan ọkan-fireemu cartoons, ti o ni irú ti wà awọn iwọn lori yi. Ọkọ kan jókòó sórí Bíbélì rẹ̀, ìyàwó rẹ̀ sì dúró lẹ́yìn rẹ̀, ó sì hàn gbangba pé ó ń gbìyànjú láti dá a dúró. Ọrọ asọye rẹ ni isalẹ ti efe naa ni, “Maṣe da mi duro ni bayi, oyin, Mo n gbiyanju lati wa ẹsẹ kan lati ṣe afẹyinti ero inu mi tẹlẹ.” Tí a bá jẹ́ olóòótọ́, ọ̀pọ̀ nǹkan ló wà nínú ayé ẹ̀sìn.</w:t>
      </w:r>
    </w:p>
    <w:p w14:paraId="490DB193" w14:textId="77777777" w:rsidR="00052C4E" w:rsidRPr="008B5191" w:rsidRDefault="00052C4E" w:rsidP="00052C4E">
      <w:pPr>
        <w:pStyle w:val="NormalWeb"/>
        <w:rPr>
          <w:lang w:val="es-ES_tradnl"/>
        </w:rPr>
      </w:pPr>
      <w:r w:rsidRPr="008B5191">
        <w:rPr>
          <w:lang w:val="es-ES_tradnl"/>
        </w:rPr>
        <w:lastRenderedPageBreak/>
        <w:t>Ni bayi ti o ti sọ iyẹn, Mo fẹ sọ eyi lori iṣọn rere. Mo gbagbọ pe pupọ julọ ti agbaye Kristiani ni a le fa sunmọ papọ. Mo gbagbọ pe a le sunmọ pupọ ju ohun ti a wa ni bayi ni awọn ọrọ ti a rii ni Bibeli n sọ, ati ninu ohun ti a nṣe ati bi a ṣe n jọsin, ati ohun ti a ro pe o ṣe pataki ati pataki si nkan yii ti a pe ni idapo. A ko ni akoko ni aaye lati ẹran jade gbogbo eroja ti yoo jẹ pataki fun iru ipohunpo, sugbon mo fẹ a ya o kan kan diẹ asiko lati wo ni diẹ ninu awọn ipilẹ eroja lati ran wa itumọ ti Bibeli bakanna.</w:t>
      </w:r>
    </w:p>
    <w:p w14:paraId="2D6236EF" w14:textId="77777777" w:rsidR="00052C4E" w:rsidRPr="008B5191" w:rsidRDefault="00052C4E" w:rsidP="00052C4E">
      <w:pPr>
        <w:pStyle w:val="NormalWeb"/>
        <w:rPr>
          <w:lang w:val="es-ES_tradnl"/>
        </w:rPr>
      </w:pPr>
      <w:r w:rsidRPr="008B5191">
        <w:rPr>
          <w:rStyle w:val="Strong"/>
          <w:lang w:val="es-ES_tradnl"/>
        </w:rPr>
        <w:t>Igbesẹ 1-Kini Bibeli:</w:t>
      </w:r>
      <w:r w:rsidRPr="008B5191">
        <w:rPr>
          <w:lang w:val="es-ES_tradnl"/>
        </w:rPr>
        <w:t>Bibeli so fun wa ohun ti o jẹ; ó sọ àwọn ẹ̀sùn kan, èyí tí ó sì ṣe kedere jù lọ ni èyí tí ó wá láti inú 2 Timoteu 3:16 . "Gbogbo iwe-mimọ jẹ ẹmi ti Ọlọrun ati pe o wulo fun ikọni, ibawi, atunṣe ati ikẹkọ ni ododo." Ni bayi awọn eniyan, ni agbaye ti Kristiẹniti, eyi ni akọkọ ati orita akọkọ ni opopona. Njẹ Bibeli Ọrọ Ọlọrun, tabi gẹgẹ bi o ti sọ ninu NIV, “èémí Ọlọrun gan-an”, tabi kii ṣe bẹẹ? Ṣé ìfẹ́ Ọlọ́run tòótọ́ ni Bíbélì ṣípayá fún èèyàn—láìsí àṣìṣe, kò lè ṣàṣìṣe rárá—tàbí ó wulẹ̀ jẹ́ ìtàn àwọn èèyàn ìgbàanì kan tí wọ́n fọwọ́ sowọ́ pọ̀ pẹ̀lú onírúurú ìtàn àtẹnudẹ́nu?</w:t>
      </w:r>
    </w:p>
    <w:p w14:paraId="2BE24332" w14:textId="77777777" w:rsidR="00052C4E" w:rsidRPr="008B5191" w:rsidRDefault="00052C4E" w:rsidP="00052C4E">
      <w:pPr>
        <w:pStyle w:val="NormalWeb"/>
        <w:rPr>
          <w:lang w:val="es-ES_tradnl"/>
        </w:rPr>
      </w:pPr>
      <w:r w:rsidRPr="008B5191">
        <w:rPr>
          <w:lang w:val="es-ES_tradnl"/>
        </w:rPr>
        <w:t>Àwọn tí wọ́n fèsì nípa sísọ pé Bíbélì ni Ọ̀rọ̀ Ọlọ́run tí kò ní ìmísí ti gbé ìgbésẹ̀ pàtàkì kan sí níní ojú ìwòye tó bára mu nípa Ìwé Mímọ́ nítorí pé a ní ìdí láti ní ojú ìwòye tó bára mu. Ti mo ba ni igbagbo pe ero Olorun leleyi, nigbana ni mo maa fi gbogbo okun eda mi wa a, emi yoo si mo ohun ti o n so nitori pe o se pataki julo, Emi yoo gbe owo mi le laye. Ṣugbọn ti o ba jẹ ni apa keji, Emi ko gbagbọ iyẹn ni ohun ti Bibeli jẹ, pe o jẹ akojọpọ awọn iwe-kikọ ti o ṣọkan, lẹhinna ni otitọ, kilode ti Emi yoo bikita ohun ti gbogbo eniyan miiran ro nipa rẹ?</w:t>
      </w:r>
    </w:p>
    <w:p w14:paraId="22389CDF" w14:textId="77777777" w:rsidR="00052C4E" w:rsidRPr="008B5191" w:rsidRDefault="00052C4E" w:rsidP="00052C4E">
      <w:pPr>
        <w:pStyle w:val="NormalWeb"/>
        <w:rPr>
          <w:lang w:val="es-ES_tradnl"/>
        </w:rPr>
      </w:pPr>
      <w:r w:rsidRPr="008B5191">
        <w:rPr>
          <w:lang w:val="es-ES_tradnl"/>
        </w:rPr>
        <w:t>O ni lati wa ni ibamu pẹlu ohun ti Bibeli sọ pe o jẹ. Oro na ni; èémí Ọlọrun ni. Ṣugbọn o dara, ti sọ pe iyẹn tun fi ipenija silẹ laarin awọn onigbagbọ Bibeli nipa itumọ. Nínú lẹ́tà yẹn kan náà sí Tímótì ( 2 Tímótì 2:15 ) Pọ́ọ̀lù kọ̀wé pé: “Sa gbogbo ipá rẹ,” ó sọ pé “láti fi ara rẹ hàn fún Ọlọ́run gẹ́gẹ́ bí ẹni tí a tẹ́wọ́ gbà. Mo fẹran gbolohun ọrọ ti o kẹhin yẹn, ẹniti o mu ọrọ otitọ mu ni deede.” Bayi ni ikọlu wa… bawo ni MO ṣe mu Ọrọ naa ni deede? O dara, jẹ ki a ronu nipa awọn nkan mẹrin tabi marun ti o jẹ ipilẹ pupọ:</w:t>
      </w:r>
    </w:p>
    <w:p w14:paraId="70E6EA54" w14:textId="77777777" w:rsidR="00052C4E" w:rsidRPr="008B5191" w:rsidRDefault="00052C4E" w:rsidP="00052C4E">
      <w:pPr>
        <w:pStyle w:val="NormalWeb"/>
        <w:rPr>
          <w:lang w:val="es-ES_tradnl"/>
        </w:rPr>
      </w:pPr>
      <w:r w:rsidRPr="008B5191">
        <w:rPr>
          <w:lang w:val="es-ES_tradnl"/>
        </w:rPr>
        <w:t>1) Sisan ti Mimọ. Ti Emi yoo mu Ọrọ naa ni deede, Emi yoo loye ni deede ohun ti MO pe ni 'sisan ti Iwe-mimọ'. Eniyan, Bibeli kii ṣe akojọpọ awọn ọrọ laileto lati ọdọ Ọlọrun. Ilana kan wa fun u; sisan kan wa si i. Ẹnì kan ti ṣàkíyèsí lọ́nà títọ́ nígbà kan pé Bíbélì ní orí mẹ́ta pàtàkì ní ti gidi, ṣùgbọ́n wọn kò gùn dọ́gba. Orí 1 ni orí nípa agbára ìṣẹ̀dá tí Ọlọ́run ní, títí kan ìṣẹ̀dá ènìyàn. O lè kà nípa ìyẹn nínú Jẹ́nẹ́sísì orí 1 àti 2. Orí 2 nínú Bíbélì ni ìtàn ìṣubú ènìyàn. O lè kà nípa ìyẹn nínú Jẹ́nẹ́sísì 3. Lẹ́yìn náà, orí kẹta, ìkẹyìn, tó sì tóbi jù lọ nínú Bíbélì bẹ̀rẹ̀ ní ìparí Abala 3 ti Jẹ́nẹ́sísì, ó sì gba ìyókù Bíbélì lọ. O jẹ itan ti Ọlọrun ti o de isalẹ ti o si ra eniyan pada. Eniyan, iyen ni sisan ti Iwe-mimọ.</w:t>
      </w:r>
    </w:p>
    <w:p w14:paraId="65B8981E" w14:textId="77777777" w:rsidR="00052C4E" w:rsidRPr="008B5191" w:rsidRDefault="00052C4E" w:rsidP="00052C4E">
      <w:pPr>
        <w:pStyle w:val="NormalWeb"/>
        <w:rPr>
          <w:lang w:val="es-ES_tradnl"/>
        </w:rPr>
      </w:pPr>
      <w:r w:rsidRPr="008B5191">
        <w:rPr>
          <w:lang w:val="es-ES_tradnl"/>
        </w:rPr>
        <w:t>Ní apá tó gbẹ̀yìn yẹn, apá tó tóbi jù lọ yẹn, ìṣípayá tí ń tẹ̀ síwájú wà nípa bí Ọlọ́run ṣe ń dé ìsàlẹ̀, tó sì tún aráyé padà. O bẹrẹ pẹlu Ọlọrun yan eniyan kan. Ó pè wọ́n ní Ísírẹ́lì—wọ́n jẹ́ ìran Ábúráhámù. O ṣe amọna Israeli nipasẹ awọn onidajọ, awọn ọba, awọn woli, nipasẹ awọn igbekun, ati nikẹhin gẹgẹ bi Roman 5 ti sọ, “Ni kikun akoko nipasẹ awọn eniyan yẹn ni ibamu pẹlu asọtẹlẹ, Jesu wa.” Jesu, Ọmọ-Eniyan ati Ọmọ Ọlọrun, ati gẹgẹ bi asọtẹlẹ ti sọ, o gba eniyan nide kuro ninu ẹṣẹ rẹ. Lọ́nà kan náà, a kà nípa ìyẹn nínú Mátíù, Máàkù, Lúùkù àti Jòhánù. Lẹ́yìn náà, bẹ̀rẹ̀ pẹ̀lú ìwé Ìṣe, tí a sì ń la ìyókù Májẹ̀mú Tuntun kọjá, a rí i pé gbogbo ẹni tí ó bá wá sọ́dọ̀ Jésù fún agbára ìgbàlà ẹ̀jẹ̀ rẹ̀, tí a sì ṣe ìrìbọmi ní orúkọ rẹ̀, ni a fi kún ìjọ Olúwa.</w:t>
      </w:r>
    </w:p>
    <w:p w14:paraId="75B09D9F" w14:textId="77777777" w:rsidR="00052C4E" w:rsidRPr="008B5191" w:rsidRDefault="00052C4E" w:rsidP="00052C4E">
      <w:pPr>
        <w:pStyle w:val="NormalWeb"/>
        <w:rPr>
          <w:lang w:val="es-ES_tradnl"/>
        </w:rPr>
      </w:pPr>
      <w:r w:rsidRPr="008B5191">
        <w:rPr>
          <w:lang w:val="es-ES_tradnl"/>
        </w:rPr>
        <w:lastRenderedPageBreak/>
        <w:t>O ṣe pataki lati ni oye ṣiṣan ti Iwe Mimọ lati mọ ohun ti Ọlọrun n sọ ninu Bibeli. O ni lati ni oye ṣiṣan naa. Maṣe loye - Ọlọrun wa ni ibamu ni gbogbo ọna nipa ẹda rẹ ati iwa rẹ ati nipa ifẹ rẹ, ṣugbọn awọn ilana rẹ pato ninu Bibeli yoo yatọ, da lori ibiti o wa ninu ṣiṣan naa.</w:t>
      </w:r>
    </w:p>
    <w:p w14:paraId="139BDE17" w14:textId="77777777" w:rsidR="00052C4E" w:rsidRPr="008B5191" w:rsidRDefault="00052C4E" w:rsidP="00052C4E">
      <w:pPr>
        <w:pStyle w:val="NormalWeb"/>
        <w:rPr>
          <w:lang w:val="es-ES_tradnl"/>
        </w:rPr>
      </w:pPr>
      <w:r w:rsidRPr="00744A6F">
        <w:t xml:space="preserve">Fun apẹẹrẹ, ni ọna pada ninu Majẹmu Lailai, ninu iwe Lefitiku, Ọlọrun lo lati mu awọn eniyan rubọ ẹran fun Un - akọmalu, ọdọ-agutan, ati ewurẹ, ṣugbọn Oun ko ṣe iyẹn ni bayi. </w:t>
      </w:r>
      <w:r w:rsidRPr="008B5191">
        <w:rPr>
          <w:lang w:val="es-ES_tradnl"/>
        </w:rPr>
        <w:t xml:space="preserve">Ni </w:t>
      </w:r>
      <w:proofErr w:type="spellStart"/>
      <w:r w:rsidRPr="008B5191">
        <w:rPr>
          <w:lang w:val="es-ES_tradnl"/>
        </w:rPr>
        <w:t>akoko</w:t>
      </w:r>
      <w:proofErr w:type="spellEnd"/>
      <w:r w:rsidRPr="008B5191">
        <w:rPr>
          <w:lang w:val="es-ES_tradnl"/>
        </w:rPr>
        <w:t xml:space="preserve"> ti o </w:t>
      </w:r>
      <w:proofErr w:type="spellStart"/>
      <w:r w:rsidRPr="008B5191">
        <w:rPr>
          <w:lang w:val="es-ES_tradnl"/>
        </w:rPr>
        <w:t>ba</w:t>
      </w:r>
      <w:proofErr w:type="spellEnd"/>
      <w:r w:rsidRPr="008B5191">
        <w:rPr>
          <w:lang w:val="es-ES_tradnl"/>
        </w:rPr>
        <w:t xml:space="preserve"> de </w:t>
      </w:r>
      <w:proofErr w:type="spellStart"/>
      <w:r w:rsidRPr="008B5191">
        <w:rPr>
          <w:lang w:val="es-ES_tradnl"/>
        </w:rPr>
        <w:t>Heberu</w:t>
      </w:r>
      <w:proofErr w:type="spellEnd"/>
      <w:r w:rsidRPr="008B5191">
        <w:rPr>
          <w:lang w:val="es-ES_tradnl"/>
        </w:rPr>
        <w:t xml:space="preserve"> 9, o </w:t>
      </w:r>
      <w:proofErr w:type="spellStart"/>
      <w:r w:rsidRPr="008B5191">
        <w:rPr>
          <w:lang w:val="es-ES_tradnl"/>
        </w:rPr>
        <w:t>rii</w:t>
      </w:r>
      <w:proofErr w:type="spellEnd"/>
      <w:r w:rsidRPr="008B5191">
        <w:rPr>
          <w:lang w:val="es-ES_tradnl"/>
        </w:rPr>
        <w:t xml:space="preserve"> pe </w:t>
      </w:r>
      <w:proofErr w:type="spellStart"/>
      <w:r w:rsidRPr="008B5191">
        <w:rPr>
          <w:lang w:val="es-ES_tradnl"/>
        </w:rPr>
        <w:t>pẹlu</w:t>
      </w:r>
      <w:proofErr w:type="spellEnd"/>
      <w:r w:rsidRPr="008B5191">
        <w:rPr>
          <w:lang w:val="es-ES_tradnl"/>
        </w:rPr>
        <w:t xml:space="preserve"> </w:t>
      </w:r>
      <w:proofErr w:type="spellStart"/>
      <w:r w:rsidRPr="008B5191">
        <w:rPr>
          <w:lang w:val="es-ES_tradnl"/>
        </w:rPr>
        <w:t>ẹbọ</w:t>
      </w:r>
      <w:proofErr w:type="spellEnd"/>
      <w:r w:rsidRPr="008B5191">
        <w:rPr>
          <w:lang w:val="es-ES_tradnl"/>
        </w:rPr>
        <w:t xml:space="preserve"> </w:t>
      </w:r>
      <w:proofErr w:type="spellStart"/>
      <w:r w:rsidRPr="008B5191">
        <w:rPr>
          <w:lang w:val="es-ES_tradnl"/>
        </w:rPr>
        <w:t>Jesu</w:t>
      </w:r>
      <w:proofErr w:type="spellEnd"/>
      <w:r w:rsidRPr="008B5191">
        <w:rPr>
          <w:lang w:val="es-ES_tradnl"/>
        </w:rPr>
        <w:t xml:space="preserve">, o </w:t>
      </w:r>
      <w:proofErr w:type="spellStart"/>
      <w:r w:rsidRPr="008B5191">
        <w:rPr>
          <w:lang w:val="es-ES_tradnl"/>
        </w:rPr>
        <w:t>jẹ</w:t>
      </w:r>
      <w:proofErr w:type="spellEnd"/>
      <w:r w:rsidRPr="008B5191">
        <w:rPr>
          <w:lang w:val="es-ES_tradnl"/>
        </w:rPr>
        <w:t xml:space="preserve"> </w:t>
      </w:r>
      <w:proofErr w:type="spellStart"/>
      <w:r w:rsidRPr="008B5191">
        <w:rPr>
          <w:lang w:val="es-ES_tradnl"/>
        </w:rPr>
        <w:t>ipari</w:t>
      </w:r>
      <w:proofErr w:type="spellEnd"/>
      <w:r w:rsidRPr="008B5191">
        <w:rPr>
          <w:lang w:val="es-ES_tradnl"/>
        </w:rPr>
        <w:t xml:space="preserve"> </w:t>
      </w:r>
      <w:proofErr w:type="spellStart"/>
      <w:r w:rsidRPr="008B5191">
        <w:rPr>
          <w:lang w:val="es-ES_tradnl"/>
        </w:rPr>
        <w:t>patapata</w:t>
      </w:r>
      <w:proofErr w:type="spellEnd"/>
      <w:r w:rsidRPr="008B5191">
        <w:rPr>
          <w:lang w:val="es-ES_tradnl"/>
        </w:rPr>
        <w:t xml:space="preserve">, o ti </w:t>
      </w:r>
      <w:proofErr w:type="spellStart"/>
      <w:r w:rsidRPr="008B5191">
        <w:rPr>
          <w:lang w:val="es-ES_tradnl"/>
        </w:rPr>
        <w:t>to</w:t>
      </w:r>
      <w:proofErr w:type="spellEnd"/>
      <w:r w:rsidRPr="008B5191">
        <w:rPr>
          <w:lang w:val="es-ES_tradnl"/>
        </w:rPr>
        <w:t xml:space="preserve">, o </w:t>
      </w:r>
      <w:proofErr w:type="spellStart"/>
      <w:r w:rsidRPr="008B5191">
        <w:rPr>
          <w:lang w:val="es-ES_tradnl"/>
        </w:rPr>
        <w:t>jẹ</w:t>
      </w:r>
      <w:proofErr w:type="spellEnd"/>
      <w:r w:rsidRPr="008B5191">
        <w:rPr>
          <w:lang w:val="es-ES_tradnl"/>
        </w:rPr>
        <w:t xml:space="preserve"> </w:t>
      </w:r>
      <w:proofErr w:type="spellStart"/>
      <w:r w:rsidRPr="008B5191">
        <w:rPr>
          <w:lang w:val="es-ES_tradnl"/>
        </w:rPr>
        <w:t>irubọ</w:t>
      </w:r>
      <w:proofErr w:type="spellEnd"/>
      <w:r w:rsidRPr="008B5191">
        <w:rPr>
          <w:lang w:val="es-ES_tradnl"/>
        </w:rPr>
        <w:t xml:space="preserve"> ti o </w:t>
      </w:r>
      <w:proofErr w:type="spellStart"/>
      <w:r w:rsidRPr="008B5191">
        <w:rPr>
          <w:lang w:val="es-ES_tradnl"/>
        </w:rPr>
        <w:t>ga</w:t>
      </w:r>
      <w:proofErr w:type="spellEnd"/>
      <w:r w:rsidRPr="008B5191">
        <w:rPr>
          <w:lang w:val="es-ES_tradnl"/>
        </w:rPr>
        <w:t xml:space="preserve"> </w:t>
      </w:r>
      <w:proofErr w:type="spellStart"/>
      <w:r w:rsidRPr="008B5191">
        <w:rPr>
          <w:lang w:val="es-ES_tradnl"/>
        </w:rPr>
        <w:t>julọ</w:t>
      </w:r>
      <w:proofErr w:type="spellEnd"/>
      <w:r w:rsidRPr="008B5191">
        <w:rPr>
          <w:lang w:val="es-ES_tradnl"/>
        </w:rPr>
        <w:t xml:space="preserve">. A </w:t>
      </w:r>
      <w:proofErr w:type="spellStart"/>
      <w:r w:rsidRPr="008B5191">
        <w:rPr>
          <w:lang w:val="es-ES_tradnl"/>
        </w:rPr>
        <w:t>ko</w:t>
      </w:r>
      <w:proofErr w:type="spellEnd"/>
      <w:r w:rsidRPr="008B5191">
        <w:rPr>
          <w:lang w:val="es-ES_tradnl"/>
        </w:rPr>
        <w:t xml:space="preserve"> tun </w:t>
      </w:r>
      <w:proofErr w:type="spellStart"/>
      <w:r w:rsidRPr="008B5191">
        <w:rPr>
          <w:lang w:val="es-ES_tradnl"/>
        </w:rPr>
        <w:t>rubọ</w:t>
      </w:r>
      <w:proofErr w:type="spellEnd"/>
      <w:r w:rsidRPr="008B5191">
        <w:rPr>
          <w:lang w:val="es-ES_tradnl"/>
        </w:rPr>
        <w:t xml:space="preserve"> </w:t>
      </w:r>
      <w:proofErr w:type="spellStart"/>
      <w:r w:rsidRPr="008B5191">
        <w:rPr>
          <w:lang w:val="es-ES_tradnl"/>
        </w:rPr>
        <w:t>mo</w:t>
      </w:r>
      <w:proofErr w:type="spellEnd"/>
      <w:r w:rsidRPr="008B5191">
        <w:rPr>
          <w:lang w:val="es-ES_tradnl"/>
        </w:rPr>
        <w:t xml:space="preserve">, </w:t>
      </w:r>
      <w:proofErr w:type="spellStart"/>
      <w:r w:rsidRPr="008B5191">
        <w:rPr>
          <w:lang w:val="es-ES_tradnl"/>
        </w:rPr>
        <w:t>ko</w:t>
      </w:r>
      <w:proofErr w:type="spellEnd"/>
      <w:r w:rsidRPr="008B5191">
        <w:rPr>
          <w:lang w:val="es-ES_tradnl"/>
        </w:rPr>
        <w:t xml:space="preserve"> </w:t>
      </w:r>
      <w:proofErr w:type="spellStart"/>
      <w:r w:rsidRPr="008B5191">
        <w:rPr>
          <w:lang w:val="es-ES_tradnl"/>
        </w:rPr>
        <w:t>ri</w:t>
      </w:r>
      <w:proofErr w:type="spellEnd"/>
      <w:r w:rsidRPr="008B5191">
        <w:rPr>
          <w:lang w:val="es-ES_tradnl"/>
        </w:rPr>
        <w:t xml:space="preserve"> </w:t>
      </w:r>
      <w:proofErr w:type="spellStart"/>
      <w:r w:rsidRPr="008B5191">
        <w:rPr>
          <w:lang w:val="es-ES_tradnl"/>
        </w:rPr>
        <w:t>bẹẹ</w:t>
      </w:r>
      <w:proofErr w:type="spellEnd"/>
      <w:r w:rsidRPr="008B5191">
        <w:rPr>
          <w:lang w:val="es-ES_tradnl"/>
        </w:rPr>
        <w:t xml:space="preserve">. </w:t>
      </w:r>
      <w:proofErr w:type="spellStart"/>
      <w:r w:rsidRPr="008B5191">
        <w:rPr>
          <w:lang w:val="es-ES_tradnl"/>
        </w:rPr>
        <w:t>Hiẹ</w:t>
      </w:r>
      <w:proofErr w:type="spellEnd"/>
      <w:r w:rsidRPr="008B5191">
        <w:rPr>
          <w:lang w:val="es-ES_tradnl"/>
        </w:rPr>
        <w:t xml:space="preserve"> </w:t>
      </w:r>
      <w:proofErr w:type="spellStart"/>
      <w:r w:rsidRPr="008B5191">
        <w:rPr>
          <w:lang w:val="es-ES_tradnl"/>
        </w:rPr>
        <w:t>yọnẹn</w:t>
      </w:r>
      <w:proofErr w:type="spellEnd"/>
      <w:r w:rsidRPr="008B5191">
        <w:rPr>
          <w:lang w:val="es-ES_tradnl"/>
        </w:rPr>
        <w:t xml:space="preserve"> </w:t>
      </w:r>
      <w:proofErr w:type="spellStart"/>
      <w:r w:rsidRPr="008B5191">
        <w:rPr>
          <w:lang w:val="es-ES_tradnl"/>
        </w:rPr>
        <w:t>dọ</w:t>
      </w:r>
      <w:proofErr w:type="spellEnd"/>
      <w:r w:rsidRPr="008B5191">
        <w:rPr>
          <w:lang w:val="es-ES_tradnl"/>
        </w:rPr>
        <w:t xml:space="preserve"> Ju </w:t>
      </w:r>
      <w:proofErr w:type="spellStart"/>
      <w:r w:rsidRPr="008B5191">
        <w:rPr>
          <w:lang w:val="es-ES_tradnl"/>
        </w:rPr>
        <w:t>hohowhenu</w:t>
      </w:r>
      <w:proofErr w:type="spellEnd"/>
      <w:r w:rsidRPr="008B5191">
        <w:rPr>
          <w:lang w:val="es-ES_tradnl"/>
        </w:rPr>
        <w:t xml:space="preserve"> </w:t>
      </w:r>
      <w:proofErr w:type="spellStart"/>
      <w:r w:rsidRPr="008B5191">
        <w:rPr>
          <w:lang w:val="es-ES_tradnl"/>
        </w:rPr>
        <w:t>tọn</w:t>
      </w:r>
      <w:proofErr w:type="spellEnd"/>
      <w:r w:rsidRPr="008B5191">
        <w:rPr>
          <w:lang w:val="es-ES_tradnl"/>
        </w:rPr>
        <w:t xml:space="preserve"> </w:t>
      </w:r>
      <w:proofErr w:type="spellStart"/>
      <w:r w:rsidRPr="008B5191">
        <w:rPr>
          <w:lang w:val="es-ES_tradnl"/>
        </w:rPr>
        <w:t>lẹ</w:t>
      </w:r>
      <w:proofErr w:type="spellEnd"/>
      <w:r w:rsidRPr="008B5191">
        <w:rPr>
          <w:lang w:val="es-ES_tradnl"/>
        </w:rPr>
        <w:t xml:space="preserve"> </w:t>
      </w:r>
      <w:proofErr w:type="spellStart"/>
      <w:r w:rsidRPr="008B5191">
        <w:rPr>
          <w:lang w:val="es-ES_tradnl"/>
        </w:rPr>
        <w:t>tindo</w:t>
      </w:r>
      <w:proofErr w:type="spellEnd"/>
      <w:r w:rsidRPr="008B5191">
        <w:rPr>
          <w:lang w:val="es-ES_tradnl"/>
        </w:rPr>
        <w:t xml:space="preserve"> </w:t>
      </w:r>
      <w:proofErr w:type="spellStart"/>
      <w:r w:rsidRPr="008B5191">
        <w:rPr>
          <w:lang w:val="es-ES_tradnl"/>
        </w:rPr>
        <w:t>aliglọnna</w:t>
      </w:r>
      <w:proofErr w:type="spellEnd"/>
      <w:r w:rsidRPr="008B5191">
        <w:rPr>
          <w:lang w:val="es-ES_tradnl"/>
        </w:rPr>
        <w:t xml:space="preserve"> </w:t>
      </w:r>
      <w:proofErr w:type="spellStart"/>
      <w:r w:rsidRPr="008B5191">
        <w:rPr>
          <w:lang w:val="es-ES_tradnl"/>
        </w:rPr>
        <w:t>núdùdù</w:t>
      </w:r>
      <w:proofErr w:type="spellEnd"/>
      <w:r w:rsidRPr="008B5191">
        <w:rPr>
          <w:lang w:val="es-ES_tradnl"/>
        </w:rPr>
        <w:t xml:space="preserve"> </w:t>
      </w:r>
      <w:proofErr w:type="spellStart"/>
      <w:r w:rsidRPr="008B5191">
        <w:rPr>
          <w:lang w:val="es-ES_tradnl"/>
        </w:rPr>
        <w:t>dùdù</w:t>
      </w:r>
      <w:proofErr w:type="spellEnd"/>
      <w:r w:rsidRPr="008B5191">
        <w:rPr>
          <w:lang w:val="es-ES_tradnl"/>
        </w:rPr>
        <w:t xml:space="preserve"> </w:t>
      </w:r>
      <w:proofErr w:type="spellStart"/>
      <w:r w:rsidRPr="008B5191">
        <w:rPr>
          <w:lang w:val="es-ES_tradnl"/>
        </w:rPr>
        <w:t>tọn</w:t>
      </w:r>
      <w:proofErr w:type="spellEnd"/>
      <w:r w:rsidRPr="008B5191">
        <w:rPr>
          <w:lang w:val="es-ES_tradnl"/>
        </w:rPr>
        <w:t xml:space="preserve">, </w:t>
      </w:r>
      <w:proofErr w:type="spellStart"/>
      <w:r w:rsidRPr="008B5191">
        <w:rPr>
          <w:lang w:val="es-ES_tradnl"/>
        </w:rPr>
        <w:t>titengbe</w:t>
      </w:r>
      <w:proofErr w:type="spellEnd"/>
      <w:r w:rsidRPr="008B5191">
        <w:rPr>
          <w:lang w:val="es-ES_tradnl"/>
        </w:rPr>
        <w:t xml:space="preserve"> </w:t>
      </w:r>
      <w:proofErr w:type="spellStart"/>
      <w:r w:rsidRPr="008B5191">
        <w:rPr>
          <w:lang w:val="es-ES_tradnl"/>
        </w:rPr>
        <w:t>olàn</w:t>
      </w:r>
      <w:proofErr w:type="spellEnd"/>
      <w:r w:rsidRPr="008B5191">
        <w:rPr>
          <w:lang w:val="es-ES_tradnl"/>
        </w:rPr>
        <w:t xml:space="preserve"> </w:t>
      </w:r>
      <w:proofErr w:type="spellStart"/>
      <w:r w:rsidRPr="008B5191">
        <w:rPr>
          <w:lang w:val="es-ES_tradnl"/>
        </w:rPr>
        <w:t>wunmẹ</w:t>
      </w:r>
      <w:proofErr w:type="spellEnd"/>
      <w:r w:rsidRPr="008B5191">
        <w:rPr>
          <w:lang w:val="es-ES_tradnl"/>
        </w:rPr>
        <w:t xml:space="preserve"> </w:t>
      </w:r>
      <w:proofErr w:type="spellStart"/>
      <w:r w:rsidRPr="008B5191">
        <w:rPr>
          <w:lang w:val="es-ES_tradnl"/>
        </w:rPr>
        <w:t>delẹ</w:t>
      </w:r>
      <w:proofErr w:type="spellEnd"/>
      <w:r w:rsidRPr="008B5191">
        <w:rPr>
          <w:lang w:val="es-ES_tradnl"/>
        </w:rPr>
        <w:t xml:space="preserve">. </w:t>
      </w:r>
      <w:proofErr w:type="spellStart"/>
      <w:r w:rsidRPr="008B5191">
        <w:rPr>
          <w:lang w:val="es-ES_tradnl"/>
        </w:rPr>
        <w:t>Ṣugbọn</w:t>
      </w:r>
      <w:proofErr w:type="spellEnd"/>
      <w:r w:rsidRPr="008B5191">
        <w:rPr>
          <w:lang w:val="es-ES_tradnl"/>
        </w:rPr>
        <w:t xml:space="preserve"> ni </w:t>
      </w:r>
      <w:proofErr w:type="spellStart"/>
      <w:r w:rsidRPr="008B5191">
        <w:rPr>
          <w:lang w:val="es-ES_tradnl"/>
        </w:rPr>
        <w:t>Iṣe</w:t>
      </w:r>
      <w:proofErr w:type="spellEnd"/>
      <w:r w:rsidRPr="008B5191">
        <w:rPr>
          <w:lang w:val="es-ES_tradnl"/>
        </w:rPr>
        <w:t xml:space="preserve"> </w:t>
      </w:r>
      <w:proofErr w:type="spellStart"/>
      <w:r w:rsidRPr="008B5191">
        <w:rPr>
          <w:lang w:val="es-ES_tradnl"/>
        </w:rPr>
        <w:t>Awọn</w:t>
      </w:r>
      <w:proofErr w:type="spellEnd"/>
      <w:r w:rsidRPr="008B5191">
        <w:rPr>
          <w:lang w:val="es-ES_tradnl"/>
        </w:rPr>
        <w:t xml:space="preserve"> </w:t>
      </w:r>
      <w:proofErr w:type="spellStart"/>
      <w:r w:rsidRPr="008B5191">
        <w:rPr>
          <w:lang w:val="es-ES_tradnl"/>
        </w:rPr>
        <w:t>Aposteli</w:t>
      </w:r>
      <w:proofErr w:type="spellEnd"/>
      <w:r w:rsidRPr="008B5191">
        <w:rPr>
          <w:lang w:val="es-ES_tradnl"/>
        </w:rPr>
        <w:t xml:space="preserve"> 10, </w:t>
      </w:r>
      <w:proofErr w:type="spellStart"/>
      <w:r w:rsidRPr="008B5191">
        <w:rPr>
          <w:lang w:val="es-ES_tradnl"/>
        </w:rPr>
        <w:t>Peteru</w:t>
      </w:r>
      <w:proofErr w:type="spellEnd"/>
      <w:r w:rsidRPr="008B5191">
        <w:rPr>
          <w:lang w:val="es-ES_tradnl"/>
        </w:rPr>
        <w:t xml:space="preserve"> </w:t>
      </w:r>
      <w:proofErr w:type="spellStart"/>
      <w:r w:rsidRPr="008B5191">
        <w:rPr>
          <w:lang w:val="es-ES_tradnl"/>
        </w:rPr>
        <w:t>ri</w:t>
      </w:r>
      <w:proofErr w:type="spellEnd"/>
      <w:r w:rsidRPr="008B5191">
        <w:rPr>
          <w:lang w:val="es-ES_tradnl"/>
        </w:rPr>
        <w:t xml:space="preserve"> </w:t>
      </w:r>
      <w:proofErr w:type="spellStart"/>
      <w:r w:rsidRPr="008B5191">
        <w:rPr>
          <w:lang w:val="es-ES_tradnl"/>
        </w:rPr>
        <w:t>iran</w:t>
      </w:r>
      <w:proofErr w:type="spellEnd"/>
      <w:r w:rsidRPr="008B5191">
        <w:rPr>
          <w:lang w:val="es-ES_tradnl"/>
        </w:rPr>
        <w:t xml:space="preserve"> ni </w:t>
      </w:r>
      <w:proofErr w:type="spellStart"/>
      <w:r w:rsidRPr="008B5191">
        <w:rPr>
          <w:lang w:val="es-ES_tradnl"/>
        </w:rPr>
        <w:t>igba</w:t>
      </w:r>
      <w:proofErr w:type="spellEnd"/>
      <w:r w:rsidRPr="008B5191">
        <w:rPr>
          <w:lang w:val="es-ES_tradnl"/>
        </w:rPr>
        <w:t xml:space="preserve"> </w:t>
      </w:r>
      <w:proofErr w:type="spellStart"/>
      <w:r w:rsidRPr="008B5191">
        <w:rPr>
          <w:lang w:val="es-ES_tradnl"/>
        </w:rPr>
        <w:t>mẹta</w:t>
      </w:r>
      <w:proofErr w:type="spellEnd"/>
      <w:r w:rsidRPr="008B5191">
        <w:rPr>
          <w:lang w:val="es-ES_tradnl"/>
        </w:rPr>
        <w:t xml:space="preserve">, o </w:t>
      </w:r>
      <w:proofErr w:type="spellStart"/>
      <w:r w:rsidRPr="008B5191">
        <w:rPr>
          <w:lang w:val="es-ES_tradnl"/>
        </w:rPr>
        <w:t>sọkalẹ</w:t>
      </w:r>
      <w:proofErr w:type="spellEnd"/>
      <w:r w:rsidRPr="008B5191">
        <w:rPr>
          <w:lang w:val="es-ES_tradnl"/>
        </w:rPr>
        <w:t xml:space="preserve"> </w:t>
      </w:r>
      <w:proofErr w:type="spellStart"/>
      <w:r w:rsidRPr="008B5191">
        <w:rPr>
          <w:lang w:val="es-ES_tradnl"/>
        </w:rPr>
        <w:t>ninu</w:t>
      </w:r>
      <w:proofErr w:type="spellEnd"/>
      <w:r w:rsidRPr="008B5191">
        <w:rPr>
          <w:lang w:val="es-ES_tradnl"/>
        </w:rPr>
        <w:t xml:space="preserve"> </w:t>
      </w:r>
      <w:proofErr w:type="spellStart"/>
      <w:r w:rsidRPr="008B5191">
        <w:rPr>
          <w:lang w:val="es-ES_tradnl"/>
        </w:rPr>
        <w:t>aṣọ-ikele</w:t>
      </w:r>
      <w:proofErr w:type="spellEnd"/>
      <w:r w:rsidRPr="008B5191">
        <w:rPr>
          <w:lang w:val="es-ES_tradnl"/>
        </w:rPr>
        <w:t xml:space="preserve">, </w:t>
      </w:r>
      <w:proofErr w:type="spellStart"/>
      <w:r w:rsidRPr="008B5191">
        <w:rPr>
          <w:lang w:val="es-ES_tradnl"/>
        </w:rPr>
        <w:t>gbogbo</w:t>
      </w:r>
      <w:proofErr w:type="spellEnd"/>
      <w:r w:rsidRPr="008B5191">
        <w:rPr>
          <w:lang w:val="es-ES_tradnl"/>
        </w:rPr>
        <w:t xml:space="preserve"> </w:t>
      </w:r>
      <w:proofErr w:type="spellStart"/>
      <w:r w:rsidRPr="008B5191">
        <w:rPr>
          <w:lang w:val="es-ES_tradnl"/>
        </w:rPr>
        <w:t>awọn</w:t>
      </w:r>
      <w:proofErr w:type="spellEnd"/>
      <w:r w:rsidRPr="008B5191">
        <w:rPr>
          <w:lang w:val="es-ES_tradnl"/>
        </w:rPr>
        <w:t xml:space="preserve"> </w:t>
      </w:r>
      <w:proofErr w:type="spellStart"/>
      <w:r w:rsidRPr="008B5191">
        <w:rPr>
          <w:lang w:val="es-ES_tradnl"/>
        </w:rPr>
        <w:t>ẹranko</w:t>
      </w:r>
      <w:proofErr w:type="spellEnd"/>
      <w:r w:rsidRPr="008B5191">
        <w:rPr>
          <w:lang w:val="es-ES_tradnl"/>
        </w:rPr>
        <w:t xml:space="preserve"> </w:t>
      </w:r>
      <w:proofErr w:type="spellStart"/>
      <w:r w:rsidRPr="008B5191">
        <w:rPr>
          <w:lang w:val="es-ES_tradnl"/>
        </w:rPr>
        <w:t>alaimọ</w:t>
      </w:r>
      <w:proofErr w:type="spellEnd"/>
      <w:r w:rsidRPr="008B5191">
        <w:rPr>
          <w:lang w:val="es-ES_tradnl"/>
        </w:rPr>
        <w:t xml:space="preserve"> </w:t>
      </w:r>
      <w:proofErr w:type="spellStart"/>
      <w:r w:rsidRPr="008B5191">
        <w:rPr>
          <w:lang w:val="es-ES_tradnl"/>
        </w:rPr>
        <w:t>wọnyi</w:t>
      </w:r>
      <w:proofErr w:type="spellEnd"/>
      <w:r w:rsidRPr="008B5191">
        <w:rPr>
          <w:lang w:val="es-ES_tradnl"/>
        </w:rPr>
        <w:t xml:space="preserve"> </w:t>
      </w:r>
      <w:proofErr w:type="spellStart"/>
      <w:r w:rsidRPr="008B5191">
        <w:rPr>
          <w:lang w:val="es-ES_tradnl"/>
        </w:rPr>
        <w:t>ati</w:t>
      </w:r>
      <w:proofErr w:type="spellEnd"/>
      <w:r w:rsidRPr="008B5191">
        <w:rPr>
          <w:lang w:val="es-ES_tradnl"/>
        </w:rPr>
        <w:t xml:space="preserve"> </w:t>
      </w:r>
      <w:proofErr w:type="spellStart"/>
      <w:r w:rsidRPr="008B5191">
        <w:rPr>
          <w:lang w:val="es-ES_tradnl"/>
        </w:rPr>
        <w:t>ohun</w:t>
      </w:r>
      <w:proofErr w:type="spellEnd"/>
      <w:r w:rsidRPr="008B5191">
        <w:rPr>
          <w:lang w:val="es-ES_tradnl"/>
        </w:rPr>
        <w:t xml:space="preserve"> ti </w:t>
      </w:r>
      <w:proofErr w:type="spellStart"/>
      <w:r w:rsidRPr="008B5191">
        <w:rPr>
          <w:lang w:val="es-ES_tradnl"/>
        </w:rPr>
        <w:t>Ọlọrun</w:t>
      </w:r>
      <w:proofErr w:type="spellEnd"/>
      <w:r w:rsidRPr="008B5191">
        <w:rPr>
          <w:lang w:val="es-ES_tradnl"/>
        </w:rPr>
        <w:t xml:space="preserve"> </w:t>
      </w:r>
      <w:proofErr w:type="spellStart"/>
      <w:r w:rsidRPr="008B5191">
        <w:rPr>
          <w:lang w:val="es-ES_tradnl"/>
        </w:rPr>
        <w:t>paṣẹ</w:t>
      </w:r>
      <w:proofErr w:type="spellEnd"/>
      <w:r w:rsidRPr="008B5191">
        <w:rPr>
          <w:lang w:val="es-ES_tradnl"/>
        </w:rPr>
        <w:t xml:space="preserve"> pe, "</w:t>
      </w:r>
      <w:proofErr w:type="spellStart"/>
      <w:r w:rsidRPr="008B5191">
        <w:rPr>
          <w:lang w:val="es-ES_tradnl"/>
        </w:rPr>
        <w:t>Dìde</w:t>
      </w:r>
      <w:proofErr w:type="spellEnd"/>
      <w:r w:rsidRPr="008B5191">
        <w:rPr>
          <w:lang w:val="es-ES_tradnl"/>
        </w:rPr>
        <w:t xml:space="preserve">, </w:t>
      </w:r>
      <w:proofErr w:type="spellStart"/>
      <w:r w:rsidRPr="008B5191">
        <w:rPr>
          <w:lang w:val="es-ES_tradnl"/>
        </w:rPr>
        <w:t>pa</w:t>
      </w:r>
      <w:proofErr w:type="spellEnd"/>
      <w:r w:rsidRPr="008B5191">
        <w:rPr>
          <w:lang w:val="es-ES_tradnl"/>
        </w:rPr>
        <w:t xml:space="preserve">, </w:t>
      </w:r>
      <w:proofErr w:type="spellStart"/>
      <w:r w:rsidRPr="008B5191">
        <w:rPr>
          <w:lang w:val="es-ES_tradnl"/>
        </w:rPr>
        <w:t>ki</w:t>
      </w:r>
      <w:proofErr w:type="spellEnd"/>
      <w:r w:rsidRPr="008B5191">
        <w:rPr>
          <w:lang w:val="es-ES_tradnl"/>
        </w:rPr>
        <w:t xml:space="preserve"> o si </w:t>
      </w:r>
      <w:proofErr w:type="spellStart"/>
      <w:r w:rsidRPr="008B5191">
        <w:rPr>
          <w:lang w:val="es-ES_tradnl"/>
        </w:rPr>
        <w:t>jẹ</w:t>
      </w:r>
      <w:proofErr w:type="spellEnd"/>
      <w:r w:rsidRPr="008B5191">
        <w:rPr>
          <w:lang w:val="es-ES_tradnl"/>
        </w:rPr>
        <w:t xml:space="preserve">." </w:t>
      </w:r>
      <w:proofErr w:type="spellStart"/>
      <w:r w:rsidRPr="008B5191">
        <w:rPr>
          <w:lang w:val="es-ES_tradnl"/>
        </w:rPr>
        <w:t>Kini</w:t>
      </w:r>
      <w:proofErr w:type="spellEnd"/>
      <w:r w:rsidRPr="008B5191">
        <w:rPr>
          <w:lang w:val="es-ES_tradnl"/>
        </w:rPr>
        <w:t xml:space="preserve"> n </w:t>
      </w:r>
      <w:proofErr w:type="spellStart"/>
      <w:r w:rsidRPr="008B5191">
        <w:rPr>
          <w:lang w:val="es-ES_tradnl"/>
        </w:rPr>
        <w:t>ṣẹlẹ</w:t>
      </w:r>
      <w:proofErr w:type="spellEnd"/>
      <w:r w:rsidRPr="008B5191">
        <w:rPr>
          <w:lang w:val="es-ES_tradnl"/>
        </w:rPr>
        <w:t xml:space="preserve"> </w:t>
      </w:r>
      <w:proofErr w:type="spellStart"/>
      <w:r w:rsidRPr="008B5191">
        <w:rPr>
          <w:lang w:val="es-ES_tradnl"/>
        </w:rPr>
        <w:t>nibẹ</w:t>
      </w:r>
      <w:proofErr w:type="spellEnd"/>
      <w:r w:rsidRPr="008B5191">
        <w:rPr>
          <w:lang w:val="es-ES_tradnl"/>
        </w:rPr>
        <w:t xml:space="preserve">? </w:t>
      </w:r>
      <w:proofErr w:type="spellStart"/>
      <w:r w:rsidRPr="008B5191">
        <w:rPr>
          <w:lang w:val="es-ES_tradnl"/>
        </w:rPr>
        <w:t>Ọlọrun</w:t>
      </w:r>
      <w:proofErr w:type="spellEnd"/>
      <w:r w:rsidRPr="008B5191">
        <w:rPr>
          <w:lang w:val="es-ES_tradnl"/>
        </w:rPr>
        <w:t xml:space="preserve"> ha </w:t>
      </w:r>
      <w:proofErr w:type="spellStart"/>
      <w:r w:rsidRPr="008B5191">
        <w:rPr>
          <w:lang w:val="es-ES_tradnl"/>
        </w:rPr>
        <w:t>were</w:t>
      </w:r>
      <w:proofErr w:type="spellEnd"/>
      <w:r w:rsidRPr="008B5191">
        <w:rPr>
          <w:lang w:val="es-ES_tradnl"/>
        </w:rPr>
        <w:t xml:space="preserve"> </w:t>
      </w:r>
      <w:proofErr w:type="spellStart"/>
      <w:r w:rsidRPr="008B5191">
        <w:rPr>
          <w:lang w:val="es-ES_tradnl"/>
        </w:rPr>
        <w:t>bi</w:t>
      </w:r>
      <w:proofErr w:type="spellEnd"/>
      <w:r w:rsidRPr="008B5191">
        <w:rPr>
          <w:lang w:val="es-ES_tradnl"/>
        </w:rPr>
        <w:t xml:space="preserve">? </w:t>
      </w:r>
      <w:proofErr w:type="spellStart"/>
      <w:r w:rsidRPr="008B5191">
        <w:rPr>
          <w:lang w:val="es-ES_tradnl"/>
        </w:rPr>
        <w:t>Aisedeede</w:t>
      </w:r>
      <w:proofErr w:type="spellEnd"/>
      <w:r w:rsidRPr="008B5191">
        <w:rPr>
          <w:lang w:val="es-ES_tradnl"/>
        </w:rPr>
        <w:t xml:space="preserve">? </w:t>
      </w:r>
      <w:proofErr w:type="spellStart"/>
      <w:r w:rsidRPr="008B5191">
        <w:rPr>
          <w:lang w:val="es-ES_tradnl"/>
        </w:rPr>
        <w:t>Rárá</w:t>
      </w:r>
      <w:proofErr w:type="spellEnd"/>
      <w:r w:rsidRPr="008B5191">
        <w:rPr>
          <w:lang w:val="es-ES_tradnl"/>
        </w:rPr>
        <w:t xml:space="preserve">, </w:t>
      </w:r>
      <w:proofErr w:type="spellStart"/>
      <w:r w:rsidRPr="008B5191">
        <w:rPr>
          <w:lang w:val="es-ES_tradnl"/>
        </w:rPr>
        <w:t>Bẹ́ẹ̀kọ</w:t>
      </w:r>
      <w:proofErr w:type="spellEnd"/>
      <w:r w:rsidRPr="008B5191">
        <w:rPr>
          <w:lang w:val="es-ES_tradnl"/>
        </w:rPr>
        <w:t xml:space="preserve">́, </w:t>
      </w:r>
      <w:proofErr w:type="spellStart"/>
      <w:r w:rsidRPr="008B5191">
        <w:rPr>
          <w:lang w:val="es-ES_tradnl"/>
        </w:rPr>
        <w:t>Bẹ́ẹ̀kọ</w:t>
      </w:r>
      <w:proofErr w:type="spellEnd"/>
      <w:r w:rsidRPr="008B5191">
        <w:rPr>
          <w:lang w:val="es-ES_tradnl"/>
        </w:rPr>
        <w:t xml:space="preserve">́, </w:t>
      </w:r>
      <w:proofErr w:type="spellStart"/>
      <w:r w:rsidRPr="008B5191">
        <w:rPr>
          <w:lang w:val="es-ES_tradnl"/>
        </w:rPr>
        <w:t>Ọlọ́run</w:t>
      </w:r>
      <w:proofErr w:type="spellEnd"/>
      <w:r w:rsidRPr="008B5191">
        <w:rPr>
          <w:lang w:val="es-ES_tradnl"/>
        </w:rPr>
        <w:t xml:space="preserve"> </w:t>
      </w:r>
      <w:proofErr w:type="spellStart"/>
      <w:r w:rsidRPr="008B5191">
        <w:rPr>
          <w:lang w:val="es-ES_tradnl"/>
        </w:rPr>
        <w:t>wulẹ</w:t>
      </w:r>
      <w:proofErr w:type="spellEnd"/>
      <w:r w:rsidRPr="008B5191">
        <w:rPr>
          <w:lang w:val="es-ES_tradnl"/>
        </w:rPr>
        <w:t xml:space="preserve">̀ ń </w:t>
      </w:r>
      <w:proofErr w:type="spellStart"/>
      <w:r w:rsidRPr="008B5191">
        <w:rPr>
          <w:lang w:val="es-ES_tradnl"/>
        </w:rPr>
        <w:t>ṣí</w:t>
      </w:r>
      <w:proofErr w:type="spellEnd"/>
      <w:r w:rsidRPr="008B5191">
        <w:rPr>
          <w:lang w:val="es-ES_tradnl"/>
        </w:rPr>
        <w:t xml:space="preserve"> </w:t>
      </w:r>
      <w:proofErr w:type="spellStart"/>
      <w:r w:rsidRPr="008B5191">
        <w:rPr>
          <w:lang w:val="es-ES_tradnl"/>
        </w:rPr>
        <w:t>ìfihàn</w:t>
      </w:r>
      <w:proofErr w:type="spellEnd"/>
      <w:r w:rsidRPr="008B5191">
        <w:rPr>
          <w:lang w:val="es-ES_tradnl"/>
        </w:rPr>
        <w:t xml:space="preserve"> </w:t>
      </w:r>
      <w:proofErr w:type="spellStart"/>
      <w:r w:rsidRPr="008B5191">
        <w:rPr>
          <w:lang w:val="es-ES_tradnl"/>
        </w:rPr>
        <w:t>nínú</w:t>
      </w:r>
      <w:proofErr w:type="spellEnd"/>
      <w:r w:rsidRPr="008B5191">
        <w:rPr>
          <w:lang w:val="es-ES_tradnl"/>
        </w:rPr>
        <w:t xml:space="preserve"> </w:t>
      </w:r>
      <w:proofErr w:type="spellStart"/>
      <w:r w:rsidRPr="008B5191">
        <w:rPr>
          <w:lang w:val="es-ES_tradnl"/>
        </w:rPr>
        <w:t>ìṣàn</w:t>
      </w:r>
      <w:proofErr w:type="spellEnd"/>
      <w:r w:rsidRPr="008B5191">
        <w:rPr>
          <w:lang w:val="es-ES_tradnl"/>
        </w:rPr>
        <w:t xml:space="preserve"> </w:t>
      </w:r>
      <w:proofErr w:type="spellStart"/>
      <w:r w:rsidRPr="008B5191">
        <w:rPr>
          <w:lang w:val="es-ES_tradnl"/>
        </w:rPr>
        <w:t>rẹ</w:t>
      </w:r>
      <w:proofErr w:type="spellEnd"/>
      <w:r w:rsidRPr="008B5191">
        <w:rPr>
          <w:lang w:val="es-ES_tradnl"/>
        </w:rPr>
        <w:t xml:space="preserve">̀ </w:t>
      </w:r>
      <w:proofErr w:type="spellStart"/>
      <w:r w:rsidRPr="008B5191">
        <w:rPr>
          <w:lang w:val="es-ES_tradnl"/>
        </w:rPr>
        <w:t>tí</w:t>
      </w:r>
      <w:proofErr w:type="spellEnd"/>
      <w:r w:rsidRPr="008B5191">
        <w:rPr>
          <w:lang w:val="es-ES_tradnl"/>
        </w:rPr>
        <w:t xml:space="preserve"> </w:t>
      </w:r>
      <w:proofErr w:type="spellStart"/>
      <w:r w:rsidRPr="008B5191">
        <w:rPr>
          <w:lang w:val="es-ES_tradnl"/>
        </w:rPr>
        <w:t>ó</w:t>
      </w:r>
      <w:proofErr w:type="spellEnd"/>
      <w:r w:rsidRPr="008B5191">
        <w:rPr>
          <w:lang w:val="es-ES_tradnl"/>
        </w:rPr>
        <w:t xml:space="preserve"> </w:t>
      </w:r>
      <w:proofErr w:type="spellStart"/>
      <w:r w:rsidRPr="008B5191">
        <w:rPr>
          <w:lang w:val="es-ES_tradnl"/>
        </w:rPr>
        <w:t>yàn</w:t>
      </w:r>
      <w:proofErr w:type="spellEnd"/>
      <w:r w:rsidRPr="008B5191">
        <w:rPr>
          <w:lang w:val="es-ES_tradnl"/>
        </w:rPr>
        <w:t>.</w:t>
      </w:r>
    </w:p>
    <w:p w14:paraId="5DA3DF9C" w14:textId="77777777" w:rsidR="00052C4E" w:rsidRPr="008B5191" w:rsidRDefault="00052C4E" w:rsidP="00052C4E">
      <w:pPr>
        <w:pStyle w:val="NormalWeb"/>
        <w:rPr>
          <w:lang w:val="es-ES_tradnl"/>
        </w:rPr>
      </w:pPr>
      <w:r w:rsidRPr="008B5191">
        <w:rPr>
          <w:lang w:val="es-ES_tradnl"/>
        </w:rPr>
        <w:t>Ti iwọ ati Emi yoo tumọ Bibeli bakanna, ati pe ọpọlọpọ, ọpọlọpọ awọn ẹgbẹ ẹsin ti ko le gba Point 1 ni isalẹ nibi - wọn ko rii ṣiṣan ti Iwe-mimọ.</w:t>
      </w:r>
    </w:p>
    <w:p w14:paraId="72C659E8" w14:textId="77777777" w:rsidR="00052C4E" w:rsidRPr="008B5191" w:rsidRDefault="00052C4E" w:rsidP="00052C4E">
      <w:pPr>
        <w:pStyle w:val="NormalWeb"/>
        <w:rPr>
          <w:lang w:val="es-ES_tradnl"/>
        </w:rPr>
      </w:pPr>
      <w:r w:rsidRPr="008B5191">
        <w:rPr>
          <w:lang w:val="es-ES_tradnl"/>
        </w:rPr>
        <w:t>2) Atokun ti Passage. Tí a bá ń túmọ̀ Bíbélì lọ́nà kan náà, a ní láti lóye ohun kan nípa àyíká ọ̀rọ̀. Tí ẹsẹ Ìwé Mímọ́ kan tàbí ẹsẹ Ìwé Mímọ́ kan bá ti mọ̀ nípa ipò wọn nínú ìṣàn Bíbélì, ó ṣe pàtàkì láti lóye àyíká ọ̀rọ̀ rẹ̀ lẹ́sẹ̀kẹsẹ̀. Ṣaaju ki o to beere ibeere ti, "kini iwe-aye yii tumọ si mi?", Mo nilo lati beere ibeere naa, "kini akọwe yii n sọ nigbati o kọkọ kọ?" Eniyan, iyẹn jẹ ẹya pataki ti itumọ Bibeli; bi bẹẹkọ, Iwe Mimọ yoo tumọ si ohunkohun ti a fẹ ki o tumọ si.</w:t>
      </w:r>
    </w:p>
    <w:p w14:paraId="3E740B3F" w14:textId="77777777" w:rsidR="00052C4E" w:rsidRPr="008B5191" w:rsidRDefault="00052C4E" w:rsidP="00052C4E">
      <w:pPr>
        <w:pStyle w:val="NormalWeb"/>
        <w:rPr>
          <w:lang w:val="es-ES_tradnl"/>
        </w:rPr>
      </w:pPr>
      <w:r w:rsidRPr="008B5191">
        <w:rPr>
          <w:lang w:val="es-ES_tradnl"/>
        </w:rPr>
        <w:t>Jẹ́ kí n fún ọ ní àpẹẹrẹ òmùgọ̀ kan: Oníwàásù 10:19 sọ pé: “Àsè àti wáìnì máa ń dùn, ṣùgbọ́n owó a máa dáhùn ohun gbogbo.” Bawo ni iwọ yoo ṣe fẹ fun iyẹn lati jẹ imọ-jinlẹ igbesi aye rẹ? Fa ẹsẹ yẹn kuro ni aaye ati pe iwọ yoo gbe igbesi aye Epicurean ti o lodi si awọn ọna Ọlọrun patapata. Ẹnikan sọ pe, "Steve, bawo ni ẹsẹ yẹn ṣe le wa ninu Bibeli?" Bí o bá lóye ohunkóhun nípa Oníwàásù, bí o bá mọ ẹni tí ó kọ ọ́, bí o bá mọ ohun tí ń ṣẹlẹ̀ nínú ìgbésí ayé rẹ̀ nígbà tí ó kọ ọ́, àti bí o bá mọ àyíká ọ̀rọ̀ inú Oníwàásù orí 10 ní pàtàkì, yóò bọ́gbọ́n mu fún ọ. Ṣe o rii, o ni lati loye ọrọ-ọrọ naa.</w:t>
      </w:r>
    </w:p>
    <w:p w14:paraId="04E0545F" w14:textId="77777777" w:rsidR="00052C4E" w:rsidRPr="008B5191" w:rsidRDefault="00052C4E" w:rsidP="00052C4E">
      <w:pPr>
        <w:pStyle w:val="NormalWeb"/>
        <w:rPr>
          <w:lang w:val="es-ES_tradnl"/>
        </w:rPr>
      </w:pPr>
      <w:r w:rsidRPr="008B5191">
        <w:rPr>
          <w:lang w:val="es-ES_tradnl"/>
        </w:rPr>
        <w:t>Jẹ ki n fun ọ ni apẹẹrẹ ti o ni imudojuiwọn diẹ sii ti Mo gbọ ti ilokulo kan nipa gbogbo ọsẹ. Ẹnikan yoo yipada si Filippi 4: 13 nibi ti Paulu ti sọ pe, "Mo le ṣe ohun gbogbo nipasẹ ẹniti o fun mi ni okun." Ọmọkunrin, awọn alamọja iwa ihuwasi rere ni ọjọ aaye kan lori iyẹn. Igba melo ni o ti gbọ ti awọn oniwaasu tẹlifisiọnu wọnyi dide ti wọn sọ pe, “Ọlọrun fẹ ki o jẹ ọlọrọ! Ọlọrun fẹ ki o ṣaṣeyọri! Ọlọrun fẹ ki o ni ohun gbogbo ti o fẹ lailai! Bawo ni a ṣe mọ? Paulu sọ pe ‘Mo le ṣe ohun gbogbo nipasẹ ẹniti o fun mi ni okun’. Ẹ̀yin ènìyàn, ó yẹ kí ẹ kà á nínú àyíká ọ̀rọ̀ nítorí pé nínú ẹsẹ mẹ́rin tí Pọ́ọ̀lù ń sọ̀rọ̀ nípa jíjẹ́ onítẹ̀ẹ́lọ́rùn, àní nígbà tí ó bá wà nínú ipò tí ó burú jù lọ. Abala naa n sọ ni pato idakeji ohun ti a maa n waasu rẹ. Ojuami #2 ni oye ati itumọ Bibeli ni Mo ni lati loye ọrọ-ọrọ naa.</w:t>
      </w:r>
    </w:p>
    <w:p w14:paraId="2D1163E1" w14:textId="77777777" w:rsidR="00052C4E" w:rsidRPr="008B5191" w:rsidRDefault="00052C4E" w:rsidP="00052C4E">
      <w:pPr>
        <w:pStyle w:val="NormalWeb"/>
        <w:rPr>
          <w:lang w:val="es-ES_tradnl"/>
        </w:rPr>
      </w:pPr>
      <w:r w:rsidRPr="008B5191">
        <w:rPr>
          <w:lang w:val="es-ES_tradnl"/>
        </w:rPr>
        <w:t xml:space="preserve">3) Jẹ ki Ọrọ Ijọba. Jẹ ki Ọrọ naa sọ fun ara rẹ. Tẹ́lẹ̀tẹ́lẹ̀, mo kíyè sí i pé kò sẹ́ni tó ń kẹ́kọ̀ọ́ Bíbélì pátápátá kúrò nínú fífi àwọn ọ̀rọ̀ tirẹ̀ tàbí àwọn èrò tó ti kẹ́kọ̀ọ́ lọ́dọ̀ ẹlòmíràn ka orí ẹsẹ kan. Ṣugbọn jẹ ki n gba ọ niyanju, lati ṣe ohun ti o dara julọ lati jẹ “iwe òfo”. Ni kete ti o ba ti mọ ibi ti aye yẹn wa ninu ṣiṣan ti Bibeli, ati ni kete ti o ba ti mọ ọrọ-ọrọ lẹsẹkẹsẹ, jẹ ki Ọrọ naa sọrọ. Ìgbà yẹn gan-an ló máa ń mérè wá, gẹ́gẹ́ bí 2 Tímótì 3:16 ṣe sọ, “fún ìtọ́ni àti fún ìbáwí mímúnilò </w:t>
      </w:r>
      <w:r w:rsidRPr="008B5191">
        <w:rPr>
          <w:lang w:val="es-ES_tradnl"/>
        </w:rPr>
        <w:lastRenderedPageBreak/>
        <w:t>àti fún ìtọ́nisọ́nà àti ìdálẹ́kọ̀ọ́.” Kii ṣe nigba ti Mo ni awọn imọran iṣaaju mi ​​lati ṣe ifọwọra sinu ohun ti Mo fẹ ki o jẹ; o jẹ ere nigbati mo jẹ ki o sọrọ.</w:t>
      </w:r>
    </w:p>
    <w:p w14:paraId="0F317E64" w14:textId="77777777" w:rsidR="00052C4E" w:rsidRPr="008B5191" w:rsidRDefault="00052C4E" w:rsidP="00052C4E">
      <w:pPr>
        <w:pStyle w:val="NormalWeb"/>
        <w:rPr>
          <w:lang w:val="es-ES_tradnl"/>
        </w:rPr>
      </w:pPr>
      <w:r w:rsidRPr="008B5191">
        <w:rPr>
          <w:lang w:val="es-ES_tradnl"/>
        </w:rPr>
        <w:t>Nipa ọna, aaye-ipin kan wa nibi Mo nilo lati mu jade. Jẹ ki Ọrọ naa ṣakoso iriri rẹ ki o maṣe jẹ ki iriri rẹ ṣe akoso Ọrọ naa. Ti MO ba ni idamẹrin fun gbogbo igba ti ẹnikan ba ni iriri diẹ, lẹhinna wọn ti mu Bibeli lati ṣe idalare tabi fidi iriri wọn mulẹ, Emi yoo jẹ ọlọrọ. Bí a bá fẹ́ wo Ọ̀rọ̀ náà gẹ́gẹ́ bí Ọ̀rọ̀ tí Ọlọ́run mí sí, jẹ́ kí ó tún ìrírí wa ṣe, má ṣe jẹ́ kí àwọn ìrírí wa mọ Ọ̀rọ̀ náà.</w:t>
      </w:r>
    </w:p>
    <w:p w14:paraId="78CA7906" w14:textId="77777777" w:rsidR="00052C4E" w:rsidRPr="008B5191" w:rsidRDefault="00052C4E" w:rsidP="00052C4E">
      <w:pPr>
        <w:pStyle w:val="NormalWeb"/>
        <w:rPr>
          <w:lang w:val="es-ES_tradnl"/>
        </w:rPr>
      </w:pPr>
      <w:r w:rsidRPr="008B5191">
        <w:rPr>
          <w:lang w:val="es-ES_tradnl"/>
        </w:rPr>
        <w:t>Jẹ ki n fun ọ ni apẹẹrẹ aṣiwere miiran ti eyi: Mo ka ni ọsẹ yii nipa ọkunrin kan ti o ronu lati fẹ obinrin kan. Ó lọ bá oníwàásù náà, ó sì sọ pé, “Oníwàásù, báwo ni mo ṣe mọ̀ pé òun ni?” Ǹjẹ́ o mọ ìmọ̀ràn wo ni oníwàásù yìí fún un? Òun (oníwàásù náà) sọ pé, “Bí ó bá jẹ́ èmi ni, èmi ìbá rìn yí i ká ní ìgbà méje gẹ́gẹ́ bí àwọn ọmọ Ísírẹ́lì ti ṣe yí ìlú Jẹ́ríkò ká, nígbà náà tí odi ọkàn rẹ̀ bá wó, ìwọ mọ̀ pé òun ni.” Ǹjẹ́ o mọ̀ pé ó ṣe bẹ́ẹ̀? Eyi jẹ itan otitọ. O rin ni ayika rẹ ni igba meje o si wipe, "Oyin, bawo ni o ri?" O sọ pe, "Daradara, Mo lero ajeji diẹ ninu inu." Láti sọ òtítọ́, ó ṣeé ṣe kí n yà mí lẹ́nu bí ẹnì kan bá ti rìn yí mi ká ní ìgbà méje. O si dabaa, ti won ni iyawo, ati awọn ti wọn kọ kere ju odun kan nigbamii; lẹhinna wọn ṣe iyalẹnu idi ti Ọlọrun fi fun wọn ni ami eke. Ṣe kii ṣe ohun ẹgan julọ ti o ti rii tẹlẹ? Olorun ko fun won ni ami ami kan rara! Wọn n mu ohun kan kuro ninu Majẹmu Lailai, lati inu ọrọ-ọrọ, gbiyanju lati jẹ ki iriri wọn sọ ohun ti Ọrọ naa sọ. Ẹ̀yin ènìyàn, ẹ má ṣe bẹ́ẹ̀! Bẹ́ẹ̀ kọ́ ni Ọlọ́run ṣètò Ọ̀rọ̀ rẹ̀ láti túmọ̀ rẹ̀.</w:t>
      </w:r>
    </w:p>
    <w:p w14:paraId="0A91CBF3" w14:textId="77777777" w:rsidR="00052C4E" w:rsidRPr="008B5191" w:rsidRDefault="00052C4E" w:rsidP="00052C4E">
      <w:pPr>
        <w:pStyle w:val="NormalWeb"/>
        <w:spacing w:after="0" w:afterAutospacing="0"/>
        <w:rPr>
          <w:lang w:val="es-ES_tradnl"/>
        </w:rPr>
      </w:pPr>
      <w:r w:rsidRPr="008B5191">
        <w:rPr>
          <w:lang w:val="es-ES_tradnl"/>
        </w:rPr>
        <w:t>4) Iwe Mimọ miiran bi Ọrọ asọye. Ti Emi yoo tumọ Bibeli bi iwọ yoo ṣe tumọ rẹ, ati pe ti gbogbo wa yoo ṣe ni ọna ti o tọ, jẹ ki a fi iwe-mimọ wé iwe mimọ miiran. Nígbà tí o bá ń kẹ́kọ̀ọ́ ẹsẹ Ìwé Mímọ́, láìpẹ́, ìwọ yóò sá lọ sínú àwọn ọ̀rọ̀ tí ó ṣòro gan-an. Pupọ wa nigba ti a lu aye ti o nira yẹn ṣiṣe ati mu asọye kan. A wo ohun ti iyẹn yẹ lati tumọ si. Awọn asọye ni idi ti o yẹ, ṣugbọn Mo fẹ sọ fun ọ loni pe wọn ni awọn idiwọn, ati pe idi niyi:</w:t>
      </w:r>
    </w:p>
    <w:p w14:paraId="1649EAFE" w14:textId="77777777" w:rsidR="00052C4E" w:rsidRPr="008B5191" w:rsidRDefault="00052C4E" w:rsidP="00052C4E">
      <w:pPr>
        <w:numPr>
          <w:ilvl w:val="0"/>
          <w:numId w:val="15"/>
        </w:numPr>
        <w:spacing w:after="100" w:afterAutospacing="1" w:line="240" w:lineRule="auto"/>
        <w:rPr>
          <w:rFonts w:ascii="Times New Roman" w:hAnsi="Times New Roman"/>
          <w:sz w:val="24"/>
          <w:szCs w:val="24"/>
          <w:lang w:val="es-ES_tradnl"/>
        </w:rPr>
      </w:pPr>
      <w:r w:rsidRPr="008B5191">
        <w:rPr>
          <w:rFonts w:ascii="Times New Roman" w:hAnsi="Times New Roman"/>
          <w:sz w:val="24"/>
          <w:szCs w:val="24"/>
          <w:lang w:val="es-ES_tradnl"/>
        </w:rPr>
        <w:t>awọn asọye jẹ awọn iwe aṣẹ ti ko ni atilẹyin ti awọn ọkunrin kọ fun awọn ọkunrin.</w:t>
      </w:r>
    </w:p>
    <w:p w14:paraId="2CC8D137" w14:textId="77777777" w:rsidR="00052C4E" w:rsidRPr="008B5191" w:rsidRDefault="00052C4E" w:rsidP="00052C4E">
      <w:pPr>
        <w:numPr>
          <w:ilvl w:val="0"/>
          <w:numId w:val="15"/>
        </w:numPr>
        <w:spacing w:before="100" w:beforeAutospacing="1" w:after="100" w:afterAutospacing="1" w:line="240" w:lineRule="auto"/>
        <w:rPr>
          <w:rFonts w:ascii="Times New Roman" w:hAnsi="Times New Roman"/>
          <w:sz w:val="24"/>
          <w:szCs w:val="24"/>
          <w:lang w:val="es-ES_tradnl"/>
        </w:rPr>
      </w:pPr>
      <w:r w:rsidRPr="008B5191">
        <w:rPr>
          <w:rFonts w:ascii="Times New Roman" w:hAnsi="Times New Roman"/>
          <w:sz w:val="24"/>
          <w:szCs w:val="24"/>
          <w:lang w:val="es-ES_tradnl"/>
        </w:rPr>
        <w:t>asọye kan le ṣe afihan asọye ti eyikeyi aye ninu iwe-mimọ ati asọye miiran yoo funni ni wiwo ti o yatọ patapata. Nitorinaa, awọn asọye ti ṣe alabapin si ọran ariyanjiyan yii nipa itumọ.</w:t>
      </w:r>
    </w:p>
    <w:p w14:paraId="2F0EF4A3" w14:textId="77777777" w:rsidR="00052C4E" w:rsidRPr="008B5191" w:rsidRDefault="00052C4E" w:rsidP="00052C4E">
      <w:pPr>
        <w:pStyle w:val="NormalWeb"/>
        <w:rPr>
          <w:lang w:val="es-ES_tradnl"/>
        </w:rPr>
      </w:pPr>
      <w:r w:rsidRPr="008B5191">
        <w:rPr>
          <w:lang w:val="es-ES_tradnl"/>
        </w:rPr>
        <w:t>Ibi ti o dara julọ t lori aye ti iwe-mimọ ni awọn aye miiran ti iwe-mimọ. Bí o kò bá tíì ní ohun tí a ń pè ní Bibeli àgbélébùú (ọ̀pọ̀ jù lọ Bibeli lónìí ni), ohun tí ó túmọ̀ sí ni pé nípasẹ̀ ẹsẹ kan, lẹ́tà díẹ̀, nọ́ńbà díẹ̀, àti àlàyé ìsàlẹ̀ kan wà níbìkan ní ojú-ìwé rẹ tí yóò jẹ́ kí o mọ àwọn ibi mìíràn nínú Bibeli tí ó sọ̀rọ̀ nípa ohun kan náà. Ti o ko ba ni ọkan ninu wọn, gba ọkan ninu wọn. Emi yoo tun fun ọ ni imọran diẹ ninu awọn Bibeli ti agbegbe ati diẹ ninu awọn apejọ ti o le jẹ ki o mọ ibi ti awọn ọrọ ti farahan ninu Bibeli. Iwọnyi kii ṣe awọn asọye, wọn ko funni ni oye eyikeyi tabi ero ọkunrin eyikeyi, wọn kan ran ọ lọwọ lati ṣe atunṣe Iwe-mimọ. Awọn eniyan, Bibeli jẹ onitumọ rẹ ti o dara julọ. Ti o ba ni awọn iṣoro pẹlu ẹsẹ kan, wa ẹsẹ miiran ti o sọrọ nipa ohun kanna ati pe yoo jẹ ki o ṣe alaye si ọ. Fi ẹsẹ Ìwé Mímọ́ wé ẹsẹ Ìwé Mímọ́.</w:t>
      </w:r>
    </w:p>
    <w:p w14:paraId="6BCBD9E5" w14:textId="77777777" w:rsidR="00052C4E" w:rsidRPr="008B5191" w:rsidRDefault="00052C4E" w:rsidP="00052C4E">
      <w:pPr>
        <w:pStyle w:val="NormalWeb"/>
        <w:rPr>
          <w:lang w:val="es-ES_tradnl"/>
        </w:rPr>
      </w:pPr>
      <w:r w:rsidRPr="008B5191">
        <w:rPr>
          <w:lang w:val="es-ES_tradnl"/>
        </w:rPr>
        <w:t xml:space="preserve">5) Gbadura. Tó o bá ń kẹ́kọ̀ọ́ Bíbélì, máa gbàdúrà. Fi ohun meji sinu ọkan: a) Eṣu yoo gbiyanju lati pa ẹnikẹni ninu wa mọ lati pinnu ohun ti Ọlọrun fẹ ki a mọ ni deede. Eṣu ko fẹ ki a mọ ohun ti o wa ninu Ọrọ Ọlọrun. Torí náà, nígbà tó o bá ń ka Bíbélì, o máa ń gbàdúrà pé kí Ọlọ́run dáàbò bò ẹ́ lọ́wọ́ ẹni ibi náà bó o ṣe ń gbìyànjú láti wá ohun tó fẹ́. b) Rántí pé àdúrà àti ìkẹ́kọ̀ọ́ Bíbélì ń lọ lọ́wọ́. O ri, Ọrọ Ọlọrun ni idà ti Ẹmí (Efesu 6:17). Ati pe Ẹmi Mimọ kanna ni alabẹbẹ wa ninu </w:t>
      </w:r>
      <w:r w:rsidRPr="008B5191">
        <w:rPr>
          <w:lang w:val="es-ES_tradnl"/>
        </w:rPr>
        <w:lastRenderedPageBreak/>
        <w:t>adura (Romu 8:26). Nítorí náà, ẹ rí i, Ẹ̀mí Mímọ́ fẹ́ kí a da ìkẹ́kọ̀ọ́ Bíbélì pọ̀ mọ́ àdúrà, ó sì jẹ́ ìyàlẹ́nu bí Bíbélì ṣe lè ṣe kedere tó nígbà tí o bá ń fi taratara kẹ́kọ̀ọ́ tí o sì ń gbàdúrà.</w:t>
      </w:r>
    </w:p>
    <w:p w14:paraId="06730761" w14:textId="77777777" w:rsidR="00052C4E" w:rsidRPr="008B5191" w:rsidRDefault="00052C4E" w:rsidP="00052C4E">
      <w:pPr>
        <w:tabs>
          <w:tab w:val="left" w:pos="450"/>
          <w:tab w:val="left" w:pos="540"/>
        </w:tabs>
        <w:spacing w:line="240" w:lineRule="auto"/>
        <w:rPr>
          <w:rFonts w:ascii="Times New Roman" w:hAnsi="Times New Roman"/>
          <w:sz w:val="24"/>
          <w:szCs w:val="24"/>
          <w:lang w:val="es-ES_tradnl"/>
        </w:rPr>
      </w:pPr>
      <w:r w:rsidRPr="008B5191">
        <w:rPr>
          <w:rFonts w:ascii="Times New Roman" w:hAnsi="Times New Roman"/>
          <w:sz w:val="24"/>
          <w:szCs w:val="24"/>
          <w:lang w:val="es-ES_tradnl"/>
        </w:rPr>
        <w:t>Ẹ̀yin èèyàn, ohun tó ń bà mí lọ́kàn jẹ́ jù ni kì í ṣe báwo la ṣe ń túmọ̀ Bíbélì bí kò ṣe bóyá a ka Bíbélì tàbí bẹ́ẹ̀ kọ́. O kan ni owurọ yii ninu iwe iroyin, Mo rii idibo Gallup kan. Ó sọ pé ìdá méjìlélọ́gọ́rin nínú ọgọ́rùn-ún [82] nínú ọgọ́rùn-ún àwọn ará Amẹ́ríkà gbà gbọ́ pé Bíbélì jẹ́ Ọ̀rọ̀ Ọlọ́run gidi, tó ní ìmísí, àmọ́ ìdá mọ́kànlélógún nínú ọgọ́rùn-ún péré ló kẹ́kọ̀ọ́ rẹ̀. Mo gbagbọ ti a ba kan ṣe iwadi rẹ, a yoo sunmọ lati tumọ rẹ bakanna. Ti a ba kan yoo jẹ ooto, ati iwadi. Ẹ jẹ́ ká gbìyànjú láti lo àwọn ìlànà yìí ká sì wò ó bóyá a ò lè rí ohun tí Ọlọ́run fẹ́ ká mọ̀. (Steve Flatt - Ẹ̀kọ́ #1012 Okudu 16, 1991)</w:t>
      </w:r>
    </w:p>
    <w:p w14:paraId="05EEB7FC" w14:textId="77777777" w:rsidR="00052C4E" w:rsidRPr="008B5191" w:rsidRDefault="00052C4E" w:rsidP="00052C4E">
      <w:pPr>
        <w:spacing w:after="100" w:line="240" w:lineRule="auto"/>
        <w:jc w:val="center"/>
        <w:rPr>
          <w:rFonts w:ascii="Times New Roman" w:eastAsia="Times New Roman" w:hAnsi="Times New Roman"/>
          <w:b/>
          <w:bCs/>
          <w:sz w:val="24"/>
          <w:szCs w:val="24"/>
          <w:lang w:val="es-ES_tradnl"/>
        </w:rPr>
      </w:pPr>
      <w:r w:rsidRPr="008B5191">
        <w:rPr>
          <w:rFonts w:ascii="Times New Roman" w:eastAsia="Times New Roman" w:hAnsi="Times New Roman"/>
          <w:b/>
          <w:bCs/>
          <w:sz w:val="24"/>
          <w:szCs w:val="24"/>
          <w:lang w:val="es-ES_tradnl"/>
        </w:rPr>
        <w:t>Àwọn Ìgbàgbọ́ Àwọn Bàbá Ṣọ́ọ̀ṣì tí Wọ́n sábà máa ń fa ọ̀rọ̀ yọ</w:t>
      </w:r>
    </w:p>
    <w:p w14:paraId="3214E450" w14:textId="77777777" w:rsidR="00052C4E" w:rsidRPr="008B5191" w:rsidRDefault="00052C4E" w:rsidP="00052C4E">
      <w:pPr>
        <w:spacing w:after="0" w:line="240" w:lineRule="auto"/>
        <w:jc w:val="both"/>
        <w:rPr>
          <w:rFonts w:ascii="Times New Roman" w:eastAsia="Times New Roman" w:hAnsi="Times New Roman"/>
          <w:sz w:val="24"/>
          <w:szCs w:val="24"/>
          <w:lang w:val="es-ES_tradnl"/>
        </w:rPr>
      </w:pPr>
      <w:r w:rsidRPr="008B5191">
        <w:rPr>
          <w:rFonts w:ascii="Times New Roman" w:eastAsia="Times New Roman" w:hAnsi="Times New Roman"/>
          <w:sz w:val="24"/>
          <w:szCs w:val="24"/>
          <w:lang w:val="es-ES_tradnl"/>
        </w:rPr>
        <w:br/>
        <w:t>Ọ̀pọ̀ Kristẹni sábà máa ń tọ́ka sí “Àwọn Bàbá Àpọ́sítélì” tàbí “Àwọn Bàbá Ṣọ́ọ̀ṣì àkọ́kọ́” láti ṣètìlẹ́yìn fún ìgbàgbọ́ tàbí èrò kan, ní fífi hàn pé ní ọ̀rúndún kìíní tàbí ọdún kejì àwọn Kristẹni lóye àwọn ẹsẹ Ìwé Mímọ́ gẹ́gẹ́ bí olùbánisọ̀rọ̀ tàbí òǹkọ̀wé ṣe ń fẹ́. Ṣugbọn lakoko ti o n pe awọn kikọ wọn fun atilẹyin ti igbagbọ tabi ero kan pato, ọkan yẹ ki o da ati gba awọn “awọn ẹlẹri” wọnyi tun ṣe awọn igbagbọ ati awọn ero ti o lodi si awọn igbagbọ ati awọn imọran ti ara ẹni miiran. Ni isalẹ wa ni diẹ lati fun diẹ ninu awọn apẹẹrẹ.</w:t>
      </w:r>
    </w:p>
    <w:p w14:paraId="66879984" w14:textId="77777777" w:rsidR="00052C4E" w:rsidRPr="00744A6F" w:rsidRDefault="00052C4E" w:rsidP="00052C4E">
      <w:pPr>
        <w:spacing w:after="0" w:line="240" w:lineRule="auto"/>
        <w:jc w:val="both"/>
        <w:rPr>
          <w:rFonts w:ascii="Times New Roman" w:eastAsia="Times New Roman" w:hAnsi="Times New Roman"/>
          <w:sz w:val="24"/>
          <w:szCs w:val="24"/>
        </w:rPr>
      </w:pPr>
      <w:r w:rsidRPr="008B5191">
        <w:rPr>
          <w:rFonts w:ascii="Times New Roman" w:eastAsia="Times New Roman" w:hAnsi="Times New Roman"/>
          <w:sz w:val="24"/>
          <w:szCs w:val="24"/>
        </w:rPr>
        <w:br/>
      </w:r>
      <w:r w:rsidRPr="00744A6F">
        <w:rPr>
          <w:rFonts w:ascii="Times New Roman" w:eastAsia="Times New Roman" w:hAnsi="Times New Roman"/>
          <w:b/>
          <w:bCs/>
          <w:sz w:val="24"/>
          <w:szCs w:val="24"/>
        </w:rPr>
        <w:t>Justin Martyr</w:t>
      </w:r>
      <w:r w:rsidRPr="00744A6F">
        <w:rPr>
          <w:rFonts w:ascii="Times New Roman" w:eastAsia="Times New Roman" w:hAnsi="Times New Roman"/>
          <w:sz w:val="24"/>
          <w:szCs w:val="24"/>
          <w:vertAlign w:val="superscript"/>
        </w:rPr>
        <w:t>45</w:t>
      </w:r>
      <w:r w:rsidRPr="00744A6F">
        <w:rPr>
          <w:rFonts w:ascii="Times New Roman" w:eastAsia="Times New Roman" w:hAnsi="Times New Roman"/>
          <w:sz w:val="24"/>
          <w:szCs w:val="24"/>
        </w:rPr>
        <w:t xml:space="preserve"> </w:t>
      </w:r>
    </w:p>
    <w:p w14:paraId="7B194F97"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Ijosin awon angeli. Àwọn Kristẹni tún ń jọ́sìn “ogunlọ́gọ̀ àwọn áńgẹ́lì rere mìíràn tí wọ́n ń tẹ̀ lé tí wọ́n sì dà bí tirẹ̀ (Jésù)” ( 1 Apology 6 ), ní fífi kún ibòmíràn “pé àwọn áńgẹ́lì wà tí wọ́n máa ń wà nígbà gbogbo, tí wọn kò sì dín kù sí irú ìrísí náà tí wọ́n ti jáde wá.” (Ìjíròrò 128).</w:t>
      </w:r>
    </w:p>
    <w:p w14:paraId="150F509D" w14:textId="77777777" w:rsidR="00052C4E" w:rsidRPr="00744A6F"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br/>
      </w:r>
      <w:r w:rsidRPr="00744A6F">
        <w:rPr>
          <w:rFonts w:ascii="Times New Roman" w:eastAsia="Times New Roman" w:hAnsi="Times New Roman"/>
          <w:sz w:val="24"/>
          <w:szCs w:val="24"/>
          <w:u w:val="single"/>
        </w:rPr>
        <w:t>Ẹkọ ti awọn iṣẹ</w:t>
      </w:r>
      <w:r w:rsidRPr="00744A6F">
        <w:rPr>
          <w:rFonts w:ascii="Times New Roman" w:eastAsia="Times New Roman" w:hAnsi="Times New Roman"/>
          <w:sz w:val="24"/>
          <w:szCs w:val="24"/>
        </w:rPr>
        <w:t>. Awọn iwe rẹ kun fun igbala nipasẹ awọn iṣẹ. Fun apẹẹrẹ: " "Ti awọn eniyan nipa iṣẹ wọn ba fi ara wọn yẹ fun apẹrẹ Rẹ, a kà wọn yẹ" (1 Apology 10) "...awọn nikan ni oriṣa (sic) ti wọn ti gbe nitosi Ọlọrun ni iwa mimọ ati iwa-rere..." (1 Apology 21) ""... a mu o jẹ otitọ, pe awọn ijiya, ati awọn ibawi, ati awọn ere ti o dara fun eniyan kọọkan ni o ni ẹtọ ni ibamu si awọn iṣẹ-ṣiṣe 1 ti eniyan" 43).</w:t>
      </w:r>
    </w:p>
    <w:p w14:paraId="07945B26" w14:textId="77777777" w:rsidR="00052C4E" w:rsidRPr="00744A6F" w:rsidRDefault="00052C4E" w:rsidP="00052C4E">
      <w:pPr>
        <w:spacing w:after="0" w:line="240" w:lineRule="auto"/>
        <w:jc w:val="both"/>
        <w:rPr>
          <w:rFonts w:ascii="Times New Roman" w:eastAsia="Times New Roman" w:hAnsi="Times New Roman"/>
          <w:b/>
          <w:bCs/>
          <w:sz w:val="24"/>
          <w:szCs w:val="24"/>
        </w:rPr>
      </w:pPr>
    </w:p>
    <w:p w14:paraId="6179788D" w14:textId="77777777" w:rsidR="00052C4E" w:rsidRPr="00744A6F" w:rsidRDefault="00052C4E" w:rsidP="00052C4E">
      <w:pPr>
        <w:spacing w:after="0" w:line="240" w:lineRule="auto"/>
        <w:jc w:val="both"/>
        <w:rPr>
          <w:rFonts w:ascii="Times New Roman" w:eastAsia="Times New Roman" w:hAnsi="Times New Roman"/>
          <w:sz w:val="24"/>
          <w:szCs w:val="24"/>
          <w:vertAlign w:val="superscript"/>
        </w:rPr>
      </w:pPr>
      <w:r w:rsidRPr="00744A6F">
        <w:rPr>
          <w:rFonts w:ascii="Times New Roman" w:eastAsia="Times New Roman" w:hAnsi="Times New Roman"/>
          <w:b/>
          <w:bCs/>
          <w:sz w:val="24"/>
          <w:szCs w:val="24"/>
        </w:rPr>
        <w:t>Ignatius</w:t>
      </w:r>
      <w:r w:rsidRPr="00744A6F">
        <w:rPr>
          <w:rFonts w:ascii="Times New Roman" w:eastAsia="Times New Roman" w:hAnsi="Times New Roman"/>
          <w:sz w:val="24"/>
          <w:szCs w:val="24"/>
          <w:vertAlign w:val="superscript"/>
        </w:rPr>
        <w:t>46</w:t>
      </w:r>
    </w:p>
    <w:p w14:paraId="0C129876" w14:textId="77777777" w:rsidR="00052C4E" w:rsidRDefault="00052C4E" w:rsidP="00052C4E">
      <w:pPr>
        <w:spacing w:after="0"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Ignatius jẹ́ bíṣọ́ọ̀bù (presbyter, pásítọ̀) ti ṣọ́ọ̀ṣì ní Áńtíókù tí ó yà á sọ́tọ̀ gẹ́gẹ́ bí aṣáájú ọ̀nà àti episcopate. Jálẹ̀ lẹ́tà mẹ́tẹ̀ẹ̀ta wọ̀nyí, Ignatius kọ̀wé nípa bíṣọ́ọ̀bù (ìkankan), àwọn aṣáájú-ọ̀nà, àti àwọn diakoni, ní títẹnu mọ́ ọn pé kí a bọ̀wọ̀ fún wọn kí a sì ṣègbọràn sí wọn. Ó fi bíṣọ́ọ̀bù dọ́gba pẹ̀lú “Olúwa fúnra rẹ̀” ( L. Éfésù 6:1; L.Mag 6:1; L.Tra 2:1 ); presbyter náà sí “ìgbìmọ̀ àwọn àpọ́sítélì” ( L.Mag 6:1; L.Tra 2:2 ); àti àwọn diakoni sí àwọn ìránṣẹ́ Kristi fúnra rẹ̀ (L.Mag 6:1) tàbí sí “àwọn ohun ìjìnlẹ̀ Jésù Kristi” (L.Tra 2:3). Ó pàṣẹ fún ìjọ “láti ṣe ní ìbámu pẹ̀lú èrò inú ti bíṣọ́ọ̀bù” ( L. Éfésù 4:1 ), àti “má ṣe ohunkóhun láìsí bíṣọ́ọ̀bù àti àwọn aṣáájú-ọ̀nà” (L.Mag 7:1; cf L.Tra 2:2). Ó dàbí ẹni pé ó fi agbára ńlá fún àdúrà bíṣọ́ọ̀bù (L.Éfésù 5:2), ó tilẹ̀ dámọ̀ràn pé bíṣọ́ọ̀bù ní láti bẹ̀rù (L.Éfé 6:1). Si iyi rẹ, Ignatius ko pe fun iru igbọràn si ara rẹ, ṣugbọn lẹhinna kii ṣe biṣọọbu ti awọn ilu wọnyi. Síbẹ̀síbẹ̀, Ignatius gbé ẹ̀mí ìrẹ̀lẹ̀ délẹ̀délẹ̀ pẹ̀lú àwọn gbólóhùn bíi “Mo ṣẹ̀ṣẹ̀ bẹ̀rẹ̀ sí í di ọmọ ẹ̀yìn” ( L. Éfésù 3:1 ); “N kò mọ̀ bóyá mo yẹ” ( L.Tra 4:2 ). Èrò yìí pé àwọn Kristẹni “kò gbọ́dọ̀ ṣe ohunkóhun láìsí bíṣọ́ọ̀bù (àti àwọn aṣáájú ọ̀nà) jẹ́ ohun ìríra ní pàtàkì.” Ó kọ̀wé pé: “Láìsí àwọn wọ̀nyí (bishop, presbyters, diakoni).” (</w:t>
      </w:r>
      <w:proofErr w:type="gramStart"/>
      <w:r w:rsidRPr="00744A6F">
        <w:rPr>
          <w:rFonts w:ascii="Times New Roman" w:eastAsia="Times New Roman" w:hAnsi="Times New Roman"/>
          <w:sz w:val="24"/>
          <w:szCs w:val="24"/>
        </w:rPr>
        <w:t>L.Tra</w:t>
      </w:r>
      <w:proofErr w:type="gramEnd"/>
      <w:r w:rsidRPr="00744A6F">
        <w:rPr>
          <w:rFonts w:ascii="Times New Roman" w:eastAsia="Times New Roman" w:hAnsi="Times New Roman"/>
          <w:sz w:val="24"/>
          <w:szCs w:val="24"/>
        </w:rPr>
        <w:t xml:space="preserve"> 3:1)</w:t>
      </w:r>
    </w:p>
    <w:p w14:paraId="406F952C" w14:textId="77777777" w:rsidR="006D2C80" w:rsidRPr="00744A6F" w:rsidRDefault="006D2C80" w:rsidP="00052C4E">
      <w:pPr>
        <w:spacing w:after="0" w:line="240" w:lineRule="auto"/>
        <w:jc w:val="both"/>
        <w:rPr>
          <w:rFonts w:ascii="Times New Roman" w:eastAsia="Times New Roman" w:hAnsi="Times New Roman"/>
          <w:sz w:val="24"/>
          <w:szCs w:val="24"/>
        </w:rPr>
      </w:pPr>
    </w:p>
    <w:p w14:paraId="13BA9C91" w14:textId="77777777" w:rsidR="006D2C80" w:rsidRDefault="006D2C80" w:rsidP="00052C4E">
      <w:pPr>
        <w:spacing w:after="0" w:line="240" w:lineRule="auto"/>
        <w:jc w:val="both"/>
        <w:rPr>
          <w:rFonts w:ascii="Times New Roman" w:eastAsia="Times New Roman" w:hAnsi="Times New Roman"/>
          <w:b/>
          <w:bCs/>
          <w:sz w:val="24"/>
          <w:szCs w:val="24"/>
        </w:rPr>
      </w:pPr>
    </w:p>
    <w:p w14:paraId="79152982" w14:textId="77777777" w:rsidR="00052C4E" w:rsidRPr="00744A6F" w:rsidRDefault="00052C4E" w:rsidP="00052C4E">
      <w:pPr>
        <w:spacing w:after="0" w:line="240" w:lineRule="auto"/>
        <w:jc w:val="both"/>
        <w:rPr>
          <w:rFonts w:ascii="Times New Roman" w:eastAsia="Times New Roman" w:hAnsi="Times New Roman"/>
          <w:sz w:val="24"/>
          <w:szCs w:val="24"/>
          <w:vertAlign w:val="superscript"/>
        </w:rPr>
      </w:pPr>
      <w:r w:rsidRPr="00744A6F">
        <w:rPr>
          <w:rFonts w:ascii="Times New Roman" w:eastAsia="Times New Roman" w:hAnsi="Times New Roman"/>
          <w:b/>
          <w:bCs/>
          <w:sz w:val="24"/>
          <w:szCs w:val="24"/>
        </w:rPr>
        <w:lastRenderedPageBreak/>
        <w:t>Polycarp</w:t>
      </w:r>
      <w:r w:rsidRPr="00744A6F">
        <w:rPr>
          <w:rFonts w:ascii="Times New Roman" w:eastAsia="Times New Roman" w:hAnsi="Times New Roman"/>
          <w:sz w:val="24"/>
          <w:szCs w:val="24"/>
        </w:rPr>
        <w:t>47</w:t>
      </w:r>
    </w:p>
    <w:p w14:paraId="3BE66154" w14:textId="77777777" w:rsidR="00052C4E" w:rsidRPr="00744A6F" w:rsidRDefault="00052C4E" w:rsidP="00052C4E">
      <w:pPr>
        <w:spacing w:line="240" w:lineRule="auto"/>
        <w:jc w:val="both"/>
        <w:rPr>
          <w:rFonts w:ascii="Times New Roman" w:eastAsia="Times New Roman" w:hAnsi="Times New Roman"/>
          <w:sz w:val="24"/>
          <w:szCs w:val="24"/>
        </w:rPr>
      </w:pPr>
      <w:r w:rsidRPr="00744A6F">
        <w:rPr>
          <w:rFonts w:ascii="Times New Roman" w:eastAsia="Times New Roman" w:hAnsi="Times New Roman"/>
          <w:sz w:val="24"/>
          <w:szCs w:val="24"/>
        </w:rPr>
        <w:t xml:space="preserve">Ó ṣe kedere pé Bíbélì fúnra rẹ̀ lo àwọn ọ̀rọ̀ Gíríìkì náà episkop? (alábòójútó, bíṣọ́ọ̀bù) àti prebuteros (alàgbà, presbyter) ní pàṣípààrọ̀. Ko si paapaa itọka ti ẹkọ awọn aposteli fun iṣakoso ọkunrin kan (Biṣọọbu) ti ijọ kọọkan, jẹ ki o jẹ odindi ilu tabi agbegbe nikan. Síbẹ̀, monoepiscopate náà jáde ní ọ̀rúndún kejì, Polycarp sì jẹ́ ọ̀kan lára ​​àwọn alákòóso ìlú náà. Jakejado rẹ meje nile, extant awọn lẹta, Ignatius ti Antioku leralera ya awọn episkop? lati awọn preebuteros, pipe wọn lẹsẹsẹ, awọn “oluṣakoso” Ọlọrun (oikonomos, chamberlain, gomina, iriju), ọrọ ilu kan ti a lo fun Erastus ni Romu 16:23; àti “àwọn olùrànlọ́wọ́” (paredroi, ọ̀rọ̀ kan tí a kò lò nínú Májẹ̀mú Tuntun). Èrò yìí pé àwọn alàgbà jẹ́ olùrànlọ́wọ́ fún bíṣọ́ọ̀bù kò ní ìpìlẹ̀ kankan nínú Ìwé Mímọ́. Ninu ami iyasọtọ ti Roman ti Kristiẹniti, presbytery morphed sinu oyè alufa bi a specialized kilasi ti intermediaries oto ni aṣẹ lati se akoso sacramenti (baptisi, communion, ati be be lo) lori dípò ti Bishop. Èyí pẹ̀lú kò ní ìpìlẹ̀ kankan nínú Ìwé Mímọ́, níbi tí a ti ń pe gbogbo Kristẹni ní àlùfáà. Àwọn ògbógi nínú àwọn ṣọ́ọ̀ṣì Kátólíìkì, Anglican, àti Ọ́tọ́dọ́ọ̀sì òde òní máa ń lo àwọn lẹ́tà Ignatius gẹ́gẹ́ bí àwọn ọ̀rọ̀ ẹ̀rí láti fi dá ẹ̀tọ́ monoepiscopate àti póòpù láre. Polycarp ni a tun lo gẹgẹbi ọna asopọ pataki kan ninu ẹkọ ti itẹlọrun awọn aposteli, eyiti o ni imọran pe aṣẹ wa ninu awọn biṣọọbu nitori pq ti a ko fọ nipasẹ iyasilẹ pada </w:t>
      </w:r>
      <w:proofErr w:type="spellStart"/>
      <w:r w:rsidRPr="00744A6F">
        <w:rPr>
          <w:rFonts w:ascii="Times New Roman" w:eastAsia="Times New Roman" w:hAnsi="Times New Roman"/>
          <w:sz w:val="24"/>
          <w:szCs w:val="24"/>
        </w:rPr>
        <w:t>si</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awọn</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apọsiteli</w:t>
      </w:r>
      <w:proofErr w:type="spellEnd"/>
      <w:r w:rsidRPr="00744A6F">
        <w:rPr>
          <w:rFonts w:ascii="Times New Roman" w:eastAsia="Times New Roman" w:hAnsi="Times New Roman"/>
          <w:sz w:val="24"/>
          <w:szCs w:val="24"/>
        </w:rPr>
        <w:t xml:space="preserve"> </w:t>
      </w:r>
      <w:proofErr w:type="spellStart"/>
      <w:r w:rsidRPr="00744A6F">
        <w:rPr>
          <w:rFonts w:ascii="Times New Roman" w:eastAsia="Times New Roman" w:hAnsi="Times New Roman"/>
          <w:sz w:val="24"/>
          <w:szCs w:val="24"/>
        </w:rPr>
        <w:t>funraawọn</w:t>
      </w:r>
      <w:proofErr w:type="spellEnd"/>
      <w:r w:rsidRPr="00744A6F">
        <w:rPr>
          <w:rFonts w:ascii="Times New Roman" w:eastAsia="Times New Roman" w:hAnsi="Times New Roman"/>
          <w:sz w:val="24"/>
          <w:szCs w:val="24"/>
        </w:rPr>
        <w:t>.</w:t>
      </w:r>
    </w:p>
    <w:p w14:paraId="1030AC29" w14:textId="77777777" w:rsidR="00052C4E" w:rsidRPr="00744A6F" w:rsidRDefault="00052C4E" w:rsidP="00052C4E">
      <w:pPr>
        <w:spacing w:after="100" w:line="240" w:lineRule="auto"/>
        <w:jc w:val="center"/>
        <w:rPr>
          <w:rFonts w:ascii="Times New Roman" w:eastAsia="Times New Roman" w:hAnsi="Times New Roman"/>
          <w:b/>
          <w:bCs/>
          <w:sz w:val="24"/>
          <w:szCs w:val="24"/>
        </w:rPr>
      </w:pPr>
    </w:p>
    <w:p w14:paraId="36494FCD" w14:textId="77777777" w:rsidR="00052C4E" w:rsidRPr="00744A6F" w:rsidRDefault="00052C4E" w:rsidP="00052C4E">
      <w:pPr>
        <w:spacing w:after="100" w:line="240" w:lineRule="auto"/>
        <w:jc w:val="center"/>
        <w:rPr>
          <w:rFonts w:ascii="Times New Roman" w:eastAsia="Times New Roman" w:hAnsi="Times New Roman"/>
          <w:b/>
          <w:bCs/>
        </w:rPr>
      </w:pPr>
      <w:r w:rsidRPr="00744A6F">
        <w:rPr>
          <w:rFonts w:ascii="Times New Roman" w:eastAsia="Times New Roman" w:hAnsi="Times New Roman"/>
          <w:b/>
          <w:bCs/>
          <w:sz w:val="24"/>
          <w:szCs w:val="24"/>
        </w:rPr>
        <w:t>Awọn akọsilẹ ipari</w:t>
      </w:r>
    </w:p>
    <w:p w14:paraId="35873A13" w14:textId="77777777" w:rsidR="00052C4E" w:rsidRPr="00744A6F" w:rsidRDefault="00052C4E" w:rsidP="00052C4E">
      <w:pPr>
        <w:numPr>
          <w:ilvl w:val="0"/>
          <w:numId w:val="11"/>
        </w:numPr>
        <w:tabs>
          <w:tab w:val="left" w:pos="180"/>
          <w:tab w:val="left" w:pos="450"/>
          <w:tab w:val="left" w:pos="540"/>
        </w:tabs>
        <w:spacing w:after="0" w:line="276" w:lineRule="auto"/>
        <w:ind w:left="0" w:firstLine="0"/>
        <w:rPr>
          <w:rFonts w:ascii="Times New Roman" w:hAnsi="Times New Roman"/>
        </w:rPr>
      </w:pPr>
      <w:r w:rsidRPr="00744A6F">
        <w:rPr>
          <w:rFonts w:ascii="Times New Roman" w:eastAsia="Times New Roman" w:hAnsi="Times New Roman"/>
        </w:rPr>
        <w:t>http://en.wikipedia.org/wiki/Tanakh2. http://en.wikipedia.org/wiki/Torah3. http://en.wikipedia.org/wiki/Talmud4. http://www.godandscience.org/apologetics/bibleorigin.html5. http://www.godandscience.org/apologetics/bibleorigin.html6a http://en.wikipedia.org/wiki/Masoretic_Text 6. The New Analytical Bible King James Version, John A Dickson Publishing Co 1973 p. 37. Awọn iwe Majẹmu Titun - Ṣe Wọn Gbẹkẹle?, Inter-Varsity Press, FF Bruce p.108. Awọn iwe aṣẹ Majẹmu Titun - Ṣe Wọn Gbẹkẹle?, Inter-Varsity Press, FF Bruce p. 24.9. ( Lúùkù 24:44 .)10. Itan Bibeli: Bawo ni Bibeli ṣe wa si wa, nipasẹ Wesley Ringer http://www.</w:t>
      </w:r>
    </w:p>
    <w:p w14:paraId="1FCBB323" w14:textId="77777777" w:rsidR="00052C4E" w:rsidRPr="00744A6F" w:rsidRDefault="00052C4E" w:rsidP="00052C4E">
      <w:pPr>
        <w:tabs>
          <w:tab w:val="left" w:pos="180"/>
          <w:tab w:val="left" w:pos="450"/>
          <w:tab w:val="left" w:pos="540"/>
        </w:tabs>
        <w:spacing w:after="0"/>
        <w:rPr>
          <w:rFonts w:ascii="Times New Roman" w:hAnsi="Times New Roman"/>
        </w:rPr>
      </w:pPr>
      <w:r w:rsidRPr="00744A6F">
        <w:rPr>
          <w:rFonts w:ascii="Times New Roman" w:eastAsia="Times New Roman" w:hAnsi="Times New Roman"/>
        </w:rPr>
        <w:t xml:space="preserve">       godandscience.org/apologetics/bibleorigin.html11. http://www.gregandsheila.com/ag/bible.htm12. www.licoc.org/TBS/Canonization ati Translations.htm #Translating13. http://www.godandscience.org/apologetics/bibleorigin.html14. http://net.bible.org/dictionary.php?word=Latin%20Version,%20The%20Old15. www.gregandsheila.com/ag/bible.htm, Itan Ọrọ Ọlọrun ninu Bibeli Gẹẹsi, Greg Moore16. www.gregandsheila.com/ag/bible.htm, Itan Ọrọ Ọlọrun ninu Bibeli Gẹẹsi, Greg Moore17. www.gregandsheila.com/ag/bible.htm, Itan Ọrọ Ọlọrun ninu Bibeli Gẹẹsi, Greg Moore18. www.gregandsheila.com/ag/bible.htm, Itan Ọrọ Ọlọrun ninu Bibeli Gẹẹsi, Greg Moore19. www.gregandsheila.com/ag/bible.htm, Itan Ọrọ Ọlọrun ninu Bibeli Gẹẹsi, Greg Moore20. www.gregandsheila.com/ag/bible.htm, Itan Ọrọ Ọlọrun ninu Bibeli Gẹẹsi, Greg Moore21. www.gregandsheila.com/ag/bible.htm, Itan Ọrọ Ọlọrun ninu Bibeli Gẹẹsi, Greg Moore22. ẹ.wikipedia.org/wiki/Dead_Sea_Scrolls23. www.centuryone.com/25dssfacts.html24. Itumọ Bibeli Iṣoro Idiju Kan, Dick Sztanyo, Olupadabọ May/Okudu 1985 oju-iwe 13</w:t>
      </w:r>
      <w:r w:rsidRPr="00744A6F">
        <w:rPr>
          <w:rFonts w:ascii="Times New Roman" w:eastAsia="Times New Roman" w:hAnsi="Times New Roman"/>
        </w:rPr>
        <w:br/>
        <w:t>25. www.faithfacts.gospelcom.net/maps_m.html26. Itumọ ti “Atunwo Iṣeduro Finifini” ti Ẹya Kariaye Tuntun, Oṣu Kẹwa Ọdun 1984 nipasẹ Cecil Wright. p 527. Itumọ Bibeli Isoro Idiwọn, Dick Sztanyo, The Restorer May/Okudu 1985 p.1328. Itumọ Bibeli Iṣoro Idiju, Dick Sztanyo, Olupadabọ May/Okudu 1985 p.1329. www.gregandsheila.com/ag/bible.htm, Itan Ọrọ Ọlọrun ninu Bibeli Gẹẹsi, Greg Moore</w:t>
      </w:r>
    </w:p>
    <w:p w14:paraId="64A3FD16" w14:textId="77777777" w:rsidR="00052C4E" w:rsidRPr="00744A6F" w:rsidRDefault="00052C4E" w:rsidP="00052C4E">
      <w:pPr>
        <w:tabs>
          <w:tab w:val="left" w:pos="450"/>
          <w:tab w:val="left" w:pos="540"/>
        </w:tabs>
        <w:spacing w:after="0"/>
        <w:rPr>
          <w:rFonts w:ascii="Times New Roman" w:eastAsia="Times New Roman" w:hAnsi="Times New Roman"/>
        </w:rPr>
      </w:pPr>
      <w:r w:rsidRPr="00744A6F">
        <w:rPr>
          <w:rFonts w:ascii="Times New Roman" w:eastAsia="Times New Roman" w:hAnsi="Times New Roman"/>
        </w:rPr>
        <w:t>30. http://www.answers.org/bible/canonicity.html31. http://gbgm-umc.org/umw/bible/outside.stm32. http://www.straightdope.com/mailbag/mbible5.html</w:t>
      </w:r>
    </w:p>
    <w:p w14:paraId="023117C0" w14:textId="77777777" w:rsidR="00052C4E" w:rsidRPr="00744A6F" w:rsidRDefault="00052C4E" w:rsidP="00052C4E">
      <w:pPr>
        <w:tabs>
          <w:tab w:val="left" w:pos="450"/>
          <w:tab w:val="left" w:pos="540"/>
        </w:tabs>
        <w:rPr>
          <w:rFonts w:ascii="Times New Roman" w:hAnsi="Times New Roman"/>
        </w:rPr>
      </w:pPr>
      <w:r w:rsidRPr="00744A6F">
        <w:rPr>
          <w:rFonts w:ascii="Times New Roman" w:eastAsia="Times New Roman" w:hAnsi="Times New Roman"/>
        </w:rPr>
        <w:lastRenderedPageBreak/>
        <w:t>33. http://www.licoc.org/TBS/Canonization%20ati%20Translations.htm34. www.licoc.org/TBS/Canonization%20ati%20Translations.htm#Translating34a. www.en.wikipedia.org/wiki/Bibles#The_New_Testament, Wikipedia Encyclopedia, Bible-The New Testament34a http://en.wikipedia.org/wiki/King_James_Version_of_the_Bible35. http://www.licoc.org/TBS/Canonization%20and%20Translations.htm36. http://www.licoc.org/TBS/Canonization%20and%20Translations.htm37. http://www.licoc.org/TBS/Canonization%20and%20Translations.htm38. www.zianet.com/maxey/versions.htm Wiwo Awọn ẹya - King James Version, Al Maxey39. www.zianet.com/maxey/versions.htm Wiwo Awọn ẹya-New International Version, Al Maxey40. www.zianet.com/maxey/versions.htm Wiwo Awọn ẹya - Bibeli Alaaye, Al Maxey41. www.zianet.com/maxey/versions.htm Wiwo ti Awọn ẹya - New American Standard, Al Maxey42. www.zianet.com/maxey/versions.htm Wiwo ti Awọn ẹya - New World Translation, Al Maxey43. www.gregandsheila.com/ag/bible.htm, Itan Ọrọ Ọlọrun ninu Bibeli Gẹẹsi, Greg Moore44. http://en.wikipedia.org/wiki/God's_Word_(bible_translation)45. http://www.peculiarpress.com/ekklesia/archive/Ekklesia73.htm46. http://www.peculiarpress.com/ekklesia/archive/Ekklesia80.htm</w:t>
      </w:r>
      <w:r w:rsidRPr="00744A6F">
        <w:rPr>
          <w:rFonts w:ascii="Times New Roman" w:eastAsia="Times New Roman" w:hAnsi="Times New Roman"/>
          <w:color w:val="000000"/>
        </w:rPr>
        <w:br/>
        <w:t>47.</w:t>
      </w:r>
      <w:hyperlink r:id="rId6" w:history="1">
        <w:r w:rsidRPr="00744A6F">
          <w:rPr>
            <w:rStyle w:val="Hyperlink"/>
            <w:rFonts w:ascii="Times New Roman" w:eastAsia="Times New Roman" w:hAnsi="Times New Roman"/>
            <w:color w:val="000000"/>
          </w:rPr>
          <w:t>http://www.peculiarpress.com/ekklesia/archive/Ekklesia88.htm</w:t>
        </w:r>
      </w:hyperlink>
      <w:r w:rsidRPr="00744A6F">
        <w:rPr>
          <w:rFonts w:ascii="Times New Roman" w:eastAsia="Times New Roman" w:hAnsi="Times New Roman"/>
        </w:rPr>
        <w:br/>
      </w:r>
    </w:p>
    <w:p w14:paraId="3068E3AA" w14:textId="77777777" w:rsidR="00052C4E" w:rsidRPr="00744A6F" w:rsidRDefault="00052C4E" w:rsidP="00052C4E">
      <w:pPr>
        <w:tabs>
          <w:tab w:val="left" w:pos="450"/>
          <w:tab w:val="left" w:pos="540"/>
        </w:tabs>
        <w:rPr>
          <w:rFonts w:ascii="Times New Roman" w:hAnsi="Times New Roman"/>
        </w:rPr>
      </w:pPr>
    </w:p>
    <w:p w14:paraId="42F2AC1A" w14:textId="77777777" w:rsidR="00052C4E" w:rsidRPr="00744A6F" w:rsidRDefault="00052C4E" w:rsidP="00052C4E">
      <w:pPr>
        <w:tabs>
          <w:tab w:val="left" w:pos="450"/>
          <w:tab w:val="left" w:pos="540"/>
        </w:tabs>
        <w:rPr>
          <w:rFonts w:ascii="Times New Roman" w:hAnsi="Times New Roman"/>
        </w:rPr>
      </w:pPr>
    </w:p>
    <w:p w14:paraId="72C14CE4" w14:textId="77777777" w:rsidR="00052C4E" w:rsidRPr="00744A6F" w:rsidRDefault="00052C4E" w:rsidP="00052C4E">
      <w:pPr>
        <w:tabs>
          <w:tab w:val="left" w:pos="450"/>
          <w:tab w:val="left" w:pos="540"/>
        </w:tabs>
        <w:rPr>
          <w:rFonts w:ascii="Times New Roman" w:hAnsi="Times New Roman"/>
        </w:rPr>
      </w:pPr>
    </w:p>
    <w:bookmarkEnd w:id="1"/>
    <w:bookmarkEnd w:id="2"/>
    <w:p w14:paraId="7CAFB2CC" w14:textId="77777777" w:rsidR="00052C4E" w:rsidRPr="00744A6F" w:rsidRDefault="00052C4E" w:rsidP="00052C4E">
      <w:pPr>
        <w:tabs>
          <w:tab w:val="left" w:pos="450"/>
          <w:tab w:val="left" w:pos="540"/>
        </w:tabs>
        <w:rPr>
          <w:rFonts w:ascii="Times New Roman" w:hAnsi="Times New Roman"/>
        </w:rPr>
      </w:pPr>
    </w:p>
    <w:sectPr w:rsidR="00052C4E" w:rsidRPr="00744A6F"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608"/>
    <w:multiLevelType w:val="hybridMultilevel"/>
    <w:tmpl w:val="D988B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44C23"/>
    <w:multiLevelType w:val="hybridMultilevel"/>
    <w:tmpl w:val="A29483F2"/>
    <w:lvl w:ilvl="0" w:tplc="D55486B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52D139C"/>
    <w:multiLevelType w:val="hybridMultilevel"/>
    <w:tmpl w:val="65B2F4F8"/>
    <w:lvl w:ilvl="0" w:tplc="D156594A">
      <w:start w:val="1"/>
      <w:numFmt w:val="bullet"/>
      <w:lvlText w:val=""/>
      <w:lvlJc w:val="left"/>
      <w:pPr>
        <w:tabs>
          <w:tab w:val="num" w:pos="360"/>
        </w:tabs>
        <w:ind w:left="360" w:firstLine="0"/>
      </w:pPr>
      <w:rPr>
        <w:rFonts w:ascii="Symbol" w:hAnsi="Symbol" w:hint="default"/>
      </w:rPr>
    </w:lvl>
    <w:lvl w:ilvl="1" w:tplc="5DC25372">
      <w:start w:val="1"/>
      <w:numFmt w:val="upperLetter"/>
      <w:lvlText w:val="%2."/>
      <w:lvlJc w:val="left"/>
      <w:pPr>
        <w:tabs>
          <w:tab w:val="num" w:pos="1710"/>
        </w:tabs>
        <w:ind w:left="1710" w:hanging="360"/>
      </w:pPr>
      <w:rPr>
        <w:rFonts w:hint="default"/>
        <w:sz w:val="22"/>
      </w:rPr>
    </w:lvl>
    <w:lvl w:ilvl="2" w:tplc="0409000B">
      <w:start w:val="1"/>
      <w:numFmt w:val="bullet"/>
      <w:lvlText w:val=""/>
      <w:lvlJc w:val="left"/>
      <w:pPr>
        <w:tabs>
          <w:tab w:val="num" w:pos="2160"/>
        </w:tabs>
        <w:ind w:left="2160" w:hanging="360"/>
      </w:pPr>
      <w:rPr>
        <w:rFonts w:ascii="Wingdings" w:hAnsi="Wingdings" w:hint="default"/>
      </w:rPr>
    </w:lvl>
    <w:lvl w:ilvl="3" w:tplc="27565452">
      <w:start w:val="1"/>
      <w:numFmt w:val="upperLetter"/>
      <w:lvlText w:val="%4."/>
      <w:lvlJc w:val="left"/>
      <w:pPr>
        <w:ind w:left="810" w:hanging="360"/>
      </w:pPr>
      <w:rPr>
        <w:rFonts w:hint="default"/>
        <w:sz w:val="24"/>
      </w:rPr>
    </w:lvl>
    <w:lvl w:ilvl="4" w:tplc="4EE89178">
      <w:start w:val="1"/>
      <w:numFmt w:val="lowerLetter"/>
      <w:lvlText w:val="%5."/>
      <w:lvlJc w:val="lef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348C7"/>
    <w:multiLevelType w:val="hybridMultilevel"/>
    <w:tmpl w:val="29A884FC"/>
    <w:lvl w:ilvl="0" w:tplc="4F5E268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241F5"/>
    <w:multiLevelType w:val="hybridMultilevel"/>
    <w:tmpl w:val="02DE45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94232"/>
    <w:multiLevelType w:val="hybridMultilevel"/>
    <w:tmpl w:val="79F664F8"/>
    <w:lvl w:ilvl="0" w:tplc="00E4816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8375167"/>
    <w:multiLevelType w:val="hybridMultilevel"/>
    <w:tmpl w:val="53068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475077"/>
    <w:multiLevelType w:val="hybridMultilevel"/>
    <w:tmpl w:val="11D22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9595B"/>
    <w:multiLevelType w:val="hybridMultilevel"/>
    <w:tmpl w:val="E69C7A76"/>
    <w:lvl w:ilvl="0" w:tplc="0409000F">
      <w:start w:val="1"/>
      <w:numFmt w:val="decimal"/>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84593"/>
    <w:multiLevelType w:val="multilevel"/>
    <w:tmpl w:val="BDF8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04A97"/>
    <w:multiLevelType w:val="hybridMultilevel"/>
    <w:tmpl w:val="84D20D56"/>
    <w:lvl w:ilvl="0" w:tplc="5DC25372">
      <w:start w:val="1"/>
      <w:numFmt w:val="upperLetter"/>
      <w:lvlText w:val="%1."/>
      <w:lvlJc w:val="left"/>
      <w:pPr>
        <w:tabs>
          <w:tab w:val="num" w:pos="3060"/>
        </w:tabs>
        <w:ind w:left="3060" w:hanging="360"/>
      </w:pPr>
      <w:rPr>
        <w:rFonts w:hint="default"/>
        <w:sz w:val="22"/>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531A44DA"/>
    <w:multiLevelType w:val="multilevel"/>
    <w:tmpl w:val="67C2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F379C"/>
    <w:multiLevelType w:val="hybridMultilevel"/>
    <w:tmpl w:val="D452D982"/>
    <w:lvl w:ilvl="0" w:tplc="D2A4945A">
      <w:start w:val="1"/>
      <w:numFmt w:val="upperLetter"/>
      <w:lvlText w:val="%1."/>
      <w:lvlJc w:val="left"/>
      <w:pPr>
        <w:ind w:left="735" w:hanging="37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F3655D"/>
    <w:multiLevelType w:val="hybridMultilevel"/>
    <w:tmpl w:val="9570772A"/>
    <w:lvl w:ilvl="0" w:tplc="9622362C">
      <w:start w:val="1"/>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4" w15:restartNumberingAfterBreak="0">
    <w:nsid w:val="77F54A85"/>
    <w:multiLevelType w:val="hybridMultilevel"/>
    <w:tmpl w:val="211CAA9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8601710">
    <w:abstractNumId w:val="11"/>
  </w:num>
  <w:num w:numId="2" w16cid:durableId="160892345">
    <w:abstractNumId w:val="13"/>
  </w:num>
  <w:num w:numId="3" w16cid:durableId="1244073495">
    <w:abstractNumId w:val="2"/>
  </w:num>
  <w:num w:numId="4" w16cid:durableId="1446537216">
    <w:abstractNumId w:val="14"/>
  </w:num>
  <w:num w:numId="5" w16cid:durableId="1493333356">
    <w:abstractNumId w:val="6"/>
  </w:num>
  <w:num w:numId="6" w16cid:durableId="1931967116">
    <w:abstractNumId w:val="12"/>
  </w:num>
  <w:num w:numId="7" w16cid:durableId="1445416095">
    <w:abstractNumId w:val="10"/>
  </w:num>
  <w:num w:numId="8" w16cid:durableId="153645426">
    <w:abstractNumId w:val="1"/>
  </w:num>
  <w:num w:numId="9" w16cid:durableId="190582072">
    <w:abstractNumId w:val="5"/>
  </w:num>
  <w:num w:numId="10" w16cid:durableId="1577011873">
    <w:abstractNumId w:val="0"/>
  </w:num>
  <w:num w:numId="11" w16cid:durableId="534343489">
    <w:abstractNumId w:val="8"/>
  </w:num>
  <w:num w:numId="12" w16cid:durableId="126440084">
    <w:abstractNumId w:val="4"/>
  </w:num>
  <w:num w:numId="13" w16cid:durableId="425225465">
    <w:abstractNumId w:val="3"/>
  </w:num>
  <w:num w:numId="14" w16cid:durableId="1862623989">
    <w:abstractNumId w:val="7"/>
  </w:num>
  <w:num w:numId="15" w16cid:durableId="17914372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52C4E"/>
    <w:rsid w:val="00085066"/>
    <w:rsid w:val="0023547F"/>
    <w:rsid w:val="0040178C"/>
    <w:rsid w:val="00415B4D"/>
    <w:rsid w:val="00643664"/>
    <w:rsid w:val="006C38D6"/>
    <w:rsid w:val="006D2C80"/>
    <w:rsid w:val="00744A6F"/>
    <w:rsid w:val="00882A60"/>
    <w:rsid w:val="008B5191"/>
    <w:rsid w:val="008E336B"/>
    <w:rsid w:val="00B656FF"/>
    <w:rsid w:val="00BD61F0"/>
    <w:rsid w:val="00C803BE"/>
    <w:rsid w:val="00C821F0"/>
    <w:rsid w:val="00D270BD"/>
    <w:rsid w:val="00DB4D18"/>
    <w:rsid w:val="00EE0BF1"/>
    <w:rsid w:val="00F325B9"/>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63D56"/>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052C4E"/>
    <w:pPr>
      <w:keepNext/>
      <w:spacing w:before="240" w:after="60" w:line="276"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052C4E"/>
    <w:pPr>
      <w:keepNext/>
      <w:spacing w:before="240" w:after="60" w:line="276" w:lineRule="auto"/>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9"/>
    <w:qFormat/>
    <w:rsid w:val="00052C4E"/>
    <w:pPr>
      <w:spacing w:before="100" w:beforeAutospacing="1" w:after="100" w:afterAutospacing="1" w:line="240" w:lineRule="auto"/>
      <w:jc w:val="center"/>
      <w:outlineLvl w:val="2"/>
    </w:pPr>
    <w:rPr>
      <w:rFonts w:ascii="Arial" w:eastAsia="Times New Roman" w:hAnsi="Arial" w:cs="Arial"/>
      <w:b/>
      <w:bCs/>
      <w:sz w:val="27"/>
      <w:szCs w:val="27"/>
      <w:lang w:bidi="kn-IN"/>
    </w:rPr>
  </w:style>
  <w:style w:type="paragraph" w:styleId="Heading4">
    <w:name w:val="heading 4"/>
    <w:basedOn w:val="Normal"/>
    <w:link w:val="Heading4Char"/>
    <w:uiPriority w:val="9"/>
    <w:qFormat/>
    <w:rsid w:val="00052C4E"/>
    <w:pPr>
      <w:spacing w:before="100" w:beforeAutospacing="1" w:after="100" w:afterAutospacing="1" w:line="240" w:lineRule="auto"/>
      <w:outlineLvl w:val="3"/>
    </w:pPr>
    <w:rPr>
      <w:rFonts w:ascii="Arial" w:eastAsia="Times New Roman" w:hAnsi="Arial" w:cs="Arial"/>
      <w:b/>
      <w:bCs/>
      <w:sz w:val="24"/>
      <w:szCs w:val="24"/>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2C4E"/>
    <w:rPr>
      <w:rFonts w:ascii="Calibri Light" w:eastAsia="Times New Roman" w:hAnsi="Calibri Light" w:cs="Times New Roman"/>
      <w:b/>
      <w:bCs/>
      <w:kern w:val="32"/>
      <w:sz w:val="32"/>
      <w:szCs w:val="32"/>
      <w:lang w:bidi="ar-SA"/>
      <w14:ligatures w14:val="none"/>
    </w:rPr>
  </w:style>
  <w:style w:type="character" w:customStyle="1" w:styleId="Heading2Char">
    <w:name w:val="Heading 2 Char"/>
    <w:basedOn w:val="DefaultParagraphFont"/>
    <w:link w:val="Heading2"/>
    <w:uiPriority w:val="9"/>
    <w:semiHidden/>
    <w:rsid w:val="00052C4E"/>
    <w:rPr>
      <w:rFonts w:ascii="Calibri Light" w:eastAsia="Times New Roman" w:hAnsi="Calibri Light" w:cs="Times New Roman"/>
      <w:b/>
      <w:bCs/>
      <w:i/>
      <w:iCs/>
      <w:kern w:val="0"/>
      <w:sz w:val="28"/>
      <w:lang w:bidi="ar-SA"/>
      <w14:ligatures w14:val="none"/>
    </w:rPr>
  </w:style>
  <w:style w:type="character" w:customStyle="1" w:styleId="Heading3Char">
    <w:name w:val="Heading 3 Char"/>
    <w:basedOn w:val="DefaultParagraphFont"/>
    <w:link w:val="Heading3"/>
    <w:uiPriority w:val="9"/>
    <w:rsid w:val="00052C4E"/>
    <w:rPr>
      <w:rFonts w:ascii="Arial" w:eastAsia="Times New Roman" w:hAnsi="Arial" w:cs="Arial"/>
      <w:b/>
      <w:bCs/>
      <w:kern w:val="0"/>
      <w:sz w:val="27"/>
      <w:szCs w:val="27"/>
      <w:lang w:bidi="kn-IN"/>
      <w14:ligatures w14:val="none"/>
    </w:rPr>
  </w:style>
  <w:style w:type="character" w:customStyle="1" w:styleId="Heading4Char">
    <w:name w:val="Heading 4 Char"/>
    <w:basedOn w:val="DefaultParagraphFont"/>
    <w:link w:val="Heading4"/>
    <w:uiPriority w:val="9"/>
    <w:rsid w:val="00052C4E"/>
    <w:rPr>
      <w:rFonts w:ascii="Arial" w:eastAsia="Times New Roman" w:hAnsi="Arial" w:cs="Arial"/>
      <w:b/>
      <w:bCs/>
      <w:kern w:val="0"/>
      <w:sz w:val="24"/>
      <w:szCs w:val="24"/>
      <w:lang w:bidi="kn-IN"/>
      <w14:ligatures w14:val="none"/>
    </w:rPr>
  </w:style>
  <w:style w:type="character" w:styleId="Strong">
    <w:name w:val="Strong"/>
    <w:uiPriority w:val="22"/>
    <w:qFormat/>
    <w:rsid w:val="00052C4E"/>
    <w:rPr>
      <w:b/>
      <w:bCs/>
    </w:rPr>
  </w:style>
  <w:style w:type="character" w:styleId="EndnoteReference">
    <w:name w:val="endnote reference"/>
    <w:semiHidden/>
    <w:rsid w:val="00052C4E"/>
    <w:rPr>
      <w:vertAlign w:val="superscript"/>
    </w:rPr>
  </w:style>
  <w:style w:type="paragraph" w:styleId="NormalWeb">
    <w:name w:val="Normal (Web)"/>
    <w:basedOn w:val="Normal"/>
    <w:uiPriority w:val="99"/>
    <w:rsid w:val="00052C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2C4E"/>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052C4E"/>
    <w:pPr>
      <w:spacing w:after="0" w:line="240" w:lineRule="auto"/>
    </w:pPr>
    <w:rPr>
      <w:rFonts w:ascii="Calibri" w:eastAsia="Calibri" w:hAnsi="Calibri" w:cs="Gautami"/>
      <w:sz w:val="20"/>
      <w:szCs w:val="20"/>
    </w:rPr>
  </w:style>
  <w:style w:type="character" w:customStyle="1" w:styleId="EndnoteTextChar">
    <w:name w:val="Endnote Text Char"/>
    <w:basedOn w:val="DefaultParagraphFont"/>
    <w:link w:val="EndnoteText"/>
    <w:rsid w:val="00052C4E"/>
    <w:rPr>
      <w:rFonts w:ascii="Calibri" w:eastAsia="Calibri" w:hAnsi="Calibri" w:cs="Gautami"/>
      <w:kern w:val="0"/>
      <w:sz w:val="20"/>
      <w:szCs w:val="20"/>
      <w:lang w:bidi="ar-SA"/>
      <w14:ligatures w14:val="none"/>
    </w:rPr>
  </w:style>
  <w:style w:type="character" w:customStyle="1" w:styleId="a">
    <w:name w:val="a"/>
    <w:basedOn w:val="DefaultParagraphFont"/>
    <w:rsid w:val="00052C4E"/>
  </w:style>
  <w:style w:type="character" w:customStyle="1" w:styleId="sensecontent">
    <w:name w:val="sense_content"/>
    <w:basedOn w:val="DefaultParagraphFont"/>
    <w:rsid w:val="00052C4E"/>
  </w:style>
  <w:style w:type="paragraph" w:styleId="Header">
    <w:name w:val="header"/>
    <w:basedOn w:val="Normal"/>
    <w:link w:val="HeaderChar"/>
    <w:uiPriority w:val="99"/>
    <w:unhideWhenUsed/>
    <w:rsid w:val="00052C4E"/>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052C4E"/>
    <w:rPr>
      <w:rFonts w:ascii="Calibri" w:eastAsia="Calibri" w:hAnsi="Calibri" w:cs="Times New Roman"/>
      <w:kern w:val="0"/>
      <w:szCs w:val="22"/>
      <w:lang w:bidi="ar-SA"/>
      <w14:ligatures w14:val="none"/>
    </w:rPr>
  </w:style>
  <w:style w:type="paragraph" w:styleId="Footer">
    <w:name w:val="footer"/>
    <w:basedOn w:val="Normal"/>
    <w:link w:val="FooterChar"/>
    <w:uiPriority w:val="99"/>
    <w:unhideWhenUsed/>
    <w:rsid w:val="00052C4E"/>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052C4E"/>
    <w:rPr>
      <w:rFonts w:ascii="Calibri" w:eastAsia="Calibri" w:hAnsi="Calibri" w:cs="Times New Roman"/>
      <w:kern w:val="0"/>
      <w:szCs w:val="22"/>
      <w:lang w:bidi="ar-SA"/>
      <w14:ligatures w14:val="none"/>
    </w:rPr>
  </w:style>
  <w:style w:type="character" w:customStyle="1" w:styleId="apple-converted-space">
    <w:name w:val="apple-converted-space"/>
    <w:basedOn w:val="DefaultParagraphFont"/>
    <w:rsid w:val="00052C4E"/>
  </w:style>
  <w:style w:type="paragraph" w:styleId="BalloonText">
    <w:name w:val="Balloon Text"/>
    <w:basedOn w:val="Normal"/>
    <w:link w:val="BalloonTextChar"/>
    <w:uiPriority w:val="99"/>
    <w:semiHidden/>
    <w:unhideWhenUsed/>
    <w:rsid w:val="00052C4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52C4E"/>
    <w:rPr>
      <w:rFonts w:ascii="Segoe UI" w:eastAsia="Calibri" w:hAnsi="Segoe UI" w:cs="Segoe UI"/>
      <w:kern w:val="0"/>
      <w:sz w:val="18"/>
      <w:szCs w:val="18"/>
      <w:lang w:bidi="ar-SA"/>
      <w14:ligatures w14:val="none"/>
    </w:rPr>
  </w:style>
  <w:style w:type="character" w:styleId="UnresolvedMention">
    <w:name w:val="Unresolved Mention"/>
    <w:uiPriority w:val="99"/>
    <w:semiHidden/>
    <w:unhideWhenUsed/>
    <w:rsid w:val="00052C4E"/>
    <w:rPr>
      <w:color w:val="605E5C"/>
      <w:shd w:val="clear" w:color="auto" w:fill="E1DFDD"/>
    </w:rPr>
  </w:style>
  <w:style w:type="character" w:styleId="PageNumber">
    <w:name w:val="page number"/>
    <w:uiPriority w:val="99"/>
    <w:semiHidden/>
    <w:unhideWhenUsed/>
    <w:rsid w:val="0005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culiarpress.com/ekklesia/archive/Ekklesia88.ht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12289</Words>
  <Characters>70049</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2025-09-14T13:45:00Z</dcterms:created>
  <dcterms:modified xsi:type="dcterms:W3CDTF">2025-09-14T13:45:00Z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